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2410"/>
        <w:gridCol w:w="2409"/>
        <w:gridCol w:w="3261"/>
      </w:tblGrid>
      <w:tr w:rsidR="00BB5BBB" w14:paraId="181A34FF" w14:textId="77777777" w:rsidTr="009D1D24">
        <w:tc>
          <w:tcPr>
            <w:tcW w:w="11058" w:type="dxa"/>
            <w:gridSpan w:val="4"/>
            <w:shd w:val="clear" w:color="auto" w:fill="D9E2F3" w:themeFill="accent1" w:themeFillTint="33"/>
          </w:tcPr>
          <w:p w14:paraId="56EE8968" w14:textId="3AB32703" w:rsidR="00BB5BBB" w:rsidRPr="00BB5BBB" w:rsidRDefault="00BB5BBB">
            <w:pPr>
              <w:rPr>
                <w:b/>
                <w:bCs/>
              </w:rPr>
            </w:pPr>
            <w:r w:rsidRPr="009D1D24">
              <w:rPr>
                <w:b/>
                <w:bCs/>
                <w:sz w:val="24"/>
                <w:szCs w:val="24"/>
              </w:rPr>
              <w:t>Is this application a:</w:t>
            </w:r>
          </w:p>
        </w:tc>
      </w:tr>
      <w:tr w:rsidR="00BB5BBB" w14:paraId="43261C8C" w14:textId="77777777" w:rsidTr="00B15767">
        <w:tc>
          <w:tcPr>
            <w:tcW w:w="297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6FE8CA" w14:textId="05EC71A4" w:rsidR="00BB5BBB" w:rsidRDefault="00BB5BBB">
            <w:r>
              <w:t>New Application?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sdt>
            <w:sdtPr>
              <w:id w:val="2044865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2522B" w14:textId="513F68A0" w:rsidR="00BB5BBB" w:rsidRDefault="00BB5BBB" w:rsidP="00BB5B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B570BB9" w14:textId="5AD041FF" w:rsidR="00BB5BBB" w:rsidRDefault="00BB5BBB">
            <w:r>
              <w:t>Renewal Application?</w:t>
            </w:r>
          </w:p>
        </w:tc>
        <w:tc>
          <w:tcPr>
            <w:tcW w:w="3261" w:type="dxa"/>
          </w:tcPr>
          <w:sdt>
            <w:sdtPr>
              <w:id w:val="24585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4BEBC" w14:textId="07D9A4BF" w:rsidR="00BB5BBB" w:rsidRDefault="00BB5BBB" w:rsidP="00BB5B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15767" w14:paraId="7FEC12F0" w14:textId="77777777" w:rsidTr="005878E3">
        <w:trPr>
          <w:trHeight w:val="12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D8093C1" w14:textId="77777777" w:rsidR="00B15767" w:rsidRDefault="00B15767"/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1B1911" w14:textId="4A341F38" w:rsidR="00B15767" w:rsidRDefault="00B15767">
            <w:r>
              <w:t>If this is a renewal</w:t>
            </w:r>
            <w:r w:rsidR="00C017E7">
              <w:t xml:space="preserve"> application</w:t>
            </w:r>
            <w:r>
              <w:t>, please provide your current licence number here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89D91B7" w14:textId="77777777" w:rsidR="00B15767" w:rsidRDefault="00B15767" w:rsidP="00BB5BBB">
            <w:pPr>
              <w:jc w:val="center"/>
            </w:pPr>
          </w:p>
        </w:tc>
      </w:tr>
    </w:tbl>
    <w:p w14:paraId="6359FAD8" w14:textId="5DBBBE07" w:rsidR="009348D3" w:rsidRDefault="009348D3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2192"/>
        <w:gridCol w:w="218"/>
        <w:gridCol w:w="575"/>
        <w:gridCol w:w="451"/>
        <w:gridCol w:w="1667"/>
        <w:gridCol w:w="2694"/>
      </w:tblGrid>
      <w:tr w:rsidR="00BB5BBB" w14:paraId="05110C40" w14:textId="77777777" w:rsidTr="009D1D24">
        <w:tc>
          <w:tcPr>
            <w:tcW w:w="11058" w:type="dxa"/>
            <w:gridSpan w:val="7"/>
            <w:shd w:val="clear" w:color="auto" w:fill="D9E2F3" w:themeFill="accent1" w:themeFillTint="33"/>
          </w:tcPr>
          <w:p w14:paraId="2E476C43" w14:textId="44B55BAF" w:rsidR="00BB5BBB" w:rsidRPr="00BB5BBB" w:rsidRDefault="00212122" w:rsidP="002726B6">
            <w:pPr>
              <w:rPr>
                <w:b/>
                <w:bCs/>
              </w:rPr>
            </w:pPr>
            <w:bookmarkStart w:id="0" w:name="_Hlk176527231"/>
            <w:r>
              <w:rPr>
                <w:b/>
                <w:bCs/>
                <w:sz w:val="24"/>
                <w:szCs w:val="24"/>
              </w:rPr>
              <w:t xml:space="preserve">Main </w:t>
            </w:r>
            <w:r w:rsidR="00BB5BBB" w:rsidRPr="009D1D24">
              <w:rPr>
                <w:b/>
                <w:bCs/>
                <w:sz w:val="24"/>
                <w:szCs w:val="24"/>
              </w:rPr>
              <w:t>Applicant Details</w:t>
            </w:r>
          </w:p>
        </w:tc>
      </w:tr>
      <w:tr w:rsidR="00BB5BBB" w14:paraId="144733DC" w14:textId="77777777" w:rsidTr="00A73C5B">
        <w:tc>
          <w:tcPr>
            <w:tcW w:w="3261" w:type="dxa"/>
            <w:shd w:val="clear" w:color="auto" w:fill="D9E2F3" w:themeFill="accent1" w:themeFillTint="33"/>
          </w:tcPr>
          <w:p w14:paraId="7A0FB8C8" w14:textId="19ED618A" w:rsidR="00BB5BBB" w:rsidRDefault="00BB5BBB" w:rsidP="002726B6">
            <w:r>
              <w:t>Title</w:t>
            </w:r>
          </w:p>
        </w:tc>
        <w:tc>
          <w:tcPr>
            <w:tcW w:w="7797" w:type="dxa"/>
            <w:gridSpan w:val="6"/>
          </w:tcPr>
          <w:p w14:paraId="63216C5E" w14:textId="258134F7" w:rsidR="00BB5BBB" w:rsidRDefault="006D4C21" w:rsidP="00BB5BBB">
            <w:pPr>
              <w:tabs>
                <w:tab w:val="left" w:pos="732"/>
              </w:tabs>
            </w:pPr>
            <w:sdt>
              <w:sdtPr>
                <w:id w:val="10473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BBB">
              <w:t xml:space="preserve">Mr    </w:t>
            </w:r>
            <w:sdt>
              <w:sdtPr>
                <w:id w:val="16115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BBB">
              <w:t xml:space="preserve">Mrs    </w:t>
            </w:r>
            <w:sdt>
              <w:sdtPr>
                <w:id w:val="29819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BBB">
              <w:t xml:space="preserve">Miss   </w:t>
            </w:r>
            <w:sdt>
              <w:sdtPr>
                <w:id w:val="3262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BBB">
              <w:t xml:space="preserve">Ms    </w:t>
            </w:r>
            <w:sdt>
              <w:sdtPr>
                <w:id w:val="-98454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BBB">
              <w:t xml:space="preserve">Dr    </w:t>
            </w:r>
            <w:sdt>
              <w:sdtPr>
                <w:rPr>
                  <w:rFonts w:cs="Arial"/>
                </w:rPr>
                <w:id w:val="-14440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5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75C1">
              <w:rPr>
                <w:rFonts w:cs="Arial"/>
              </w:rPr>
              <w:t>Other (speci</w:t>
            </w:r>
            <w:r w:rsidR="004E4978">
              <w:rPr>
                <w:rFonts w:cs="Arial"/>
              </w:rPr>
              <w:t>fy)</w:t>
            </w:r>
            <w:r w:rsidR="00BB5BBB">
              <w:tab/>
            </w:r>
          </w:p>
        </w:tc>
      </w:tr>
      <w:tr w:rsidR="00621760" w14:paraId="6C77B42B" w14:textId="77777777" w:rsidTr="00A73C5B">
        <w:tc>
          <w:tcPr>
            <w:tcW w:w="3261" w:type="dxa"/>
            <w:shd w:val="clear" w:color="auto" w:fill="D9E2F3" w:themeFill="accent1" w:themeFillTint="33"/>
          </w:tcPr>
          <w:p w14:paraId="0A9D2D02" w14:textId="39DA5D54" w:rsidR="00621760" w:rsidRDefault="00621760" w:rsidP="002726B6">
            <w:r>
              <w:t>First Name</w:t>
            </w:r>
          </w:p>
        </w:tc>
        <w:tc>
          <w:tcPr>
            <w:tcW w:w="7797" w:type="dxa"/>
            <w:gridSpan w:val="6"/>
          </w:tcPr>
          <w:p w14:paraId="35BCE572" w14:textId="77777777" w:rsidR="00621760" w:rsidRDefault="00621760" w:rsidP="002726B6"/>
          <w:p w14:paraId="3C74EB67" w14:textId="77777777" w:rsidR="00621760" w:rsidRDefault="00621760" w:rsidP="002726B6"/>
        </w:tc>
      </w:tr>
      <w:tr w:rsidR="00621760" w14:paraId="7706469E" w14:textId="77777777" w:rsidTr="00A73C5B">
        <w:tc>
          <w:tcPr>
            <w:tcW w:w="3261" w:type="dxa"/>
            <w:shd w:val="clear" w:color="auto" w:fill="D9E2F3" w:themeFill="accent1" w:themeFillTint="33"/>
          </w:tcPr>
          <w:p w14:paraId="4747C916" w14:textId="59EB8B56" w:rsidR="00621760" w:rsidRDefault="00621760" w:rsidP="002726B6">
            <w:r>
              <w:t>Surname</w:t>
            </w:r>
          </w:p>
        </w:tc>
        <w:tc>
          <w:tcPr>
            <w:tcW w:w="7797" w:type="dxa"/>
            <w:gridSpan w:val="6"/>
          </w:tcPr>
          <w:p w14:paraId="6484154E" w14:textId="77777777" w:rsidR="00621760" w:rsidRDefault="00621760" w:rsidP="002726B6"/>
          <w:p w14:paraId="415F106F" w14:textId="77777777" w:rsidR="00621760" w:rsidRDefault="00621760" w:rsidP="002726B6"/>
        </w:tc>
      </w:tr>
      <w:tr w:rsidR="009D1D24" w14:paraId="19D60DA2" w14:textId="77777777" w:rsidTr="003307B4">
        <w:tc>
          <w:tcPr>
            <w:tcW w:w="3261" w:type="dxa"/>
            <w:shd w:val="clear" w:color="auto" w:fill="D9E2F3" w:themeFill="accent1" w:themeFillTint="33"/>
          </w:tcPr>
          <w:p w14:paraId="24674863" w14:textId="4E71C5C0" w:rsidR="009D1D24" w:rsidRDefault="009D1D24" w:rsidP="009D1D24">
            <w:r>
              <w:t>Preferred Pronouns</w:t>
            </w:r>
          </w:p>
        </w:tc>
        <w:tc>
          <w:tcPr>
            <w:tcW w:w="2410" w:type="dxa"/>
            <w:gridSpan w:val="2"/>
          </w:tcPr>
          <w:p w14:paraId="2950C513" w14:textId="3FFBB883" w:rsidR="009D1D24" w:rsidRDefault="006D4C21" w:rsidP="009D1D24">
            <w:pPr>
              <w:tabs>
                <w:tab w:val="center" w:pos="1059"/>
              </w:tabs>
            </w:pPr>
            <w:sdt>
              <w:sdtPr>
                <w:id w:val="-201629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D24">
              <w:t xml:space="preserve"> He/Him</w:t>
            </w:r>
          </w:p>
        </w:tc>
        <w:tc>
          <w:tcPr>
            <w:tcW w:w="2693" w:type="dxa"/>
            <w:gridSpan w:val="3"/>
          </w:tcPr>
          <w:p w14:paraId="1AA52BD8" w14:textId="2A44008E" w:rsidR="009D1D24" w:rsidRDefault="006D4C21" w:rsidP="009D1D24">
            <w:sdt>
              <w:sdtPr>
                <w:id w:val="-39173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D24">
              <w:t xml:space="preserve"> She/Her</w:t>
            </w:r>
          </w:p>
        </w:tc>
        <w:tc>
          <w:tcPr>
            <w:tcW w:w="2694" w:type="dxa"/>
          </w:tcPr>
          <w:p w14:paraId="1B9E0FEF" w14:textId="1F7052B0" w:rsidR="009D1D24" w:rsidRDefault="006D4C21" w:rsidP="009D1D24">
            <w:sdt>
              <w:sdtPr>
                <w:id w:val="19282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D24">
              <w:t xml:space="preserve"> They/Them</w:t>
            </w:r>
          </w:p>
        </w:tc>
      </w:tr>
      <w:tr w:rsidR="000F067B" w14:paraId="31A0EBC2" w14:textId="77777777" w:rsidTr="00A73C5B">
        <w:trPr>
          <w:trHeight w:val="648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05680D1F" w14:textId="77777777" w:rsidR="000F067B" w:rsidRDefault="000F067B" w:rsidP="000B7D20">
            <w:r>
              <w:t>Date of Birth</w:t>
            </w:r>
          </w:p>
          <w:p w14:paraId="3468BE48" w14:textId="62A37C6B" w:rsidR="000F067B" w:rsidRDefault="000F067B" w:rsidP="000B7D20">
            <w:r>
              <w:rPr>
                <w:sz w:val="20"/>
                <w:szCs w:val="20"/>
              </w:rPr>
              <w:t>(</w:t>
            </w:r>
            <w:r w:rsidRPr="000B7D20">
              <w:rPr>
                <w:sz w:val="20"/>
                <w:szCs w:val="20"/>
              </w:rPr>
              <w:t>DD/MM/YYYY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92" w:type="dxa"/>
            <w:vAlign w:val="center"/>
          </w:tcPr>
          <w:p w14:paraId="73D2B413" w14:textId="77777777" w:rsidR="000F067B" w:rsidRDefault="000F067B" w:rsidP="00621760">
            <w:pPr>
              <w:jc w:val="center"/>
            </w:pPr>
          </w:p>
        </w:tc>
        <w:tc>
          <w:tcPr>
            <w:tcW w:w="1244" w:type="dxa"/>
            <w:gridSpan w:val="3"/>
            <w:shd w:val="clear" w:color="auto" w:fill="D9E2F3" w:themeFill="accent1" w:themeFillTint="33"/>
            <w:vAlign w:val="center"/>
          </w:tcPr>
          <w:p w14:paraId="75532653" w14:textId="4D75913F" w:rsidR="000F067B" w:rsidRDefault="000F067B" w:rsidP="000F067B">
            <w:r>
              <w:t>Nationality</w:t>
            </w:r>
          </w:p>
        </w:tc>
        <w:tc>
          <w:tcPr>
            <w:tcW w:w="4361" w:type="dxa"/>
            <w:gridSpan w:val="2"/>
            <w:vAlign w:val="center"/>
          </w:tcPr>
          <w:p w14:paraId="3158AAE5" w14:textId="6D410E69" w:rsidR="000F067B" w:rsidRDefault="000F067B" w:rsidP="00621760">
            <w:pPr>
              <w:jc w:val="center"/>
            </w:pPr>
          </w:p>
        </w:tc>
      </w:tr>
      <w:tr w:rsidR="009436D3" w14:paraId="5E973739" w14:textId="77777777" w:rsidTr="000B51A8">
        <w:trPr>
          <w:trHeight w:val="350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2E79BDB9" w14:textId="32A15DBE" w:rsidR="009436D3" w:rsidRDefault="009436D3" w:rsidP="009436D3">
            <w:r>
              <w:t>Convictions and Disqualifications</w:t>
            </w:r>
          </w:p>
        </w:tc>
        <w:tc>
          <w:tcPr>
            <w:tcW w:w="7797" w:type="dxa"/>
            <w:gridSpan w:val="6"/>
          </w:tcPr>
          <w:p w14:paraId="6C00D5BC" w14:textId="77777777" w:rsidR="009436D3" w:rsidRDefault="009436D3" w:rsidP="009436D3">
            <w:r>
              <w:t>Have you ever been convicted in relation to, or been disqualified in respect of:</w:t>
            </w:r>
          </w:p>
          <w:p w14:paraId="77146CC1" w14:textId="77777777" w:rsidR="009436D3" w:rsidRDefault="009436D3" w:rsidP="009436D3"/>
          <w:p w14:paraId="659D11D6" w14:textId="77777777" w:rsidR="009436D3" w:rsidRDefault="006D4C21" w:rsidP="009436D3">
            <w:sdt>
              <w:sdtPr>
                <w:id w:val="-19951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Selling animals</w:t>
            </w:r>
          </w:p>
          <w:p w14:paraId="55C223F8" w14:textId="77777777" w:rsidR="009436D3" w:rsidRDefault="006D4C21" w:rsidP="009436D3">
            <w:sdt>
              <w:sdtPr>
                <w:id w:val="-76392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Animal boarding/ walking/ sitting.</w:t>
            </w:r>
          </w:p>
          <w:p w14:paraId="7B9C3E36" w14:textId="77777777" w:rsidR="00E9073E" w:rsidRDefault="006D4C21" w:rsidP="00E9073E">
            <w:sdt>
              <w:sdtPr>
                <w:id w:val="358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</w:t>
            </w:r>
            <w:r w:rsidR="00E9073E">
              <w:t>Hiring out Horses/ running a riding establishment</w:t>
            </w:r>
          </w:p>
          <w:p w14:paraId="340B9F05" w14:textId="77777777" w:rsidR="00E9073E" w:rsidRDefault="006D4C21" w:rsidP="00E9073E">
            <w:sdt>
              <w:sdtPr>
                <w:id w:val="-10333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073E">
              <w:t xml:space="preserve"> Keeping or Training Animals for Exhibition</w:t>
            </w:r>
          </w:p>
          <w:p w14:paraId="5A4ABD54" w14:textId="3CE050F8" w:rsidR="009436D3" w:rsidRDefault="006D4C21" w:rsidP="009436D3">
            <w:sdt>
              <w:sdtPr>
                <w:id w:val="8832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Breeding Dogs</w:t>
            </w:r>
          </w:p>
          <w:p w14:paraId="004E336F" w14:textId="77777777" w:rsidR="009436D3" w:rsidRDefault="006D4C21" w:rsidP="009436D3">
            <w:sdt>
              <w:sdtPr>
                <w:id w:val="140919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Offences under the Animal Welfare Act 2006</w:t>
            </w:r>
          </w:p>
          <w:p w14:paraId="5317DCB9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-21037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4 Unnecessary Suffering</w:t>
            </w:r>
          </w:p>
          <w:p w14:paraId="557B9646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6036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5 Mutilation</w:t>
            </w:r>
          </w:p>
          <w:p w14:paraId="0140E755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15328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6 Docking of Dogs’ Tails</w:t>
            </w:r>
          </w:p>
          <w:p w14:paraId="31F74A92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114423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7 </w:t>
            </w:r>
            <w:r w:rsidRPr="00A104CC">
              <w:t>Administration of Poisonous</w:t>
            </w:r>
            <w:r>
              <w:t>/</w:t>
            </w:r>
            <w:r w:rsidRPr="00A104CC">
              <w:t xml:space="preserve"> Injurious Substances</w:t>
            </w:r>
          </w:p>
          <w:p w14:paraId="76F4A0B3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-16207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8 Fighting</w:t>
            </w:r>
          </w:p>
          <w:p w14:paraId="21C5DA51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-2620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9 Duty of Care</w:t>
            </w:r>
          </w:p>
          <w:p w14:paraId="3E552B38" w14:textId="77777777" w:rsidR="009436D3" w:rsidRDefault="009436D3" w:rsidP="009436D3">
            <w:r>
              <w:tab/>
            </w:r>
            <w:r>
              <w:tab/>
            </w:r>
            <w:sdt>
              <w:sdtPr>
                <w:id w:val="105612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11 </w:t>
            </w:r>
            <w:r w:rsidRPr="001826B8">
              <w:t>Sale of Animals</w:t>
            </w:r>
            <w:r>
              <w:t xml:space="preserve">/ </w:t>
            </w:r>
            <w:r w:rsidRPr="001826B8">
              <w:t>Animals as Prizes to Under 16s</w:t>
            </w:r>
          </w:p>
          <w:p w14:paraId="42DA6BAF" w14:textId="74D7638C" w:rsidR="00E9073E" w:rsidRDefault="00E9073E" w:rsidP="009436D3">
            <w:r>
              <w:tab/>
            </w:r>
            <w:r>
              <w:tab/>
            </w:r>
            <w:sdt>
              <w:sdtPr>
                <w:id w:val="6203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13 Animal Welfare Act 2006</w:t>
            </w:r>
          </w:p>
          <w:p w14:paraId="6467DC5B" w14:textId="77777777" w:rsidR="009436D3" w:rsidRDefault="006D4C21" w:rsidP="009436D3">
            <w:sdt>
              <w:sdtPr>
                <w:id w:val="3214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Offences under the Animal Welfare (Licensing of Activities Involving </w:t>
            </w:r>
          </w:p>
          <w:p w14:paraId="7F7D872A" w14:textId="77777777" w:rsidR="009436D3" w:rsidRDefault="009436D3" w:rsidP="009436D3">
            <w:r>
              <w:t xml:space="preserve">     Animals) (England) Regulations 2018</w:t>
            </w:r>
          </w:p>
          <w:p w14:paraId="0DB75CFB" w14:textId="77777777" w:rsidR="009436D3" w:rsidRDefault="006D4C21" w:rsidP="009436D3">
            <w:sdt>
              <w:sdtPr>
                <w:id w:val="-27756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Offences under the Dangerous Wild Animals Act 1976</w:t>
            </w:r>
          </w:p>
          <w:p w14:paraId="4E76D370" w14:textId="77777777" w:rsidR="009436D3" w:rsidRDefault="006D4C21" w:rsidP="009436D3">
            <w:sdt>
              <w:sdtPr>
                <w:id w:val="-1121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Offences under the Zoo Licensing Act 1981</w:t>
            </w:r>
          </w:p>
          <w:p w14:paraId="0F703468" w14:textId="3F9A49C0" w:rsidR="009436D3" w:rsidRDefault="006D4C21" w:rsidP="009436D3">
            <w:sdt>
              <w:sdtPr>
                <w:id w:val="20085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6D3">
              <w:t xml:space="preserve"> Other Conviction</w:t>
            </w:r>
          </w:p>
        </w:tc>
      </w:tr>
      <w:tr w:rsidR="00630894" w14:paraId="444BA093" w14:textId="77777777" w:rsidTr="00A73C5B">
        <w:trPr>
          <w:trHeight w:val="648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27D82AFF" w14:textId="1AE0D84C" w:rsidR="00630894" w:rsidRDefault="00630894" w:rsidP="00630894">
            <w:r>
              <w:t>Have you ever had a licence refused or revoked?</w:t>
            </w:r>
          </w:p>
        </w:tc>
        <w:tc>
          <w:tcPr>
            <w:tcW w:w="7797" w:type="dxa"/>
            <w:gridSpan w:val="6"/>
            <w:vAlign w:val="center"/>
          </w:tcPr>
          <w:p w14:paraId="13606544" w14:textId="77777777" w:rsidR="00630894" w:rsidRDefault="006D4C21" w:rsidP="00630894">
            <w:pPr>
              <w:jc w:val="center"/>
            </w:pPr>
            <w:sdt>
              <w:sdtPr>
                <w:id w:val="20806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Yes- Provide details below                            </w:t>
            </w:r>
            <w:sdt>
              <w:sdtPr>
                <w:id w:val="11459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>No</w:t>
            </w:r>
          </w:p>
          <w:p w14:paraId="7419AE77" w14:textId="77777777" w:rsidR="00630894" w:rsidRDefault="00630894" w:rsidP="00630894">
            <w:pPr>
              <w:jc w:val="center"/>
            </w:pPr>
          </w:p>
          <w:p w14:paraId="1846FBBD" w14:textId="77777777" w:rsidR="00630894" w:rsidRDefault="00630894" w:rsidP="00630894">
            <w:pPr>
              <w:jc w:val="center"/>
            </w:pPr>
          </w:p>
          <w:p w14:paraId="2AF641EB" w14:textId="29E3632C" w:rsidR="00630894" w:rsidRDefault="00630894" w:rsidP="00630894">
            <w:pPr>
              <w:jc w:val="center"/>
            </w:pPr>
          </w:p>
        </w:tc>
      </w:tr>
      <w:tr w:rsidR="00C03C30" w14:paraId="0FAD290B" w14:textId="77777777" w:rsidTr="00A73C5B">
        <w:trPr>
          <w:trHeight w:val="648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5F8E146A" w14:textId="01E08363" w:rsidR="00C03C30" w:rsidRDefault="00F73CC6" w:rsidP="000B7D20">
            <w:r>
              <w:t>If you have ticked convictions, disqualifications, please provide details here.</w:t>
            </w:r>
          </w:p>
        </w:tc>
        <w:tc>
          <w:tcPr>
            <w:tcW w:w="7797" w:type="dxa"/>
            <w:gridSpan w:val="6"/>
            <w:vAlign w:val="center"/>
          </w:tcPr>
          <w:p w14:paraId="68B1FFBF" w14:textId="77777777" w:rsidR="00C03C30" w:rsidRDefault="00C03C30" w:rsidP="000B7D20"/>
        </w:tc>
      </w:tr>
      <w:tr w:rsidR="000B7D20" w14:paraId="4015E0A6" w14:textId="77777777" w:rsidTr="00A73C5B">
        <w:trPr>
          <w:trHeight w:val="648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66C46DC3" w14:textId="37560BC4" w:rsidR="000B7D20" w:rsidRDefault="000B7D20" w:rsidP="000B7D20">
            <w:r>
              <w:t>DBS Certificate Enclosed?</w:t>
            </w:r>
          </w:p>
        </w:tc>
        <w:tc>
          <w:tcPr>
            <w:tcW w:w="7797" w:type="dxa"/>
            <w:gridSpan w:val="6"/>
            <w:vAlign w:val="center"/>
          </w:tcPr>
          <w:p w14:paraId="7C09B90B" w14:textId="77777777" w:rsidR="003307B4" w:rsidRPr="003307B4" w:rsidRDefault="006D4C21" w:rsidP="00C03C30">
            <w:pPr>
              <w:rPr>
                <w:i/>
                <w:iCs/>
                <w:sz w:val="18"/>
                <w:szCs w:val="18"/>
              </w:rPr>
            </w:pPr>
            <w:sdt>
              <w:sdtPr>
                <w:id w:val="-8035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D20">
              <w:t xml:space="preserve">Yes                                                </w:t>
            </w:r>
            <w:sdt>
              <w:sdtPr>
                <w:id w:val="53331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D20">
              <w:t xml:space="preserve">No </w:t>
            </w:r>
            <w:r w:rsidR="000B7D20" w:rsidRPr="003307B4">
              <w:rPr>
                <w:i/>
                <w:iCs/>
                <w:sz w:val="18"/>
                <w:szCs w:val="18"/>
              </w:rPr>
              <w:t>(your application cannot be</w:t>
            </w:r>
            <w:r w:rsidR="00C03C30" w:rsidRPr="003307B4">
              <w:rPr>
                <w:i/>
                <w:iCs/>
                <w:sz w:val="18"/>
                <w:szCs w:val="18"/>
              </w:rPr>
              <w:t xml:space="preserve"> p</w:t>
            </w:r>
            <w:r w:rsidR="000B7D20" w:rsidRPr="003307B4">
              <w:rPr>
                <w:i/>
                <w:iCs/>
                <w:sz w:val="18"/>
                <w:szCs w:val="18"/>
              </w:rPr>
              <w:t>rocessed</w:t>
            </w:r>
            <w:r w:rsidR="00C03C30" w:rsidRPr="003307B4">
              <w:rPr>
                <w:i/>
                <w:iCs/>
                <w:sz w:val="18"/>
                <w:szCs w:val="18"/>
              </w:rPr>
              <w:t xml:space="preserve"> </w:t>
            </w:r>
          </w:p>
          <w:p w14:paraId="18B3AD8E" w14:textId="09AF6F7E" w:rsidR="000B7D20" w:rsidRPr="00C03C30" w:rsidRDefault="003307B4" w:rsidP="00C03C30">
            <w:pPr>
              <w:rPr>
                <w:sz w:val="20"/>
                <w:szCs w:val="20"/>
              </w:rPr>
            </w:pPr>
            <w:r w:rsidRPr="003307B4">
              <w:rPr>
                <w:i/>
                <w:iCs/>
                <w:sz w:val="18"/>
                <w:szCs w:val="18"/>
              </w:rPr>
              <w:tab/>
            </w:r>
            <w:r w:rsidRPr="003307B4">
              <w:rPr>
                <w:i/>
                <w:iCs/>
                <w:sz w:val="18"/>
                <w:szCs w:val="18"/>
              </w:rPr>
              <w:tab/>
            </w:r>
            <w:r w:rsidRPr="003307B4">
              <w:rPr>
                <w:i/>
                <w:iCs/>
                <w:sz w:val="18"/>
                <w:szCs w:val="18"/>
              </w:rPr>
              <w:tab/>
            </w:r>
            <w:r w:rsidRPr="003307B4">
              <w:rPr>
                <w:i/>
                <w:iCs/>
                <w:sz w:val="18"/>
                <w:szCs w:val="18"/>
              </w:rPr>
              <w:tab/>
            </w:r>
            <w:r w:rsidRPr="003307B4">
              <w:rPr>
                <w:i/>
                <w:iCs/>
                <w:sz w:val="18"/>
                <w:szCs w:val="18"/>
              </w:rPr>
              <w:tab/>
              <w:t xml:space="preserve">         </w:t>
            </w:r>
            <w:r w:rsidR="00C03C30" w:rsidRPr="003307B4">
              <w:rPr>
                <w:i/>
                <w:iCs/>
                <w:sz w:val="18"/>
                <w:szCs w:val="18"/>
              </w:rPr>
              <w:t>wi</w:t>
            </w:r>
            <w:r w:rsidR="00A11E7C" w:rsidRPr="003307B4">
              <w:rPr>
                <w:i/>
                <w:iCs/>
                <w:sz w:val="18"/>
                <w:szCs w:val="18"/>
              </w:rPr>
              <w:t>thout enclosing a basic DBS Certificate)</w:t>
            </w:r>
          </w:p>
        </w:tc>
      </w:tr>
      <w:tr w:rsidR="00621760" w14:paraId="4C636ABC" w14:textId="77777777" w:rsidTr="00EB2AB5">
        <w:trPr>
          <w:trHeight w:val="648"/>
        </w:trPr>
        <w:tc>
          <w:tcPr>
            <w:tcW w:w="6246" w:type="dxa"/>
            <w:gridSpan w:val="4"/>
            <w:shd w:val="clear" w:color="auto" w:fill="D9E2F3" w:themeFill="accent1" w:themeFillTint="33"/>
          </w:tcPr>
          <w:p w14:paraId="7B720844" w14:textId="1EA6F64C" w:rsidR="00621760" w:rsidRDefault="00621760" w:rsidP="009D1D24">
            <w:r>
              <w:t>Will you be named on the licence?</w:t>
            </w:r>
          </w:p>
          <w:p w14:paraId="1335FAB9" w14:textId="03F5CAAA" w:rsidR="00621760" w:rsidRDefault="00621760" w:rsidP="009D1D24">
            <w:r w:rsidRPr="00621760">
              <w:rPr>
                <w:sz w:val="20"/>
                <w:szCs w:val="20"/>
              </w:rPr>
              <w:t>Note: This makes you legally liable for compliance with the licence and the welfare of the animals</w:t>
            </w:r>
            <w:r w:rsidR="00DA0D51">
              <w:rPr>
                <w:sz w:val="20"/>
                <w:szCs w:val="20"/>
              </w:rPr>
              <w:t>.</w:t>
            </w:r>
          </w:p>
        </w:tc>
        <w:tc>
          <w:tcPr>
            <w:tcW w:w="4812" w:type="dxa"/>
            <w:gridSpan w:val="3"/>
            <w:vAlign w:val="center"/>
          </w:tcPr>
          <w:p w14:paraId="0F5BB60B" w14:textId="57088A0D" w:rsidR="00621760" w:rsidRDefault="006D4C21" w:rsidP="00621760">
            <w:pPr>
              <w:jc w:val="center"/>
            </w:pPr>
            <w:sdt>
              <w:sdtPr>
                <w:id w:val="-69084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60">
              <w:t xml:space="preserve">Yes              </w:t>
            </w:r>
            <w:sdt>
              <w:sdtPr>
                <w:id w:val="12111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60">
              <w:t>No</w:t>
            </w:r>
          </w:p>
        </w:tc>
      </w:tr>
      <w:bookmarkEnd w:id="0"/>
    </w:tbl>
    <w:p w14:paraId="08B5BEE9" w14:textId="77777777" w:rsidR="00BB5BBB" w:rsidRDefault="00BB5BBB" w:rsidP="00C017E7">
      <w:pPr>
        <w:pStyle w:val="NoSpacing"/>
      </w:pPr>
    </w:p>
    <w:p w14:paraId="17F8CC94" w14:textId="77777777" w:rsidR="000773ED" w:rsidRDefault="000773ED" w:rsidP="00C017E7">
      <w:pPr>
        <w:pStyle w:val="NoSpacing"/>
      </w:pPr>
    </w:p>
    <w:p w14:paraId="5A32D8A6" w14:textId="77777777" w:rsidR="000773ED" w:rsidRDefault="000773ED" w:rsidP="00C017E7">
      <w:pPr>
        <w:pStyle w:val="NoSpacing"/>
      </w:pPr>
    </w:p>
    <w:p w14:paraId="04437A04" w14:textId="77777777" w:rsidR="003069BA" w:rsidRDefault="003069BA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52"/>
        <w:gridCol w:w="2254"/>
        <w:gridCol w:w="5552"/>
      </w:tblGrid>
      <w:tr w:rsidR="000B7D20" w14:paraId="66F6F0BA" w14:textId="77777777" w:rsidTr="002726B6">
        <w:tc>
          <w:tcPr>
            <w:tcW w:w="11058" w:type="dxa"/>
            <w:gridSpan w:val="3"/>
            <w:shd w:val="clear" w:color="auto" w:fill="D9E2F3" w:themeFill="accent1" w:themeFillTint="33"/>
          </w:tcPr>
          <w:p w14:paraId="6362F8FD" w14:textId="77777777" w:rsidR="000B7D20" w:rsidRPr="00621760" w:rsidRDefault="000B7D20" w:rsidP="002726B6">
            <w:pPr>
              <w:rPr>
                <w:b/>
                <w:bCs/>
                <w:sz w:val="24"/>
                <w:szCs w:val="24"/>
              </w:rPr>
            </w:pPr>
            <w:r w:rsidRPr="00621760">
              <w:rPr>
                <w:b/>
                <w:bCs/>
                <w:sz w:val="24"/>
                <w:szCs w:val="24"/>
              </w:rPr>
              <w:t xml:space="preserve">Correspondence </w:t>
            </w:r>
            <w:r>
              <w:rPr>
                <w:b/>
                <w:bCs/>
                <w:sz w:val="24"/>
                <w:szCs w:val="24"/>
              </w:rPr>
              <w:t>Details- How we can contact you.</w:t>
            </w:r>
          </w:p>
        </w:tc>
      </w:tr>
      <w:tr w:rsidR="000B7D20" w14:paraId="216C0085" w14:textId="77777777" w:rsidTr="002726B6">
        <w:tc>
          <w:tcPr>
            <w:tcW w:w="3252" w:type="dxa"/>
            <w:shd w:val="clear" w:color="auto" w:fill="D9E2F3" w:themeFill="accent1" w:themeFillTint="33"/>
            <w:vAlign w:val="center"/>
          </w:tcPr>
          <w:p w14:paraId="2A7E0236" w14:textId="77777777" w:rsidR="000B7D20" w:rsidRDefault="000B7D20" w:rsidP="002726B6">
            <w:r>
              <w:t>Address</w:t>
            </w:r>
          </w:p>
        </w:tc>
        <w:tc>
          <w:tcPr>
            <w:tcW w:w="7806" w:type="dxa"/>
            <w:gridSpan w:val="2"/>
          </w:tcPr>
          <w:p w14:paraId="3F27A803" w14:textId="77777777" w:rsidR="000B7D20" w:rsidRDefault="000B7D20" w:rsidP="002726B6"/>
          <w:p w14:paraId="6F653F1F" w14:textId="77777777" w:rsidR="000B7D20" w:rsidRDefault="000B7D20" w:rsidP="002726B6"/>
          <w:p w14:paraId="1A3385C5" w14:textId="77777777" w:rsidR="000B7D20" w:rsidRDefault="000B7D20" w:rsidP="002726B6"/>
          <w:p w14:paraId="459F93A2" w14:textId="77777777" w:rsidR="000B7D20" w:rsidRDefault="000B7D20" w:rsidP="002726B6"/>
          <w:p w14:paraId="15EF891E" w14:textId="77777777" w:rsidR="000B7D20" w:rsidRDefault="000B7D20" w:rsidP="002726B6"/>
        </w:tc>
      </w:tr>
      <w:tr w:rsidR="000B7D20" w14:paraId="1EA78718" w14:textId="77777777" w:rsidTr="002726B6">
        <w:tc>
          <w:tcPr>
            <w:tcW w:w="3252" w:type="dxa"/>
            <w:vMerge w:val="restart"/>
            <w:shd w:val="clear" w:color="auto" w:fill="D9E2F3" w:themeFill="accent1" w:themeFillTint="33"/>
            <w:vAlign w:val="center"/>
          </w:tcPr>
          <w:p w14:paraId="475C9FC5" w14:textId="77777777" w:rsidR="000B7D20" w:rsidRDefault="000B7D20" w:rsidP="002726B6">
            <w:r>
              <w:t>Telephone Number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476A1DE9" w14:textId="77777777" w:rsidR="000B7D20" w:rsidRDefault="000B7D20" w:rsidP="002726B6">
            <w:r>
              <w:t>Home</w:t>
            </w:r>
          </w:p>
        </w:tc>
        <w:tc>
          <w:tcPr>
            <w:tcW w:w="5552" w:type="dxa"/>
          </w:tcPr>
          <w:p w14:paraId="4D0A4936" w14:textId="77777777" w:rsidR="000B7D20" w:rsidRDefault="000B7D20" w:rsidP="002726B6"/>
        </w:tc>
      </w:tr>
      <w:tr w:rsidR="000B7D20" w14:paraId="484FDB22" w14:textId="77777777" w:rsidTr="002726B6">
        <w:tc>
          <w:tcPr>
            <w:tcW w:w="3252" w:type="dxa"/>
            <w:vMerge/>
            <w:shd w:val="clear" w:color="auto" w:fill="D9E2F3" w:themeFill="accent1" w:themeFillTint="33"/>
          </w:tcPr>
          <w:p w14:paraId="1BF65B78" w14:textId="77777777" w:rsidR="000B7D20" w:rsidRDefault="000B7D20" w:rsidP="002726B6"/>
        </w:tc>
        <w:tc>
          <w:tcPr>
            <w:tcW w:w="2254" w:type="dxa"/>
            <w:shd w:val="clear" w:color="auto" w:fill="D9E2F3" w:themeFill="accent1" w:themeFillTint="33"/>
          </w:tcPr>
          <w:p w14:paraId="551FC377" w14:textId="77777777" w:rsidR="000B7D20" w:rsidRDefault="000B7D20" w:rsidP="002726B6">
            <w:r>
              <w:t>Mobile</w:t>
            </w:r>
          </w:p>
        </w:tc>
        <w:tc>
          <w:tcPr>
            <w:tcW w:w="5552" w:type="dxa"/>
          </w:tcPr>
          <w:p w14:paraId="3E9A80E6" w14:textId="77777777" w:rsidR="000B7D20" w:rsidRDefault="000B7D20" w:rsidP="002726B6"/>
        </w:tc>
      </w:tr>
      <w:tr w:rsidR="000B7D20" w14:paraId="7B8B431F" w14:textId="77777777" w:rsidTr="002726B6">
        <w:tc>
          <w:tcPr>
            <w:tcW w:w="3252" w:type="dxa"/>
            <w:vMerge/>
            <w:shd w:val="clear" w:color="auto" w:fill="D9E2F3" w:themeFill="accent1" w:themeFillTint="33"/>
          </w:tcPr>
          <w:p w14:paraId="3A96908D" w14:textId="77777777" w:rsidR="000B7D20" w:rsidRDefault="000B7D20" w:rsidP="002726B6"/>
        </w:tc>
        <w:tc>
          <w:tcPr>
            <w:tcW w:w="2254" w:type="dxa"/>
            <w:shd w:val="clear" w:color="auto" w:fill="D9E2F3" w:themeFill="accent1" w:themeFillTint="33"/>
          </w:tcPr>
          <w:p w14:paraId="3D344BF6" w14:textId="77777777" w:rsidR="000B7D20" w:rsidRDefault="000B7D20" w:rsidP="002726B6">
            <w:r>
              <w:t>Business</w:t>
            </w:r>
          </w:p>
        </w:tc>
        <w:tc>
          <w:tcPr>
            <w:tcW w:w="5552" w:type="dxa"/>
          </w:tcPr>
          <w:p w14:paraId="1A52F4EF" w14:textId="77777777" w:rsidR="000B7D20" w:rsidRDefault="000B7D20" w:rsidP="002726B6"/>
        </w:tc>
      </w:tr>
      <w:tr w:rsidR="000B7D20" w14:paraId="27345EAA" w14:textId="77777777" w:rsidTr="002726B6">
        <w:tc>
          <w:tcPr>
            <w:tcW w:w="3252" w:type="dxa"/>
            <w:shd w:val="clear" w:color="auto" w:fill="D9E2F3" w:themeFill="accent1" w:themeFillTint="33"/>
            <w:vAlign w:val="center"/>
          </w:tcPr>
          <w:p w14:paraId="289AF559" w14:textId="77777777" w:rsidR="000B7D20" w:rsidRDefault="000B7D20" w:rsidP="002726B6">
            <w:r>
              <w:t>Email Address</w:t>
            </w:r>
          </w:p>
        </w:tc>
        <w:tc>
          <w:tcPr>
            <w:tcW w:w="7806" w:type="dxa"/>
            <w:gridSpan w:val="2"/>
          </w:tcPr>
          <w:p w14:paraId="5BC31F30" w14:textId="77777777" w:rsidR="000B7D20" w:rsidRDefault="000B7D20" w:rsidP="002726B6"/>
          <w:p w14:paraId="679055B1" w14:textId="77777777" w:rsidR="000B7D20" w:rsidRDefault="000B7D20" w:rsidP="002726B6"/>
        </w:tc>
      </w:tr>
    </w:tbl>
    <w:p w14:paraId="236B8726" w14:textId="77777777" w:rsidR="00932F43" w:rsidRDefault="00932F43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2333"/>
        <w:gridCol w:w="218"/>
        <w:gridCol w:w="575"/>
        <w:gridCol w:w="451"/>
        <w:gridCol w:w="1526"/>
        <w:gridCol w:w="2835"/>
      </w:tblGrid>
      <w:tr w:rsidR="00C017E7" w:rsidRPr="00BB5BBB" w14:paraId="045B00DD" w14:textId="77777777" w:rsidTr="00AD6A91">
        <w:tc>
          <w:tcPr>
            <w:tcW w:w="11058" w:type="dxa"/>
            <w:gridSpan w:val="7"/>
            <w:shd w:val="clear" w:color="auto" w:fill="D9E2F3" w:themeFill="accent1" w:themeFillTint="33"/>
          </w:tcPr>
          <w:p w14:paraId="67E2D6E5" w14:textId="77777777" w:rsidR="00C017E7" w:rsidRPr="00BB5BBB" w:rsidRDefault="00C017E7" w:rsidP="00AD6A91">
            <w:pPr>
              <w:tabs>
                <w:tab w:val="left" w:pos="3324"/>
              </w:tabs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Second </w:t>
            </w:r>
            <w:r w:rsidRPr="009D1D24">
              <w:rPr>
                <w:b/>
                <w:bCs/>
                <w:sz w:val="24"/>
                <w:szCs w:val="24"/>
              </w:rPr>
              <w:t>Applicant Detail</w:t>
            </w:r>
            <w:r>
              <w:rPr>
                <w:b/>
                <w:bCs/>
                <w:sz w:val="24"/>
                <w:szCs w:val="24"/>
              </w:rPr>
              <w:t>s (if applicable)</w:t>
            </w:r>
          </w:p>
        </w:tc>
      </w:tr>
      <w:tr w:rsidR="00C017E7" w14:paraId="7C65A93C" w14:textId="77777777" w:rsidTr="00A73C5B">
        <w:tc>
          <w:tcPr>
            <w:tcW w:w="3120" w:type="dxa"/>
            <w:shd w:val="clear" w:color="auto" w:fill="D9E2F3" w:themeFill="accent1" w:themeFillTint="33"/>
          </w:tcPr>
          <w:p w14:paraId="323CC074" w14:textId="77777777" w:rsidR="00C017E7" w:rsidRDefault="00C017E7" w:rsidP="00AD6A91">
            <w:r>
              <w:t>Title</w:t>
            </w:r>
          </w:p>
        </w:tc>
        <w:tc>
          <w:tcPr>
            <w:tcW w:w="7938" w:type="dxa"/>
            <w:gridSpan w:val="6"/>
          </w:tcPr>
          <w:p w14:paraId="5FAFF562" w14:textId="7EDAC5B3" w:rsidR="00C017E7" w:rsidRDefault="006D4C21" w:rsidP="00AD6A91">
            <w:pPr>
              <w:tabs>
                <w:tab w:val="left" w:pos="732"/>
              </w:tabs>
            </w:pPr>
            <w:sdt>
              <w:sdtPr>
                <w:id w:val="-5646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Mr    </w:t>
            </w:r>
            <w:sdt>
              <w:sdtPr>
                <w:id w:val="-39088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Mrs    </w:t>
            </w:r>
            <w:sdt>
              <w:sdtPr>
                <w:id w:val="-136281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Miss   </w:t>
            </w:r>
            <w:sdt>
              <w:sdtPr>
                <w:id w:val="9242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Ms    </w:t>
            </w:r>
            <w:sdt>
              <w:sdtPr>
                <w:id w:val="5468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Dr    </w:t>
            </w:r>
            <w:sdt>
              <w:sdtPr>
                <w:rPr>
                  <w:rFonts w:cs="Arial"/>
                </w:rPr>
                <w:id w:val="-6037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9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978">
              <w:rPr>
                <w:rFonts w:cs="Arial"/>
              </w:rPr>
              <w:t>Other (specify)</w:t>
            </w:r>
            <w:r w:rsidR="004E4978">
              <w:tab/>
            </w:r>
            <w:r w:rsidR="00C017E7">
              <w:tab/>
            </w:r>
          </w:p>
        </w:tc>
      </w:tr>
      <w:tr w:rsidR="00C017E7" w14:paraId="3B0DFA81" w14:textId="77777777" w:rsidTr="00A73C5B">
        <w:tc>
          <w:tcPr>
            <w:tcW w:w="3120" w:type="dxa"/>
            <w:shd w:val="clear" w:color="auto" w:fill="D9E2F3" w:themeFill="accent1" w:themeFillTint="33"/>
          </w:tcPr>
          <w:p w14:paraId="631A4D91" w14:textId="77777777" w:rsidR="00C017E7" w:rsidRDefault="00C017E7" w:rsidP="00AD6A91">
            <w:r>
              <w:t>First Name</w:t>
            </w:r>
          </w:p>
        </w:tc>
        <w:tc>
          <w:tcPr>
            <w:tcW w:w="7938" w:type="dxa"/>
            <w:gridSpan w:val="6"/>
          </w:tcPr>
          <w:p w14:paraId="031EADBD" w14:textId="77777777" w:rsidR="00C017E7" w:rsidRDefault="00C017E7" w:rsidP="00AD6A91"/>
          <w:p w14:paraId="4AFBDB04" w14:textId="77777777" w:rsidR="00C017E7" w:rsidRDefault="00C017E7" w:rsidP="00AD6A91"/>
        </w:tc>
      </w:tr>
      <w:tr w:rsidR="00C017E7" w14:paraId="33BD0AE1" w14:textId="77777777" w:rsidTr="00A73C5B">
        <w:tc>
          <w:tcPr>
            <w:tcW w:w="3120" w:type="dxa"/>
            <w:shd w:val="clear" w:color="auto" w:fill="D9E2F3" w:themeFill="accent1" w:themeFillTint="33"/>
          </w:tcPr>
          <w:p w14:paraId="224FED5F" w14:textId="77777777" w:rsidR="00C017E7" w:rsidRDefault="00C017E7" w:rsidP="00AD6A91">
            <w:r>
              <w:t>Surname</w:t>
            </w:r>
          </w:p>
        </w:tc>
        <w:tc>
          <w:tcPr>
            <w:tcW w:w="7938" w:type="dxa"/>
            <w:gridSpan w:val="6"/>
          </w:tcPr>
          <w:p w14:paraId="6F522C6D" w14:textId="77777777" w:rsidR="00C017E7" w:rsidRDefault="00C017E7" w:rsidP="00AD6A91"/>
          <w:p w14:paraId="3E7F4669" w14:textId="77777777" w:rsidR="00C017E7" w:rsidRDefault="00C017E7" w:rsidP="00AD6A91"/>
        </w:tc>
      </w:tr>
      <w:tr w:rsidR="00C017E7" w14:paraId="36942A96" w14:textId="77777777" w:rsidTr="003307B4">
        <w:tc>
          <w:tcPr>
            <w:tcW w:w="3120" w:type="dxa"/>
            <w:shd w:val="clear" w:color="auto" w:fill="D9E2F3" w:themeFill="accent1" w:themeFillTint="33"/>
          </w:tcPr>
          <w:p w14:paraId="76572051" w14:textId="77777777" w:rsidR="00C017E7" w:rsidRDefault="00C017E7" w:rsidP="00AD6A91">
            <w:r>
              <w:t>Preferred Pronouns</w:t>
            </w:r>
          </w:p>
        </w:tc>
        <w:tc>
          <w:tcPr>
            <w:tcW w:w="2551" w:type="dxa"/>
            <w:gridSpan w:val="2"/>
          </w:tcPr>
          <w:p w14:paraId="077FC7AE" w14:textId="77777777" w:rsidR="00C017E7" w:rsidRDefault="006D4C21" w:rsidP="00AD6A91">
            <w:pPr>
              <w:tabs>
                <w:tab w:val="center" w:pos="1059"/>
              </w:tabs>
            </w:pPr>
            <w:sdt>
              <w:sdtPr>
                <w:id w:val="-5950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 He/Him</w:t>
            </w:r>
          </w:p>
        </w:tc>
        <w:tc>
          <w:tcPr>
            <w:tcW w:w="2552" w:type="dxa"/>
            <w:gridSpan w:val="3"/>
          </w:tcPr>
          <w:p w14:paraId="4C1C0240" w14:textId="77777777" w:rsidR="00C017E7" w:rsidRDefault="006D4C21" w:rsidP="00AD6A91">
            <w:sdt>
              <w:sdtPr>
                <w:id w:val="-6640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 She/Her</w:t>
            </w:r>
          </w:p>
        </w:tc>
        <w:tc>
          <w:tcPr>
            <w:tcW w:w="2835" w:type="dxa"/>
          </w:tcPr>
          <w:p w14:paraId="698F3940" w14:textId="77777777" w:rsidR="00C017E7" w:rsidRDefault="006D4C21" w:rsidP="00AD6A91">
            <w:sdt>
              <w:sdtPr>
                <w:id w:val="9445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 They/Them</w:t>
            </w:r>
          </w:p>
        </w:tc>
      </w:tr>
      <w:tr w:rsidR="00C017E7" w14:paraId="5959C9F6" w14:textId="77777777" w:rsidTr="00A73C5B">
        <w:trPr>
          <w:trHeight w:val="648"/>
        </w:trPr>
        <w:tc>
          <w:tcPr>
            <w:tcW w:w="3120" w:type="dxa"/>
            <w:shd w:val="clear" w:color="auto" w:fill="D9E2F3" w:themeFill="accent1" w:themeFillTint="33"/>
            <w:vAlign w:val="center"/>
          </w:tcPr>
          <w:p w14:paraId="6D328A44" w14:textId="77777777" w:rsidR="00C017E7" w:rsidRDefault="00C017E7" w:rsidP="00AD6A91">
            <w:r>
              <w:t>Date of Birth</w:t>
            </w:r>
          </w:p>
          <w:p w14:paraId="46EF415F" w14:textId="77777777" w:rsidR="00C017E7" w:rsidRDefault="00C017E7" w:rsidP="00AD6A91">
            <w:r>
              <w:rPr>
                <w:sz w:val="20"/>
                <w:szCs w:val="20"/>
              </w:rPr>
              <w:t>(</w:t>
            </w:r>
            <w:r w:rsidRPr="000B7D20">
              <w:rPr>
                <w:sz w:val="20"/>
                <w:szCs w:val="20"/>
              </w:rPr>
              <w:t>DD/MM/YYYY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63ABBE4A" w14:textId="77777777" w:rsidR="00C017E7" w:rsidRDefault="00C017E7" w:rsidP="00AD6A91">
            <w:pPr>
              <w:jc w:val="center"/>
            </w:pPr>
          </w:p>
        </w:tc>
        <w:tc>
          <w:tcPr>
            <w:tcW w:w="1244" w:type="dxa"/>
            <w:gridSpan w:val="3"/>
            <w:shd w:val="clear" w:color="auto" w:fill="D9E2F3" w:themeFill="accent1" w:themeFillTint="33"/>
            <w:vAlign w:val="center"/>
          </w:tcPr>
          <w:p w14:paraId="4EB0027C" w14:textId="77777777" w:rsidR="00C017E7" w:rsidRDefault="00C017E7" w:rsidP="00AD6A91">
            <w:r>
              <w:t>Nationality</w:t>
            </w:r>
          </w:p>
        </w:tc>
        <w:tc>
          <w:tcPr>
            <w:tcW w:w="4361" w:type="dxa"/>
            <w:gridSpan w:val="2"/>
            <w:vAlign w:val="center"/>
          </w:tcPr>
          <w:p w14:paraId="515C3493" w14:textId="77777777" w:rsidR="00C017E7" w:rsidRDefault="00C017E7" w:rsidP="00AD6A91">
            <w:pPr>
              <w:jc w:val="center"/>
            </w:pPr>
          </w:p>
        </w:tc>
      </w:tr>
      <w:tr w:rsidR="00630894" w14:paraId="0A157B94" w14:textId="77777777" w:rsidTr="003307B4">
        <w:trPr>
          <w:trHeight w:val="3683"/>
        </w:trPr>
        <w:tc>
          <w:tcPr>
            <w:tcW w:w="3120" w:type="dxa"/>
            <w:shd w:val="clear" w:color="auto" w:fill="D9E2F3" w:themeFill="accent1" w:themeFillTint="33"/>
            <w:vAlign w:val="center"/>
          </w:tcPr>
          <w:p w14:paraId="64A5C50C" w14:textId="35D47DED" w:rsidR="00630894" w:rsidRDefault="00630894" w:rsidP="00630894">
            <w:r>
              <w:t>Convictions and Disqualifications</w:t>
            </w:r>
          </w:p>
        </w:tc>
        <w:tc>
          <w:tcPr>
            <w:tcW w:w="7938" w:type="dxa"/>
            <w:gridSpan w:val="6"/>
          </w:tcPr>
          <w:p w14:paraId="33EFAD03" w14:textId="77777777" w:rsidR="00630894" w:rsidRDefault="00630894" w:rsidP="00630894">
            <w:r>
              <w:t>Have you ever been convicted in relation to, or been disqualified in respect of:</w:t>
            </w:r>
          </w:p>
          <w:p w14:paraId="0CCD239C" w14:textId="77777777" w:rsidR="00630894" w:rsidRDefault="00630894" w:rsidP="00630894"/>
          <w:p w14:paraId="34DBD125" w14:textId="77777777" w:rsidR="00630894" w:rsidRDefault="006D4C21" w:rsidP="00630894">
            <w:sdt>
              <w:sdtPr>
                <w:id w:val="159281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Selling animals</w:t>
            </w:r>
          </w:p>
          <w:p w14:paraId="6FF33821" w14:textId="77777777" w:rsidR="00630894" w:rsidRDefault="006D4C21" w:rsidP="00630894">
            <w:sdt>
              <w:sdtPr>
                <w:id w:val="-2772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Animal boarding/ walking/ sitting.</w:t>
            </w:r>
          </w:p>
          <w:p w14:paraId="60BD32F6" w14:textId="79C01136" w:rsidR="00630894" w:rsidRDefault="006D4C21" w:rsidP="00630894">
            <w:sdt>
              <w:sdtPr>
                <w:id w:val="188498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Hiring out </w:t>
            </w:r>
            <w:r w:rsidR="00E9073E">
              <w:t>H</w:t>
            </w:r>
            <w:r w:rsidR="00630894">
              <w:t>orses/ running a riding establishment</w:t>
            </w:r>
          </w:p>
          <w:p w14:paraId="5558F3A3" w14:textId="0667DD8E" w:rsidR="00630894" w:rsidRDefault="006D4C21" w:rsidP="00630894">
            <w:sdt>
              <w:sdtPr>
                <w:id w:val="-183252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Keeping </w:t>
            </w:r>
            <w:r w:rsidR="00E9073E">
              <w:t>or Training A</w:t>
            </w:r>
            <w:r w:rsidR="00630894">
              <w:t>nimals for Exhibition</w:t>
            </w:r>
          </w:p>
          <w:p w14:paraId="5087A01C" w14:textId="77777777" w:rsidR="00630894" w:rsidRDefault="006D4C21" w:rsidP="00630894">
            <w:sdt>
              <w:sdtPr>
                <w:id w:val="-16956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Breeding Dogs</w:t>
            </w:r>
          </w:p>
          <w:p w14:paraId="7E164196" w14:textId="77777777" w:rsidR="00630894" w:rsidRDefault="006D4C21" w:rsidP="00630894">
            <w:sdt>
              <w:sdtPr>
                <w:id w:val="-2701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Offences under the Animal Welfare Act 2006</w:t>
            </w:r>
          </w:p>
          <w:p w14:paraId="36DF1B84" w14:textId="77777777" w:rsidR="00630894" w:rsidRDefault="00630894" w:rsidP="00630894">
            <w:r>
              <w:tab/>
            </w:r>
            <w:r>
              <w:tab/>
            </w:r>
            <w:sdt>
              <w:sdtPr>
                <w:id w:val="-5593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4 Unnecessary Suffering</w:t>
            </w:r>
          </w:p>
          <w:p w14:paraId="282F72E4" w14:textId="77777777" w:rsidR="00630894" w:rsidRDefault="00630894" w:rsidP="00630894">
            <w:r>
              <w:tab/>
            </w:r>
            <w:r>
              <w:tab/>
            </w:r>
            <w:sdt>
              <w:sdtPr>
                <w:id w:val="-20547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5 Mutilation</w:t>
            </w:r>
          </w:p>
          <w:p w14:paraId="3F5769CC" w14:textId="77777777" w:rsidR="00630894" w:rsidRDefault="00630894" w:rsidP="00630894">
            <w:r>
              <w:tab/>
            </w:r>
            <w:r>
              <w:tab/>
            </w:r>
            <w:sdt>
              <w:sdtPr>
                <w:id w:val="-79267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6 Docking of Dogs’ Tails</w:t>
            </w:r>
          </w:p>
          <w:p w14:paraId="17829034" w14:textId="77777777" w:rsidR="00630894" w:rsidRDefault="00630894" w:rsidP="00630894">
            <w:r>
              <w:tab/>
            </w:r>
            <w:r>
              <w:tab/>
            </w:r>
            <w:sdt>
              <w:sdtPr>
                <w:id w:val="4532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7 </w:t>
            </w:r>
            <w:r w:rsidRPr="00A104CC">
              <w:t>Administration of Poisonous</w:t>
            </w:r>
            <w:r>
              <w:t>/</w:t>
            </w:r>
            <w:r w:rsidRPr="00A104CC">
              <w:t xml:space="preserve"> Injurious Substances</w:t>
            </w:r>
          </w:p>
          <w:p w14:paraId="06E2CD3F" w14:textId="77777777" w:rsidR="00630894" w:rsidRDefault="00630894" w:rsidP="00630894">
            <w:r>
              <w:tab/>
            </w:r>
            <w:r>
              <w:tab/>
            </w:r>
            <w:sdt>
              <w:sdtPr>
                <w:id w:val="-67280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8 Fighting</w:t>
            </w:r>
          </w:p>
          <w:p w14:paraId="45E89FC3" w14:textId="77777777" w:rsidR="00630894" w:rsidRDefault="00630894" w:rsidP="00630894">
            <w:r>
              <w:tab/>
            </w:r>
            <w:r>
              <w:tab/>
            </w:r>
            <w:sdt>
              <w:sdtPr>
                <w:id w:val="-1301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9 Duty of Care</w:t>
            </w:r>
          </w:p>
          <w:p w14:paraId="0845C653" w14:textId="58614439" w:rsidR="00630894" w:rsidRDefault="00630894" w:rsidP="00630894">
            <w:r>
              <w:tab/>
            </w:r>
            <w:r>
              <w:tab/>
            </w:r>
            <w:sdt>
              <w:sdtPr>
                <w:id w:val="2990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11 </w:t>
            </w:r>
            <w:r w:rsidRPr="001826B8">
              <w:t>Sale of Animals</w:t>
            </w:r>
            <w:r>
              <w:t xml:space="preserve">/ </w:t>
            </w:r>
            <w:r w:rsidRPr="001826B8">
              <w:t>Animals as Prizes to Under 16</w:t>
            </w:r>
          </w:p>
          <w:p w14:paraId="0DEFC8EF" w14:textId="08BB36C8" w:rsidR="00E9073E" w:rsidRDefault="00E9073E" w:rsidP="00630894">
            <w:r>
              <w:tab/>
            </w:r>
            <w:r>
              <w:tab/>
            </w:r>
            <w:sdt>
              <w:sdtPr>
                <w:id w:val="-71982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Section 13 Animal Welfare Act 2006</w:t>
            </w:r>
          </w:p>
          <w:p w14:paraId="77D60064" w14:textId="77777777" w:rsidR="00630894" w:rsidRDefault="006D4C21" w:rsidP="00630894">
            <w:sdt>
              <w:sdtPr>
                <w:id w:val="17090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Offences under the Animal Welfare (Licensing of Activities Involving </w:t>
            </w:r>
          </w:p>
          <w:p w14:paraId="67D9FCE7" w14:textId="77777777" w:rsidR="00630894" w:rsidRDefault="00630894" w:rsidP="00630894">
            <w:r>
              <w:t xml:space="preserve">     Animals) (England) Regulations 2018</w:t>
            </w:r>
          </w:p>
          <w:p w14:paraId="30C81E6F" w14:textId="77777777" w:rsidR="00630894" w:rsidRDefault="006D4C21" w:rsidP="00630894">
            <w:sdt>
              <w:sdtPr>
                <w:id w:val="-143728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Offences under the Dangerous Wild Animals Act 1976</w:t>
            </w:r>
          </w:p>
          <w:p w14:paraId="08444D1D" w14:textId="77777777" w:rsidR="00630894" w:rsidRDefault="006D4C21" w:rsidP="00630894">
            <w:sdt>
              <w:sdtPr>
                <w:id w:val="-8049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Offences under the Zoo Licensing Act 1981</w:t>
            </w:r>
          </w:p>
          <w:p w14:paraId="252EA8FB" w14:textId="3F4EFB45" w:rsidR="00630894" w:rsidRDefault="006D4C21" w:rsidP="00630894">
            <w:sdt>
              <w:sdtPr>
                <w:id w:val="-15316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 Other Conviction</w:t>
            </w:r>
          </w:p>
        </w:tc>
      </w:tr>
      <w:tr w:rsidR="00630894" w14:paraId="3610FD77" w14:textId="77777777" w:rsidTr="00A73C5B">
        <w:trPr>
          <w:trHeight w:val="648"/>
        </w:trPr>
        <w:tc>
          <w:tcPr>
            <w:tcW w:w="3120" w:type="dxa"/>
            <w:shd w:val="clear" w:color="auto" w:fill="D9E2F3" w:themeFill="accent1" w:themeFillTint="33"/>
            <w:vAlign w:val="center"/>
          </w:tcPr>
          <w:p w14:paraId="7532A0CC" w14:textId="2E0DED72" w:rsidR="00630894" w:rsidRDefault="00630894" w:rsidP="00630894">
            <w:r>
              <w:t>Have you ever had a licence refused or revoked?</w:t>
            </w:r>
          </w:p>
        </w:tc>
        <w:tc>
          <w:tcPr>
            <w:tcW w:w="7938" w:type="dxa"/>
            <w:gridSpan w:val="6"/>
            <w:vAlign w:val="center"/>
          </w:tcPr>
          <w:p w14:paraId="270E3D2E" w14:textId="77777777" w:rsidR="00630894" w:rsidRDefault="006D4C21" w:rsidP="00630894">
            <w:pPr>
              <w:jc w:val="center"/>
            </w:pPr>
            <w:sdt>
              <w:sdtPr>
                <w:id w:val="798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 xml:space="preserve">Yes- Provide details below                            </w:t>
            </w:r>
            <w:sdt>
              <w:sdtPr>
                <w:id w:val="-23277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94">
              <w:t>No</w:t>
            </w:r>
          </w:p>
          <w:p w14:paraId="684DD2F1" w14:textId="77777777" w:rsidR="00630894" w:rsidRDefault="00630894" w:rsidP="00630894">
            <w:pPr>
              <w:jc w:val="center"/>
            </w:pPr>
          </w:p>
          <w:p w14:paraId="0CA26176" w14:textId="77777777" w:rsidR="00630894" w:rsidRDefault="00630894" w:rsidP="00630894">
            <w:pPr>
              <w:jc w:val="center"/>
            </w:pPr>
          </w:p>
          <w:p w14:paraId="324FAF9E" w14:textId="675AF24C" w:rsidR="00630894" w:rsidRDefault="00630894" w:rsidP="00630894">
            <w:pPr>
              <w:jc w:val="center"/>
            </w:pPr>
          </w:p>
        </w:tc>
      </w:tr>
      <w:tr w:rsidR="00C017E7" w14:paraId="4AD118EE" w14:textId="77777777" w:rsidTr="00A73C5B">
        <w:trPr>
          <w:trHeight w:val="648"/>
        </w:trPr>
        <w:tc>
          <w:tcPr>
            <w:tcW w:w="3120" w:type="dxa"/>
            <w:shd w:val="clear" w:color="auto" w:fill="D9E2F3" w:themeFill="accent1" w:themeFillTint="33"/>
            <w:vAlign w:val="center"/>
          </w:tcPr>
          <w:p w14:paraId="44D8997E" w14:textId="2591F0B7" w:rsidR="00C017E7" w:rsidRDefault="00530C3A" w:rsidP="00AD6A91">
            <w:r>
              <w:t>If you have ticked convictions, disqualifications, please provide details here.</w:t>
            </w:r>
          </w:p>
        </w:tc>
        <w:tc>
          <w:tcPr>
            <w:tcW w:w="7938" w:type="dxa"/>
            <w:gridSpan w:val="6"/>
            <w:vAlign w:val="center"/>
          </w:tcPr>
          <w:p w14:paraId="448559C1" w14:textId="77777777" w:rsidR="00C017E7" w:rsidRDefault="00C017E7" w:rsidP="00AD6A91"/>
        </w:tc>
      </w:tr>
      <w:tr w:rsidR="00C017E7" w:rsidRPr="00C03C30" w14:paraId="7760ECE3" w14:textId="77777777" w:rsidTr="00A73C5B">
        <w:trPr>
          <w:trHeight w:val="648"/>
        </w:trPr>
        <w:tc>
          <w:tcPr>
            <w:tcW w:w="3120" w:type="dxa"/>
            <w:shd w:val="clear" w:color="auto" w:fill="D9E2F3" w:themeFill="accent1" w:themeFillTint="33"/>
            <w:vAlign w:val="center"/>
          </w:tcPr>
          <w:p w14:paraId="52B637CE" w14:textId="77777777" w:rsidR="00C017E7" w:rsidRDefault="00C017E7" w:rsidP="00AD6A91">
            <w:r>
              <w:t>DBS Certificate Enclosed?</w:t>
            </w:r>
          </w:p>
        </w:tc>
        <w:tc>
          <w:tcPr>
            <w:tcW w:w="7938" w:type="dxa"/>
            <w:gridSpan w:val="6"/>
            <w:vAlign w:val="center"/>
          </w:tcPr>
          <w:p w14:paraId="43DBD566" w14:textId="0AC0FD7B" w:rsidR="003307B4" w:rsidRDefault="00C017E7" w:rsidP="00AD6A91">
            <w:pPr>
              <w:rPr>
                <w:i/>
                <w:iCs/>
                <w:sz w:val="18"/>
                <w:szCs w:val="18"/>
              </w:rPr>
            </w:pPr>
            <w:r>
              <w:tab/>
            </w:r>
            <w:sdt>
              <w:sdtPr>
                <w:id w:val="-20856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                              </w:t>
            </w:r>
            <w:sdt>
              <w:sdtPr>
                <w:id w:val="-128927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</w:t>
            </w:r>
            <w:r w:rsidRPr="00907200">
              <w:rPr>
                <w:i/>
                <w:iCs/>
                <w:sz w:val="18"/>
                <w:szCs w:val="18"/>
              </w:rPr>
              <w:t>(your application cannot be processed</w:t>
            </w:r>
            <w:r w:rsidR="003307B4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387AF68" w14:textId="7EEAFDC7" w:rsidR="00C017E7" w:rsidRPr="00C03C30" w:rsidRDefault="003307B4" w:rsidP="00AD6A91">
            <w:pPr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ab/>
              <w:t xml:space="preserve">         </w:t>
            </w:r>
            <w:r w:rsidR="00C017E7" w:rsidRPr="00907200">
              <w:rPr>
                <w:i/>
                <w:iCs/>
                <w:sz w:val="18"/>
                <w:szCs w:val="18"/>
              </w:rPr>
              <w:t>without enclosing a basic DBS Certificate)</w:t>
            </w:r>
          </w:p>
        </w:tc>
      </w:tr>
      <w:tr w:rsidR="00C017E7" w14:paraId="27C17280" w14:textId="77777777" w:rsidTr="00AD6A91">
        <w:trPr>
          <w:trHeight w:val="648"/>
        </w:trPr>
        <w:tc>
          <w:tcPr>
            <w:tcW w:w="6246" w:type="dxa"/>
            <w:gridSpan w:val="4"/>
            <w:shd w:val="clear" w:color="auto" w:fill="D9E2F3" w:themeFill="accent1" w:themeFillTint="33"/>
          </w:tcPr>
          <w:p w14:paraId="5C6CC4F0" w14:textId="77777777" w:rsidR="00C017E7" w:rsidRDefault="00C017E7" w:rsidP="00AD6A91">
            <w:r>
              <w:t>Will you be named on the licence?</w:t>
            </w:r>
          </w:p>
          <w:p w14:paraId="53CC0A6C" w14:textId="0E7A3867" w:rsidR="00C017E7" w:rsidRDefault="00C017E7" w:rsidP="00AD6A91">
            <w:r w:rsidRPr="00621760">
              <w:rPr>
                <w:sz w:val="20"/>
                <w:szCs w:val="20"/>
              </w:rPr>
              <w:t>Note: This makes you legally liable for compliance with the licence and the welfare of the animals</w:t>
            </w:r>
            <w:r w:rsidR="00DA0D51">
              <w:rPr>
                <w:sz w:val="20"/>
                <w:szCs w:val="20"/>
              </w:rPr>
              <w:t>.</w:t>
            </w:r>
          </w:p>
        </w:tc>
        <w:tc>
          <w:tcPr>
            <w:tcW w:w="4812" w:type="dxa"/>
            <w:gridSpan w:val="3"/>
            <w:vAlign w:val="center"/>
          </w:tcPr>
          <w:p w14:paraId="55B8A5E7" w14:textId="3A06767C" w:rsidR="00C017E7" w:rsidRDefault="006D4C21" w:rsidP="00AD6A91">
            <w:pPr>
              <w:jc w:val="center"/>
            </w:pPr>
            <w:sdt>
              <w:sdtPr>
                <w:id w:val="11089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7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 xml:space="preserve">Yes              </w:t>
            </w:r>
            <w:sdt>
              <w:sdtPr>
                <w:id w:val="-196187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7">
              <w:t>No</w:t>
            </w:r>
          </w:p>
        </w:tc>
      </w:tr>
    </w:tbl>
    <w:p w14:paraId="5E832301" w14:textId="77777777" w:rsidR="00C017E7" w:rsidRDefault="00C017E7" w:rsidP="00C017E7">
      <w:pPr>
        <w:pStyle w:val="NoSpacing"/>
      </w:pPr>
    </w:p>
    <w:p w14:paraId="58022933" w14:textId="77777777" w:rsidR="000773ED" w:rsidRDefault="000773ED" w:rsidP="00C017E7">
      <w:pPr>
        <w:pStyle w:val="NoSpacing"/>
      </w:pPr>
    </w:p>
    <w:p w14:paraId="4E772E38" w14:textId="77777777" w:rsidR="00C46997" w:rsidRDefault="00C46997" w:rsidP="00C017E7">
      <w:pPr>
        <w:pStyle w:val="NoSpacing"/>
      </w:pPr>
    </w:p>
    <w:p w14:paraId="67E9D1E9" w14:textId="77777777" w:rsidR="00DF1296" w:rsidRDefault="00DF1296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52"/>
        <w:gridCol w:w="2254"/>
        <w:gridCol w:w="5552"/>
      </w:tblGrid>
      <w:tr w:rsidR="00621760" w14:paraId="399DA8E8" w14:textId="77777777" w:rsidTr="00271275">
        <w:tc>
          <w:tcPr>
            <w:tcW w:w="11058" w:type="dxa"/>
            <w:gridSpan w:val="3"/>
            <w:shd w:val="clear" w:color="auto" w:fill="D9E2F3" w:themeFill="accent1" w:themeFillTint="33"/>
          </w:tcPr>
          <w:p w14:paraId="04BBF474" w14:textId="6C5A0CF5" w:rsidR="00621760" w:rsidRPr="00621760" w:rsidRDefault="000B7D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Second Applicant </w:t>
            </w:r>
            <w:r w:rsidR="00621760" w:rsidRPr="00621760">
              <w:rPr>
                <w:b/>
                <w:bCs/>
                <w:sz w:val="24"/>
                <w:szCs w:val="24"/>
              </w:rPr>
              <w:t xml:space="preserve">Correspondence </w:t>
            </w:r>
            <w:r w:rsidR="00621760">
              <w:rPr>
                <w:b/>
                <w:bCs/>
                <w:sz w:val="24"/>
                <w:szCs w:val="24"/>
              </w:rPr>
              <w:t>Details- How we can contact you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907200">
              <w:rPr>
                <w:b/>
                <w:bCs/>
                <w:sz w:val="24"/>
                <w:szCs w:val="24"/>
              </w:rPr>
              <w:t xml:space="preserve"> (if applicable)</w:t>
            </w:r>
          </w:p>
        </w:tc>
      </w:tr>
      <w:tr w:rsidR="00621760" w14:paraId="1B8D5FED" w14:textId="77777777" w:rsidTr="00621760">
        <w:tc>
          <w:tcPr>
            <w:tcW w:w="3252" w:type="dxa"/>
            <w:shd w:val="clear" w:color="auto" w:fill="D9E2F3" w:themeFill="accent1" w:themeFillTint="33"/>
            <w:vAlign w:val="center"/>
          </w:tcPr>
          <w:p w14:paraId="7065B0E8" w14:textId="2173D0D7" w:rsidR="00621760" w:rsidRDefault="00621760" w:rsidP="00621760">
            <w:r>
              <w:t>Address</w:t>
            </w:r>
          </w:p>
        </w:tc>
        <w:tc>
          <w:tcPr>
            <w:tcW w:w="7806" w:type="dxa"/>
            <w:gridSpan w:val="2"/>
          </w:tcPr>
          <w:p w14:paraId="1B7E41AA" w14:textId="77777777" w:rsidR="00621760" w:rsidRDefault="00621760"/>
          <w:p w14:paraId="6E4A2B42" w14:textId="77777777" w:rsidR="00621760" w:rsidRDefault="00621760"/>
          <w:p w14:paraId="0E4B33F4" w14:textId="77777777" w:rsidR="00621760" w:rsidRDefault="00621760"/>
          <w:p w14:paraId="2C718F26" w14:textId="77777777" w:rsidR="00621760" w:rsidRDefault="00621760"/>
        </w:tc>
      </w:tr>
      <w:tr w:rsidR="000B7D20" w14:paraId="4DBA381E" w14:textId="77777777" w:rsidTr="00033AD5">
        <w:tc>
          <w:tcPr>
            <w:tcW w:w="3252" w:type="dxa"/>
            <w:vMerge w:val="restart"/>
            <w:shd w:val="clear" w:color="auto" w:fill="D9E2F3" w:themeFill="accent1" w:themeFillTint="33"/>
            <w:vAlign w:val="center"/>
          </w:tcPr>
          <w:p w14:paraId="19A5C6A4" w14:textId="6A71893A" w:rsidR="000B7D20" w:rsidRDefault="000B7D20" w:rsidP="000B7D20">
            <w:r>
              <w:t>Telephone Number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7C23642" w14:textId="5692B595" w:rsidR="000B7D20" w:rsidRDefault="000B7D20">
            <w:r>
              <w:t>Home</w:t>
            </w:r>
          </w:p>
        </w:tc>
        <w:tc>
          <w:tcPr>
            <w:tcW w:w="5552" w:type="dxa"/>
          </w:tcPr>
          <w:p w14:paraId="0E54291F" w14:textId="77777777" w:rsidR="000B7D20" w:rsidRDefault="000B7D20"/>
        </w:tc>
      </w:tr>
      <w:tr w:rsidR="000B7D20" w14:paraId="322B22C7" w14:textId="77777777" w:rsidTr="005136D6">
        <w:tc>
          <w:tcPr>
            <w:tcW w:w="3252" w:type="dxa"/>
            <w:vMerge/>
            <w:shd w:val="clear" w:color="auto" w:fill="D9E2F3" w:themeFill="accent1" w:themeFillTint="33"/>
          </w:tcPr>
          <w:p w14:paraId="7C07B707" w14:textId="77777777" w:rsidR="000B7D20" w:rsidRDefault="000B7D20"/>
        </w:tc>
        <w:tc>
          <w:tcPr>
            <w:tcW w:w="2254" w:type="dxa"/>
            <w:shd w:val="clear" w:color="auto" w:fill="D9E2F3" w:themeFill="accent1" w:themeFillTint="33"/>
          </w:tcPr>
          <w:p w14:paraId="4F058978" w14:textId="68C81698" w:rsidR="000B7D20" w:rsidRDefault="000B7D20">
            <w:r>
              <w:t>Mobile</w:t>
            </w:r>
          </w:p>
        </w:tc>
        <w:tc>
          <w:tcPr>
            <w:tcW w:w="5552" w:type="dxa"/>
          </w:tcPr>
          <w:p w14:paraId="613E6810" w14:textId="77777777" w:rsidR="000B7D20" w:rsidRDefault="000B7D20"/>
        </w:tc>
      </w:tr>
      <w:tr w:rsidR="000B7D20" w14:paraId="63ED4ABD" w14:textId="77777777" w:rsidTr="00637A17">
        <w:tc>
          <w:tcPr>
            <w:tcW w:w="3252" w:type="dxa"/>
            <w:vMerge/>
            <w:shd w:val="clear" w:color="auto" w:fill="D9E2F3" w:themeFill="accent1" w:themeFillTint="33"/>
          </w:tcPr>
          <w:p w14:paraId="3BE1F486" w14:textId="77777777" w:rsidR="000B7D20" w:rsidRDefault="000B7D20"/>
        </w:tc>
        <w:tc>
          <w:tcPr>
            <w:tcW w:w="2254" w:type="dxa"/>
            <w:shd w:val="clear" w:color="auto" w:fill="D9E2F3" w:themeFill="accent1" w:themeFillTint="33"/>
          </w:tcPr>
          <w:p w14:paraId="666E966A" w14:textId="2B4C1E55" w:rsidR="000B7D20" w:rsidRDefault="000B7D20">
            <w:r>
              <w:t>Business</w:t>
            </w:r>
          </w:p>
        </w:tc>
        <w:tc>
          <w:tcPr>
            <w:tcW w:w="5552" w:type="dxa"/>
          </w:tcPr>
          <w:p w14:paraId="355A4A9D" w14:textId="77777777" w:rsidR="000B7D20" w:rsidRDefault="000B7D20"/>
        </w:tc>
      </w:tr>
      <w:tr w:rsidR="000B7D20" w14:paraId="2353AF6E" w14:textId="77777777" w:rsidTr="000B7D20">
        <w:tc>
          <w:tcPr>
            <w:tcW w:w="3252" w:type="dxa"/>
            <w:shd w:val="clear" w:color="auto" w:fill="D9E2F3" w:themeFill="accent1" w:themeFillTint="33"/>
            <w:vAlign w:val="center"/>
          </w:tcPr>
          <w:p w14:paraId="21592F78" w14:textId="4973215B" w:rsidR="000B7D20" w:rsidRDefault="000B7D20" w:rsidP="000B7D20">
            <w:r>
              <w:t>Email Address</w:t>
            </w:r>
          </w:p>
        </w:tc>
        <w:tc>
          <w:tcPr>
            <w:tcW w:w="7806" w:type="dxa"/>
            <w:gridSpan w:val="2"/>
          </w:tcPr>
          <w:p w14:paraId="2CC4550C" w14:textId="77777777" w:rsidR="000B7D20" w:rsidRDefault="000B7D20"/>
          <w:p w14:paraId="2EE85D65" w14:textId="77777777" w:rsidR="000B7D20" w:rsidRDefault="000B7D20"/>
        </w:tc>
      </w:tr>
    </w:tbl>
    <w:p w14:paraId="294443AB" w14:textId="77777777" w:rsidR="00621760" w:rsidRDefault="00621760" w:rsidP="00EB2AB5">
      <w:pPr>
        <w:pStyle w:val="NoSpacing"/>
      </w:pPr>
    </w:p>
    <w:p w14:paraId="0BADEC74" w14:textId="77777777" w:rsidR="006708C9" w:rsidRDefault="006708C9" w:rsidP="00EB2AB5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7797"/>
      </w:tblGrid>
      <w:tr w:rsidR="00EB2AB5" w:rsidRPr="0092610F" w14:paraId="1905A879" w14:textId="77777777" w:rsidTr="005C3A78">
        <w:tc>
          <w:tcPr>
            <w:tcW w:w="11058" w:type="dxa"/>
            <w:gridSpan w:val="2"/>
            <w:shd w:val="clear" w:color="auto" w:fill="D9E2F3" w:themeFill="accent1" w:themeFillTint="33"/>
          </w:tcPr>
          <w:p w14:paraId="1FFEA5AB" w14:textId="20EE9A91" w:rsidR="00EB2AB5" w:rsidRPr="004238FF" w:rsidRDefault="00EB2AB5" w:rsidP="005C3A78">
            <w:pPr>
              <w:rPr>
                <w:i/>
                <w:iCs/>
                <w:sz w:val="20"/>
                <w:szCs w:val="20"/>
              </w:rPr>
            </w:pPr>
            <w:r w:rsidRPr="00EB2AB5">
              <w:rPr>
                <w:b/>
                <w:bCs/>
                <w:sz w:val="24"/>
                <w:szCs w:val="24"/>
              </w:rPr>
              <w:t>Have any applicants held an animal licence previously?</w:t>
            </w:r>
            <w:r>
              <w:t xml:space="preserve"> </w:t>
            </w:r>
            <w:r>
              <w:tab/>
            </w:r>
            <w:r>
              <w:tab/>
            </w:r>
            <w:sdt>
              <w:sdtPr>
                <w:rPr>
                  <w:b/>
                  <w:bCs/>
                </w:rPr>
                <w:id w:val="-194745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2A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EB2AB5">
              <w:rPr>
                <w:b/>
                <w:bCs/>
              </w:rPr>
              <w:t xml:space="preserve">Yes           </w:t>
            </w:r>
            <w:sdt>
              <w:sdtPr>
                <w:rPr>
                  <w:b/>
                  <w:bCs/>
                </w:rPr>
                <w:id w:val="-285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2A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EB2AB5">
              <w:rPr>
                <w:b/>
                <w:bCs/>
              </w:rPr>
              <w:t>No</w:t>
            </w:r>
            <w:r>
              <w:rPr>
                <w:b/>
                <w:bCs/>
              </w:rPr>
              <w:t xml:space="preserve"> </w:t>
            </w:r>
            <w:r w:rsidRPr="004238FF">
              <w:rPr>
                <w:i/>
                <w:iCs/>
                <w:sz w:val="20"/>
                <w:szCs w:val="20"/>
              </w:rPr>
              <w:t xml:space="preserve">(if no, just </w:t>
            </w:r>
          </w:p>
          <w:p w14:paraId="5095AC73" w14:textId="06166509" w:rsidR="00EB2AB5" w:rsidRPr="0092610F" w:rsidRDefault="00EB2AB5" w:rsidP="005C3A78">
            <w:pPr>
              <w:rPr>
                <w:b/>
                <w:bCs/>
              </w:rPr>
            </w:pP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</w:r>
            <w:r w:rsidRPr="004238FF">
              <w:rPr>
                <w:i/>
                <w:iCs/>
                <w:sz w:val="20"/>
                <w:szCs w:val="20"/>
              </w:rPr>
              <w:tab/>
              <w:t xml:space="preserve">       </w:t>
            </w:r>
            <w:r w:rsidR="0097639E" w:rsidRPr="004238FF">
              <w:rPr>
                <w:i/>
                <w:iCs/>
                <w:sz w:val="20"/>
                <w:szCs w:val="20"/>
              </w:rPr>
              <w:t>a</w:t>
            </w:r>
            <w:r w:rsidRPr="004238FF">
              <w:rPr>
                <w:i/>
                <w:iCs/>
                <w:sz w:val="20"/>
                <w:szCs w:val="20"/>
              </w:rPr>
              <w:t>nswer N/A</w:t>
            </w:r>
            <w:r w:rsidR="0097639E" w:rsidRPr="004238FF">
              <w:rPr>
                <w:i/>
                <w:iCs/>
                <w:sz w:val="20"/>
                <w:szCs w:val="20"/>
              </w:rPr>
              <w:t xml:space="preserve"> below</w:t>
            </w:r>
            <w:r w:rsidRPr="004238F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B2AB5" w14:paraId="03D75A3D" w14:textId="77777777" w:rsidTr="00EB2AB5">
        <w:tc>
          <w:tcPr>
            <w:tcW w:w="3261" w:type="dxa"/>
            <w:shd w:val="clear" w:color="auto" w:fill="D9E2F3" w:themeFill="accent1" w:themeFillTint="33"/>
            <w:vAlign w:val="center"/>
          </w:tcPr>
          <w:p w14:paraId="091CE4A1" w14:textId="0C36C1E7" w:rsidR="00EB2AB5" w:rsidRDefault="00EB2AB5" w:rsidP="005C3A78">
            <w:r>
              <w:t>Full name of licence holder</w:t>
            </w:r>
          </w:p>
        </w:tc>
        <w:tc>
          <w:tcPr>
            <w:tcW w:w="7797" w:type="dxa"/>
          </w:tcPr>
          <w:p w14:paraId="347BB095" w14:textId="77777777" w:rsidR="00EB2AB5" w:rsidRDefault="00EB2AB5" w:rsidP="005C3A78"/>
          <w:p w14:paraId="08321189" w14:textId="77777777" w:rsidR="00EB2AB5" w:rsidRDefault="00EB2AB5" w:rsidP="005C3A78"/>
        </w:tc>
      </w:tr>
      <w:tr w:rsidR="00EB2AB5" w14:paraId="260A30DF" w14:textId="77777777" w:rsidTr="00EB2AB5">
        <w:tc>
          <w:tcPr>
            <w:tcW w:w="3261" w:type="dxa"/>
            <w:shd w:val="clear" w:color="auto" w:fill="D9E2F3" w:themeFill="accent1" w:themeFillTint="33"/>
            <w:vAlign w:val="center"/>
          </w:tcPr>
          <w:p w14:paraId="77AD82BD" w14:textId="0B26E562" w:rsidR="00EB2AB5" w:rsidRDefault="00EB2AB5" w:rsidP="005C3A78">
            <w:r>
              <w:t>Name of Licensing Authority</w:t>
            </w:r>
          </w:p>
        </w:tc>
        <w:tc>
          <w:tcPr>
            <w:tcW w:w="7797" w:type="dxa"/>
          </w:tcPr>
          <w:p w14:paraId="567D8FC9" w14:textId="77777777" w:rsidR="00EB2AB5" w:rsidRDefault="00EB2AB5" w:rsidP="005C3A78"/>
          <w:p w14:paraId="2A01E711" w14:textId="77777777" w:rsidR="00EB2AB5" w:rsidRDefault="00EB2AB5" w:rsidP="005C3A78"/>
        </w:tc>
      </w:tr>
      <w:tr w:rsidR="00EB2AB5" w14:paraId="3C5025AA" w14:textId="77777777" w:rsidTr="00EB2AB5">
        <w:tc>
          <w:tcPr>
            <w:tcW w:w="3261" w:type="dxa"/>
            <w:shd w:val="clear" w:color="auto" w:fill="D9E2F3" w:themeFill="accent1" w:themeFillTint="33"/>
            <w:vAlign w:val="center"/>
          </w:tcPr>
          <w:p w14:paraId="7001AF9A" w14:textId="18870798" w:rsidR="00EB2AB5" w:rsidRDefault="00EB2AB5" w:rsidP="005C3A78">
            <w:r>
              <w:t>Type of licence held</w:t>
            </w:r>
          </w:p>
        </w:tc>
        <w:tc>
          <w:tcPr>
            <w:tcW w:w="7797" w:type="dxa"/>
          </w:tcPr>
          <w:p w14:paraId="0BBAA9EC" w14:textId="77777777" w:rsidR="00EB2AB5" w:rsidRDefault="00EB2AB5" w:rsidP="005C3A78"/>
          <w:p w14:paraId="131589B2" w14:textId="77777777" w:rsidR="00EB2AB5" w:rsidRDefault="00EB2AB5" w:rsidP="005C3A78"/>
        </w:tc>
      </w:tr>
      <w:tr w:rsidR="00EB2AB5" w14:paraId="6C189BAD" w14:textId="77777777" w:rsidTr="00EB2AB5">
        <w:tc>
          <w:tcPr>
            <w:tcW w:w="3261" w:type="dxa"/>
            <w:shd w:val="clear" w:color="auto" w:fill="D9E2F3" w:themeFill="accent1" w:themeFillTint="33"/>
            <w:vAlign w:val="center"/>
          </w:tcPr>
          <w:p w14:paraId="69C1C6D8" w14:textId="78E79D03" w:rsidR="00EB2AB5" w:rsidRDefault="00EB2AB5" w:rsidP="005C3A78">
            <w:r>
              <w:t>Held for how long?</w:t>
            </w:r>
          </w:p>
        </w:tc>
        <w:tc>
          <w:tcPr>
            <w:tcW w:w="7797" w:type="dxa"/>
          </w:tcPr>
          <w:p w14:paraId="49F62F60" w14:textId="77777777" w:rsidR="00EB2AB5" w:rsidRDefault="00EB2AB5" w:rsidP="005C3A78"/>
          <w:p w14:paraId="619A00AB" w14:textId="77777777" w:rsidR="00EB2AB5" w:rsidRDefault="00EB2AB5" w:rsidP="005C3A78"/>
        </w:tc>
      </w:tr>
    </w:tbl>
    <w:p w14:paraId="6B8E5789" w14:textId="77777777" w:rsidR="00EB2AB5" w:rsidRDefault="00EB2AB5" w:rsidP="00EB2AB5">
      <w:pPr>
        <w:pStyle w:val="NoSpacing"/>
      </w:pPr>
    </w:p>
    <w:p w14:paraId="13CF2281" w14:textId="77777777" w:rsidR="006708C9" w:rsidRDefault="006708C9" w:rsidP="00EB2AB5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828"/>
        <w:gridCol w:w="7230"/>
      </w:tblGrid>
      <w:tr w:rsidR="00FD6945" w14:paraId="3E3CA3D6" w14:textId="77777777" w:rsidTr="00FD6945">
        <w:tc>
          <w:tcPr>
            <w:tcW w:w="11058" w:type="dxa"/>
            <w:gridSpan w:val="2"/>
            <w:shd w:val="clear" w:color="auto" w:fill="D9E2F3" w:themeFill="accent1" w:themeFillTint="33"/>
          </w:tcPr>
          <w:p w14:paraId="0399CC3B" w14:textId="2789EA73" w:rsidR="00FD6945" w:rsidRPr="00FD6945" w:rsidRDefault="00FD6945">
            <w:pPr>
              <w:rPr>
                <w:b/>
                <w:bCs/>
                <w:sz w:val="24"/>
                <w:szCs w:val="24"/>
              </w:rPr>
            </w:pPr>
            <w:r w:rsidRPr="00FD6945">
              <w:rPr>
                <w:b/>
                <w:bCs/>
                <w:sz w:val="24"/>
                <w:szCs w:val="24"/>
              </w:rPr>
              <w:t xml:space="preserve">About the </w:t>
            </w:r>
            <w:r w:rsidR="005B0206">
              <w:rPr>
                <w:b/>
                <w:bCs/>
                <w:sz w:val="24"/>
                <w:szCs w:val="24"/>
              </w:rPr>
              <w:t>Primates</w:t>
            </w:r>
          </w:p>
        </w:tc>
      </w:tr>
      <w:tr w:rsidR="00D553FB" w14:paraId="0912DF8D" w14:textId="77777777" w:rsidTr="00A235B0">
        <w:tc>
          <w:tcPr>
            <w:tcW w:w="3828" w:type="dxa"/>
            <w:shd w:val="clear" w:color="auto" w:fill="D9E2F3" w:themeFill="accent1" w:themeFillTint="33"/>
          </w:tcPr>
          <w:p w14:paraId="37662F9F" w14:textId="6C3823DB" w:rsidR="00D553FB" w:rsidRDefault="007C19FD">
            <w:r>
              <w:t>Do you own the primates you keep?</w:t>
            </w:r>
          </w:p>
        </w:tc>
        <w:tc>
          <w:tcPr>
            <w:tcW w:w="7230" w:type="dxa"/>
          </w:tcPr>
          <w:p w14:paraId="55DBFE86" w14:textId="77777777" w:rsidR="00D553FB" w:rsidRDefault="006D4C21" w:rsidP="00A235B0">
            <w:pPr>
              <w:jc w:val="center"/>
            </w:pPr>
            <w:sdt>
              <w:sdtPr>
                <w:id w:val="-20106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9FD">
              <w:t xml:space="preserve"> Yes     </w:t>
            </w:r>
            <w:sdt>
              <w:sdtPr>
                <w:id w:val="165002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9FD">
              <w:t xml:space="preserve"> No</w:t>
            </w:r>
          </w:p>
          <w:p w14:paraId="30E7D5C3" w14:textId="77777777" w:rsidR="004C3432" w:rsidRDefault="004C3432" w:rsidP="004C3432"/>
          <w:p w14:paraId="144D4EC8" w14:textId="23FC73C7" w:rsidR="004C3432" w:rsidRDefault="004C3432" w:rsidP="004C3432">
            <w:r>
              <w:t>If no</w:t>
            </w:r>
            <w:r w:rsidR="005410B1">
              <w:t>, do you have contract or agreement with the owner of the primate?</w:t>
            </w:r>
          </w:p>
          <w:p w14:paraId="70DDD3CA" w14:textId="0D7AB1A2" w:rsidR="005410B1" w:rsidRDefault="006D4C21" w:rsidP="005410B1">
            <w:pPr>
              <w:jc w:val="center"/>
            </w:pPr>
            <w:sdt>
              <w:sdtPr>
                <w:id w:val="12526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0B1">
              <w:t xml:space="preserve"> Yes     </w:t>
            </w:r>
            <w:sdt>
              <w:sdtPr>
                <w:id w:val="-11437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0B1">
              <w:t xml:space="preserve"> No</w:t>
            </w:r>
          </w:p>
        </w:tc>
      </w:tr>
      <w:tr w:rsidR="0068573C" w14:paraId="456804E5" w14:textId="77777777" w:rsidTr="00A235B0">
        <w:tc>
          <w:tcPr>
            <w:tcW w:w="3828" w:type="dxa"/>
            <w:shd w:val="clear" w:color="auto" w:fill="D9E2F3" w:themeFill="accent1" w:themeFillTint="33"/>
          </w:tcPr>
          <w:p w14:paraId="2C4B6E98" w14:textId="75EB4B9C" w:rsidR="0068573C" w:rsidRDefault="0068573C">
            <w:r>
              <w:t>List of primates kept</w:t>
            </w:r>
          </w:p>
        </w:tc>
        <w:tc>
          <w:tcPr>
            <w:tcW w:w="7230" w:type="dxa"/>
          </w:tcPr>
          <w:p w14:paraId="64DE762A" w14:textId="41A4C9AF" w:rsidR="0068573C" w:rsidRPr="003761E2" w:rsidRDefault="003761E2" w:rsidP="00A235B0">
            <w:pPr>
              <w:jc w:val="center"/>
              <w:rPr>
                <w:b/>
                <w:bCs/>
                <w:i/>
                <w:iCs/>
              </w:rPr>
            </w:pPr>
            <w:r w:rsidRPr="003761E2">
              <w:rPr>
                <w:b/>
                <w:bCs/>
                <w:i/>
                <w:iCs/>
              </w:rPr>
              <w:t>Complete the enclosed form</w:t>
            </w:r>
          </w:p>
        </w:tc>
      </w:tr>
      <w:tr w:rsidR="004B6CA7" w14:paraId="278056D3" w14:textId="77777777" w:rsidTr="0092610F">
        <w:tc>
          <w:tcPr>
            <w:tcW w:w="3828" w:type="dxa"/>
            <w:shd w:val="clear" w:color="auto" w:fill="D9E2F3" w:themeFill="accent1" w:themeFillTint="33"/>
            <w:vAlign w:val="center"/>
          </w:tcPr>
          <w:p w14:paraId="5DB80211" w14:textId="43250542" w:rsidR="004B6CA7" w:rsidRPr="00A235B0" w:rsidRDefault="006D06D5" w:rsidP="00A235B0">
            <w:pPr>
              <w:tabs>
                <w:tab w:val="left" w:pos="284"/>
              </w:tabs>
              <w:spacing w:before="40" w:after="40"/>
              <w:rPr>
                <w:rFonts w:cs="Arial"/>
                <w:szCs w:val="24"/>
              </w:rPr>
            </w:pPr>
            <w:r w:rsidRPr="00A235B0">
              <w:rPr>
                <w:rFonts w:cs="Arial"/>
                <w:szCs w:val="24"/>
              </w:rPr>
              <w:t>Is the premises on which the primates will be kept the same as</w:t>
            </w:r>
            <w:r w:rsidR="007B645C">
              <w:rPr>
                <w:rFonts w:cs="Arial"/>
                <w:szCs w:val="24"/>
              </w:rPr>
              <w:t xml:space="preserve"> applicant 1 or 2?</w:t>
            </w:r>
          </w:p>
        </w:tc>
        <w:tc>
          <w:tcPr>
            <w:tcW w:w="7230" w:type="dxa"/>
          </w:tcPr>
          <w:p w14:paraId="0923BA85" w14:textId="1644D8CD" w:rsidR="003A79D0" w:rsidRDefault="006D4C21" w:rsidP="00CC06BC">
            <w:sdt>
              <w:sdtPr>
                <w:id w:val="-195362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AF">
              <w:t xml:space="preserve"> </w:t>
            </w:r>
            <w:r w:rsidR="007D70F2">
              <w:t>Yes</w:t>
            </w:r>
            <w:r w:rsidR="003A79D0">
              <w:t>, Same as Applicant 1</w:t>
            </w:r>
          </w:p>
          <w:p w14:paraId="41C2C6EA" w14:textId="1E40D7A0" w:rsidR="00CC06BC" w:rsidRDefault="006D4C21" w:rsidP="00CC06BC">
            <w:sdt>
              <w:sdtPr>
                <w:id w:val="107693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9D0">
              <w:t xml:space="preserve"> Yes, Same as Ap</w:t>
            </w:r>
            <w:r w:rsidR="00CC06BC">
              <w:t>plicant 2</w:t>
            </w:r>
          </w:p>
          <w:p w14:paraId="77342BC7" w14:textId="653619DA" w:rsidR="004B6CA7" w:rsidRDefault="006D4C21" w:rsidP="00CC06BC">
            <w:sdt>
              <w:sdtPr>
                <w:id w:val="20191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AF">
              <w:t xml:space="preserve"> </w:t>
            </w:r>
            <w:r w:rsidR="007D70F2">
              <w:t>No</w:t>
            </w:r>
            <w:r w:rsidR="007B645C">
              <w:t>, it is different</w:t>
            </w:r>
            <w:r w:rsidR="007D70F2">
              <w:t xml:space="preserve"> (please speci</w:t>
            </w:r>
            <w:r w:rsidR="00A235B0">
              <w:t>fy)</w:t>
            </w:r>
          </w:p>
        </w:tc>
      </w:tr>
      <w:tr w:rsidR="0092610F" w14:paraId="052788AA" w14:textId="77777777" w:rsidTr="0092610F">
        <w:tc>
          <w:tcPr>
            <w:tcW w:w="3828" w:type="dxa"/>
            <w:shd w:val="clear" w:color="auto" w:fill="D9E2F3" w:themeFill="accent1" w:themeFillTint="33"/>
            <w:vAlign w:val="center"/>
          </w:tcPr>
          <w:p w14:paraId="3D2E6183" w14:textId="77777777" w:rsidR="0092610F" w:rsidRDefault="0046347C" w:rsidP="0092610F">
            <w:r w:rsidRPr="0046347C">
              <w:t>From which date do you wish the licence to have effect?</w:t>
            </w:r>
          </w:p>
          <w:p w14:paraId="07314ADD" w14:textId="40E17EB4" w:rsidR="004A7EC2" w:rsidRPr="0092610F" w:rsidRDefault="004A7EC2" w:rsidP="0092610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</w:rPr>
              <w:t>Please allow a minimum of 10 weeks to process your application.</w:t>
            </w:r>
          </w:p>
        </w:tc>
        <w:tc>
          <w:tcPr>
            <w:tcW w:w="7230" w:type="dxa"/>
            <w:vAlign w:val="center"/>
          </w:tcPr>
          <w:p w14:paraId="149B1D16" w14:textId="77777777" w:rsidR="0092610F" w:rsidRDefault="0092610F" w:rsidP="0092610F"/>
          <w:p w14:paraId="26B8C139" w14:textId="77777777" w:rsidR="0092610F" w:rsidRDefault="0092610F" w:rsidP="0092610F"/>
          <w:p w14:paraId="677D355F" w14:textId="77777777" w:rsidR="0092610F" w:rsidRDefault="0092610F" w:rsidP="0092610F"/>
          <w:p w14:paraId="0911A65A" w14:textId="77777777" w:rsidR="0092610F" w:rsidRDefault="0092610F" w:rsidP="0092610F"/>
        </w:tc>
      </w:tr>
      <w:tr w:rsidR="00A46A10" w14:paraId="5EB56164" w14:textId="77777777" w:rsidTr="0092610F">
        <w:tc>
          <w:tcPr>
            <w:tcW w:w="3828" w:type="dxa"/>
            <w:shd w:val="clear" w:color="auto" w:fill="D9E2F3" w:themeFill="accent1" w:themeFillTint="33"/>
            <w:vAlign w:val="center"/>
          </w:tcPr>
          <w:p w14:paraId="31657A15" w14:textId="77777777" w:rsidR="008A1004" w:rsidRDefault="008A1004" w:rsidP="0092610F">
            <w:r w:rsidRPr="008A1004">
              <w:t>Details of the quarters used to accommodate primates, including number, size (dimensions) and type of construction</w:t>
            </w:r>
            <w:r>
              <w:t>.</w:t>
            </w:r>
          </w:p>
          <w:p w14:paraId="3416DEBE" w14:textId="6A1E5430" w:rsidR="008A1004" w:rsidRPr="00120C5B" w:rsidRDefault="00120C5B" w:rsidP="0092610F">
            <w:pPr>
              <w:rPr>
                <w:i/>
                <w:iCs/>
              </w:rPr>
            </w:pPr>
            <w:r w:rsidRPr="00120C5B">
              <w:rPr>
                <w:i/>
                <w:iCs/>
                <w:sz w:val="20"/>
                <w:szCs w:val="20"/>
              </w:rPr>
              <w:t>You may attach a plan or drawing with dimensions with your application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1748765C" w14:textId="77777777" w:rsidR="00A46A10" w:rsidRDefault="00A46A10"/>
          <w:p w14:paraId="15B1BD3C" w14:textId="77777777" w:rsidR="00A46A10" w:rsidRDefault="00A46A10"/>
        </w:tc>
      </w:tr>
      <w:tr w:rsidR="00A46A10" w14:paraId="3912C3EC" w14:textId="77777777" w:rsidTr="0092610F">
        <w:tc>
          <w:tcPr>
            <w:tcW w:w="3828" w:type="dxa"/>
            <w:shd w:val="clear" w:color="auto" w:fill="D9E2F3" w:themeFill="accent1" w:themeFillTint="33"/>
            <w:vAlign w:val="center"/>
          </w:tcPr>
          <w:p w14:paraId="6F6614D0" w14:textId="20651A4A" w:rsidR="00A46A10" w:rsidRDefault="00E3784E" w:rsidP="0092610F">
            <w:r>
              <w:t>Are any of the primates you keep listed under the Schedule of the Dangerous Wild Animals</w:t>
            </w:r>
            <w:r w:rsidR="004B1FB9">
              <w:t xml:space="preserve"> </w:t>
            </w:r>
            <w:r>
              <w:t xml:space="preserve">Act </w:t>
            </w:r>
            <w:r w:rsidR="00EC6A89">
              <w:t>1976</w:t>
            </w:r>
            <w:r w:rsidR="003739D1">
              <w:t>?</w:t>
            </w:r>
          </w:p>
        </w:tc>
        <w:tc>
          <w:tcPr>
            <w:tcW w:w="7230" w:type="dxa"/>
          </w:tcPr>
          <w:p w14:paraId="3535D1FE" w14:textId="77777777" w:rsidR="00A46A10" w:rsidRDefault="00A46A10"/>
          <w:p w14:paraId="75614314" w14:textId="36C329BB" w:rsidR="00A46A10" w:rsidRDefault="006D4C21" w:rsidP="00C71526">
            <w:pPr>
              <w:jc w:val="center"/>
            </w:pPr>
            <w:sdt>
              <w:sdtPr>
                <w:id w:val="11564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526">
              <w:t xml:space="preserve"> Yes     </w:t>
            </w:r>
            <w:sdt>
              <w:sdtPr>
                <w:id w:val="-8379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5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526">
              <w:t xml:space="preserve"> No</w:t>
            </w:r>
          </w:p>
          <w:p w14:paraId="549C02C2" w14:textId="77777777" w:rsidR="00A4349F" w:rsidRDefault="00A4349F" w:rsidP="00C71526">
            <w:pPr>
              <w:jc w:val="center"/>
            </w:pPr>
          </w:p>
          <w:p w14:paraId="5B2517E6" w14:textId="19E686F5" w:rsidR="003B7524" w:rsidRDefault="003B7524" w:rsidP="00C71526">
            <w:pPr>
              <w:jc w:val="center"/>
            </w:pPr>
            <w:r>
              <w:t xml:space="preserve">If yes, please be aware that a Dangerous Wild Animals </w:t>
            </w:r>
            <w:r w:rsidR="004B1FB9">
              <w:t xml:space="preserve">(DWA) </w:t>
            </w:r>
            <w:r>
              <w:t xml:space="preserve">Licence is also required. </w:t>
            </w:r>
            <w:r w:rsidR="004B1FB9">
              <w:t>You</w:t>
            </w:r>
            <w:r w:rsidR="00A4349F">
              <w:t xml:space="preserve">r application, animal accommodation and documentation </w:t>
            </w:r>
            <w:r w:rsidR="004B1FB9">
              <w:t xml:space="preserve">will be assessed against the licence conditions for both pieces of legislation. </w:t>
            </w:r>
          </w:p>
        </w:tc>
      </w:tr>
      <w:tr w:rsidR="00C32FF2" w14:paraId="77CCA88E" w14:textId="77777777" w:rsidTr="0092610F">
        <w:tc>
          <w:tcPr>
            <w:tcW w:w="3828" w:type="dxa"/>
            <w:shd w:val="clear" w:color="auto" w:fill="D9E2F3" w:themeFill="accent1" w:themeFillTint="33"/>
            <w:vAlign w:val="center"/>
          </w:tcPr>
          <w:p w14:paraId="50827F24" w14:textId="3EC66902" w:rsidR="00C32FF2" w:rsidRDefault="00A4349F" w:rsidP="0092610F">
            <w:r>
              <w:t>Please list the primate species and number of each species which</w:t>
            </w:r>
            <w:r w:rsidR="00A71A77">
              <w:t xml:space="preserve"> </w:t>
            </w:r>
            <w:r>
              <w:t>are</w:t>
            </w:r>
            <w:r w:rsidR="003739D1">
              <w:t xml:space="preserve"> </w:t>
            </w:r>
            <w:r w:rsidR="00C32FF2">
              <w:t>listed under the Schedule of the Dangerous Wild Animals Act 1976</w:t>
            </w:r>
          </w:p>
        </w:tc>
        <w:tc>
          <w:tcPr>
            <w:tcW w:w="7230" w:type="dxa"/>
          </w:tcPr>
          <w:p w14:paraId="39547300" w14:textId="77777777" w:rsidR="00C32FF2" w:rsidRDefault="00C32FF2"/>
        </w:tc>
      </w:tr>
      <w:tr w:rsidR="00756CE5" w14:paraId="0705BBA9" w14:textId="77777777" w:rsidTr="0092610F">
        <w:tc>
          <w:tcPr>
            <w:tcW w:w="3828" w:type="dxa"/>
            <w:shd w:val="clear" w:color="auto" w:fill="D9E2F3" w:themeFill="accent1" w:themeFillTint="33"/>
            <w:vAlign w:val="center"/>
          </w:tcPr>
          <w:p w14:paraId="1F3D9702" w14:textId="7ECEB9D4" w:rsidR="00756CE5" w:rsidRDefault="00A71A77" w:rsidP="0092610F">
            <w:r>
              <w:t xml:space="preserve">Please select the length of </w:t>
            </w:r>
            <w:r w:rsidR="00A4349F">
              <w:t>Primate L</w:t>
            </w:r>
            <w:r>
              <w:t>icence you wish to obtain</w:t>
            </w:r>
            <w:r w:rsidR="00104F25">
              <w:t>:</w:t>
            </w:r>
          </w:p>
        </w:tc>
        <w:tc>
          <w:tcPr>
            <w:tcW w:w="7230" w:type="dxa"/>
          </w:tcPr>
          <w:p w14:paraId="254736EA" w14:textId="16C50671" w:rsidR="00756CE5" w:rsidRDefault="006D4C21">
            <w:sdt>
              <w:sdtPr>
                <w:id w:val="-26368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A77">
              <w:t xml:space="preserve"> </w:t>
            </w:r>
            <w:r w:rsidR="00A71A77" w:rsidRPr="00A71A77">
              <w:rPr>
                <w:b/>
                <w:bCs/>
              </w:rPr>
              <w:t>1 Year</w:t>
            </w:r>
            <w:r w:rsidR="00A71A77">
              <w:tab/>
            </w:r>
            <w:r w:rsidR="00A71A77">
              <w:tab/>
            </w:r>
            <w:r w:rsidR="00A71A77">
              <w:tab/>
              <w:t xml:space="preserve"> </w:t>
            </w:r>
            <w:sdt>
              <w:sdtPr>
                <w:id w:val="1746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A77">
              <w:t xml:space="preserve"> </w:t>
            </w:r>
            <w:r w:rsidR="00A71A77" w:rsidRPr="00A71A77">
              <w:rPr>
                <w:b/>
                <w:bCs/>
              </w:rPr>
              <w:t>2 years</w:t>
            </w:r>
            <w:r w:rsidR="00A71A77">
              <w:tab/>
            </w:r>
            <w:r w:rsidR="00A71A77">
              <w:tab/>
            </w:r>
            <w:r w:rsidR="00A71A77">
              <w:tab/>
            </w:r>
            <w:sdt>
              <w:sdtPr>
                <w:id w:val="4468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A77">
              <w:t xml:space="preserve"> </w:t>
            </w:r>
            <w:r w:rsidR="00A71A77" w:rsidRPr="00A71A77">
              <w:rPr>
                <w:b/>
                <w:bCs/>
              </w:rPr>
              <w:t>3 years</w:t>
            </w:r>
          </w:p>
          <w:p w14:paraId="385292F0" w14:textId="77777777" w:rsidR="00A71A77" w:rsidRDefault="00A71A77"/>
          <w:p w14:paraId="18D6E46C" w14:textId="5A3A717E" w:rsidR="00A71A77" w:rsidRDefault="006D4C21" w:rsidP="00A4349F">
            <w:pPr>
              <w:ind w:left="321" w:hanging="321"/>
            </w:pPr>
            <w:sdt>
              <w:sdtPr>
                <w:id w:val="-15146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A77">
              <w:t xml:space="preserve"> </w:t>
            </w:r>
            <w:r w:rsidR="00A71A77" w:rsidRPr="00A71A77">
              <w:rPr>
                <w:b/>
                <w:bCs/>
              </w:rPr>
              <w:t xml:space="preserve">2 years </w:t>
            </w:r>
            <w:r w:rsidR="00A4349F">
              <w:rPr>
                <w:b/>
                <w:bCs/>
              </w:rPr>
              <w:t>to run concurrently with</w:t>
            </w:r>
            <w:r w:rsidR="00A71A77" w:rsidRPr="00A71A77">
              <w:rPr>
                <w:b/>
                <w:bCs/>
              </w:rPr>
              <w:t xml:space="preserve"> a Dangerous Wild Animals Licence</w:t>
            </w:r>
          </w:p>
        </w:tc>
      </w:tr>
    </w:tbl>
    <w:p w14:paraId="06953373" w14:textId="77777777" w:rsidR="00FD6945" w:rsidRDefault="00FD6945" w:rsidP="00C017E7">
      <w:pPr>
        <w:pStyle w:val="NoSpacing"/>
      </w:pPr>
    </w:p>
    <w:p w14:paraId="6514D6CA" w14:textId="77777777" w:rsidR="006708C9" w:rsidRDefault="006708C9" w:rsidP="00C017E7">
      <w:pPr>
        <w:pStyle w:val="NoSpacing"/>
      </w:pPr>
    </w:p>
    <w:p w14:paraId="4C1AC9B4" w14:textId="77777777" w:rsidR="006708C9" w:rsidRDefault="006708C9" w:rsidP="00C017E7">
      <w:pPr>
        <w:pStyle w:val="NoSpacing"/>
      </w:pPr>
    </w:p>
    <w:p w14:paraId="604C211B" w14:textId="77777777" w:rsidR="006708C9" w:rsidRDefault="006708C9" w:rsidP="00C017E7">
      <w:pPr>
        <w:pStyle w:val="NoSpacing"/>
      </w:pPr>
    </w:p>
    <w:p w14:paraId="22D53B3F" w14:textId="77777777" w:rsidR="006708C9" w:rsidRDefault="006708C9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3119"/>
        <w:gridCol w:w="1843"/>
        <w:gridCol w:w="2835"/>
      </w:tblGrid>
      <w:tr w:rsidR="00012853" w14:paraId="546307E8" w14:textId="77777777" w:rsidTr="00012853">
        <w:tc>
          <w:tcPr>
            <w:tcW w:w="11058" w:type="dxa"/>
            <w:gridSpan w:val="4"/>
            <w:shd w:val="clear" w:color="auto" w:fill="D9E2F3" w:themeFill="accent1" w:themeFillTint="33"/>
          </w:tcPr>
          <w:p w14:paraId="09E29461" w14:textId="647A95EA" w:rsidR="00012853" w:rsidRPr="00012853" w:rsidRDefault="00012853" w:rsidP="00AD6A91">
            <w:pPr>
              <w:rPr>
                <w:b/>
                <w:bCs/>
              </w:rPr>
            </w:pPr>
            <w:r w:rsidRPr="00012853">
              <w:rPr>
                <w:b/>
                <w:bCs/>
                <w:sz w:val="24"/>
                <w:szCs w:val="24"/>
              </w:rPr>
              <w:t>Public Liability Insurance</w:t>
            </w:r>
            <w:r>
              <w:rPr>
                <w:b/>
                <w:bCs/>
                <w:sz w:val="24"/>
                <w:szCs w:val="24"/>
              </w:rPr>
              <w:t xml:space="preserve"> (minimum requirement is £5 million)</w:t>
            </w:r>
          </w:p>
        </w:tc>
      </w:tr>
      <w:tr w:rsidR="00012853" w14:paraId="398B8355" w14:textId="77777777" w:rsidTr="000D483B">
        <w:tc>
          <w:tcPr>
            <w:tcW w:w="3261" w:type="dxa"/>
            <w:shd w:val="clear" w:color="auto" w:fill="D9E2F3" w:themeFill="accent1" w:themeFillTint="33"/>
            <w:vAlign w:val="center"/>
          </w:tcPr>
          <w:p w14:paraId="763331BC" w14:textId="4C3A1394" w:rsidR="00012853" w:rsidRDefault="00012853" w:rsidP="00B15767">
            <w:r>
              <w:t>Name of Insurance Company</w:t>
            </w:r>
          </w:p>
        </w:tc>
        <w:tc>
          <w:tcPr>
            <w:tcW w:w="7797" w:type="dxa"/>
            <w:gridSpan w:val="3"/>
          </w:tcPr>
          <w:p w14:paraId="5C1440A8" w14:textId="77777777" w:rsidR="00012853" w:rsidRDefault="00012853" w:rsidP="00AD6A91"/>
          <w:p w14:paraId="71252864" w14:textId="77777777" w:rsidR="00012853" w:rsidRDefault="00012853" w:rsidP="00AD6A91"/>
        </w:tc>
      </w:tr>
      <w:tr w:rsidR="00012853" w14:paraId="35862FC7" w14:textId="77777777" w:rsidTr="000D483B">
        <w:tc>
          <w:tcPr>
            <w:tcW w:w="3261" w:type="dxa"/>
            <w:shd w:val="clear" w:color="auto" w:fill="D9E2F3" w:themeFill="accent1" w:themeFillTint="33"/>
            <w:vAlign w:val="center"/>
          </w:tcPr>
          <w:p w14:paraId="383A2939" w14:textId="02311C96" w:rsidR="00012853" w:rsidRDefault="00012853" w:rsidP="00B15767">
            <w:r>
              <w:t>Policy Number</w:t>
            </w:r>
          </w:p>
        </w:tc>
        <w:tc>
          <w:tcPr>
            <w:tcW w:w="7797" w:type="dxa"/>
            <w:gridSpan w:val="3"/>
          </w:tcPr>
          <w:p w14:paraId="341514FD" w14:textId="77777777" w:rsidR="00012853" w:rsidRDefault="00012853" w:rsidP="00AD6A91"/>
          <w:p w14:paraId="6BCD1407" w14:textId="77777777" w:rsidR="00012853" w:rsidRDefault="00012853" w:rsidP="00AD6A91"/>
        </w:tc>
      </w:tr>
      <w:tr w:rsidR="00012853" w14:paraId="799AB2D9" w14:textId="77777777" w:rsidTr="000D483B">
        <w:tc>
          <w:tcPr>
            <w:tcW w:w="3261" w:type="dxa"/>
            <w:shd w:val="clear" w:color="auto" w:fill="D9E2F3" w:themeFill="accent1" w:themeFillTint="33"/>
            <w:vAlign w:val="center"/>
          </w:tcPr>
          <w:p w14:paraId="1C5289AE" w14:textId="5F91AF62" w:rsidR="00012853" w:rsidRDefault="00012853" w:rsidP="00B15767">
            <w:r>
              <w:t>Cover Start Date</w:t>
            </w:r>
          </w:p>
        </w:tc>
        <w:tc>
          <w:tcPr>
            <w:tcW w:w="3119" w:type="dxa"/>
          </w:tcPr>
          <w:p w14:paraId="62340C95" w14:textId="77777777" w:rsidR="00012853" w:rsidRDefault="00012853" w:rsidP="00AD6A91"/>
          <w:p w14:paraId="25789C3F" w14:textId="77777777" w:rsidR="00012853" w:rsidRDefault="00012853" w:rsidP="00AD6A91"/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F0EF408" w14:textId="182C5535" w:rsidR="00012853" w:rsidRDefault="00012853" w:rsidP="00B15767">
            <w:r>
              <w:t>Cover End Date</w:t>
            </w:r>
          </w:p>
        </w:tc>
        <w:tc>
          <w:tcPr>
            <w:tcW w:w="2835" w:type="dxa"/>
          </w:tcPr>
          <w:p w14:paraId="1BB493E7" w14:textId="77777777" w:rsidR="00012853" w:rsidRDefault="00012853" w:rsidP="00AD6A91"/>
        </w:tc>
      </w:tr>
      <w:tr w:rsidR="008A7106" w14:paraId="1F589BF0" w14:textId="77777777" w:rsidTr="000D483B">
        <w:tc>
          <w:tcPr>
            <w:tcW w:w="3261" w:type="dxa"/>
            <w:shd w:val="clear" w:color="auto" w:fill="D9E2F3" w:themeFill="accent1" w:themeFillTint="33"/>
            <w:vAlign w:val="center"/>
          </w:tcPr>
          <w:p w14:paraId="6E780426" w14:textId="5DF06441" w:rsidR="008A7106" w:rsidRDefault="008A7106" w:rsidP="00B15767">
            <w:r>
              <w:t>Amount of Cover (£m)</w:t>
            </w:r>
          </w:p>
        </w:tc>
        <w:tc>
          <w:tcPr>
            <w:tcW w:w="7797" w:type="dxa"/>
            <w:gridSpan w:val="3"/>
          </w:tcPr>
          <w:p w14:paraId="3256CBC7" w14:textId="77777777" w:rsidR="008A7106" w:rsidRDefault="008A7106" w:rsidP="00AD6A91"/>
          <w:p w14:paraId="5F140D8C" w14:textId="77777777" w:rsidR="008A7106" w:rsidRDefault="008A7106" w:rsidP="00AD6A91"/>
        </w:tc>
      </w:tr>
      <w:tr w:rsidR="004D6E21" w14:paraId="62EFAA37" w14:textId="77777777" w:rsidTr="000D483B">
        <w:tc>
          <w:tcPr>
            <w:tcW w:w="3261" w:type="dxa"/>
            <w:shd w:val="clear" w:color="auto" w:fill="D9E2F3" w:themeFill="accent1" w:themeFillTint="33"/>
            <w:vAlign w:val="center"/>
          </w:tcPr>
          <w:p w14:paraId="5C78D6E1" w14:textId="369AA662" w:rsidR="004D6E21" w:rsidRDefault="004D6E21" w:rsidP="00B15767">
            <w:r>
              <w:t>Policy Holder Name</w:t>
            </w:r>
          </w:p>
        </w:tc>
        <w:tc>
          <w:tcPr>
            <w:tcW w:w="7797" w:type="dxa"/>
            <w:gridSpan w:val="3"/>
          </w:tcPr>
          <w:p w14:paraId="71D90B6D" w14:textId="77777777" w:rsidR="004D6E21" w:rsidRDefault="004D6E21" w:rsidP="00AD6A91"/>
          <w:p w14:paraId="22D866E2" w14:textId="77777777" w:rsidR="004D6E21" w:rsidRDefault="004D6E21" w:rsidP="00AD6A91"/>
        </w:tc>
      </w:tr>
    </w:tbl>
    <w:p w14:paraId="576117EB" w14:textId="77777777" w:rsidR="00442658" w:rsidRPr="00012853" w:rsidRDefault="00442658" w:rsidP="00FC152C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52"/>
        <w:gridCol w:w="7806"/>
      </w:tblGrid>
      <w:tr w:rsidR="0092610F" w14:paraId="44609A4E" w14:textId="77777777" w:rsidTr="0092610F">
        <w:tc>
          <w:tcPr>
            <w:tcW w:w="11058" w:type="dxa"/>
            <w:gridSpan w:val="2"/>
            <w:shd w:val="clear" w:color="auto" w:fill="D9E2F3" w:themeFill="accent1" w:themeFillTint="33"/>
          </w:tcPr>
          <w:p w14:paraId="040163DC" w14:textId="631D9B74" w:rsidR="0092610F" w:rsidRPr="0092610F" w:rsidRDefault="0092610F" w:rsidP="00AD6A91">
            <w:pPr>
              <w:rPr>
                <w:b/>
                <w:bCs/>
              </w:rPr>
            </w:pPr>
            <w:r w:rsidRPr="0092610F">
              <w:rPr>
                <w:b/>
                <w:bCs/>
                <w:sz w:val="24"/>
                <w:szCs w:val="24"/>
              </w:rPr>
              <w:t>Agent Details</w:t>
            </w:r>
            <w:r>
              <w:rPr>
                <w:b/>
                <w:bCs/>
                <w:sz w:val="24"/>
                <w:szCs w:val="24"/>
              </w:rPr>
              <w:t xml:space="preserve"> (if applicable)</w:t>
            </w:r>
          </w:p>
        </w:tc>
      </w:tr>
      <w:tr w:rsidR="0092610F" w14:paraId="5E44FB8A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490C82B2" w14:textId="146914E9" w:rsidR="0092610F" w:rsidRDefault="0092610F" w:rsidP="008A7106">
            <w:r>
              <w:t>Agency</w:t>
            </w:r>
          </w:p>
        </w:tc>
        <w:tc>
          <w:tcPr>
            <w:tcW w:w="7806" w:type="dxa"/>
          </w:tcPr>
          <w:p w14:paraId="56FBC95F" w14:textId="77777777" w:rsidR="0092610F" w:rsidRDefault="0092610F" w:rsidP="00AD6A91"/>
          <w:p w14:paraId="1875121F" w14:textId="77777777" w:rsidR="008A7106" w:rsidRDefault="008A7106" w:rsidP="00AD6A91"/>
        </w:tc>
      </w:tr>
      <w:tr w:rsidR="0092610F" w14:paraId="6F532C02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1772B387" w14:textId="214100C3" w:rsidR="0092610F" w:rsidRDefault="0092610F" w:rsidP="008A7106">
            <w:r>
              <w:t>Agent Name</w:t>
            </w:r>
          </w:p>
        </w:tc>
        <w:tc>
          <w:tcPr>
            <w:tcW w:w="7806" w:type="dxa"/>
          </w:tcPr>
          <w:p w14:paraId="140AE5F2" w14:textId="77777777" w:rsidR="0092610F" w:rsidRDefault="0092610F" w:rsidP="00AD6A91"/>
          <w:p w14:paraId="4DE1ED23" w14:textId="77777777" w:rsidR="008A7106" w:rsidRDefault="008A7106" w:rsidP="00AD6A91"/>
        </w:tc>
      </w:tr>
      <w:tr w:rsidR="0092610F" w14:paraId="4E26E770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2500873B" w14:textId="5F06C1AD" w:rsidR="0092610F" w:rsidRDefault="0092610F" w:rsidP="008A7106">
            <w:r>
              <w:t>Telephone Numbe</w:t>
            </w:r>
            <w:r w:rsidR="008A7106">
              <w:t>r</w:t>
            </w:r>
          </w:p>
        </w:tc>
        <w:tc>
          <w:tcPr>
            <w:tcW w:w="7806" w:type="dxa"/>
          </w:tcPr>
          <w:p w14:paraId="625C7F70" w14:textId="77777777" w:rsidR="0092610F" w:rsidRDefault="0092610F" w:rsidP="00AD6A91"/>
          <w:p w14:paraId="7425186C" w14:textId="77777777" w:rsidR="008A7106" w:rsidRDefault="008A7106" w:rsidP="00AD6A91"/>
        </w:tc>
      </w:tr>
      <w:tr w:rsidR="0092610F" w14:paraId="7EB4BC28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0E174F11" w14:textId="5773E69D" w:rsidR="0092610F" w:rsidRDefault="0092610F" w:rsidP="008A7106">
            <w:r>
              <w:t>Email Address</w:t>
            </w:r>
          </w:p>
        </w:tc>
        <w:tc>
          <w:tcPr>
            <w:tcW w:w="7806" w:type="dxa"/>
          </w:tcPr>
          <w:p w14:paraId="25195238" w14:textId="77777777" w:rsidR="0092610F" w:rsidRDefault="0092610F" w:rsidP="00AD6A91"/>
          <w:p w14:paraId="38C87EC9" w14:textId="77777777" w:rsidR="008A7106" w:rsidRDefault="008A7106" w:rsidP="00AD6A91"/>
        </w:tc>
      </w:tr>
      <w:tr w:rsidR="00370AAF" w14:paraId="05998A7E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72E87D9E" w14:textId="01DB8E30" w:rsidR="00370AAF" w:rsidRDefault="00370AAF" w:rsidP="008A7106">
            <w:r>
              <w:t>Agent Address</w:t>
            </w:r>
          </w:p>
        </w:tc>
        <w:tc>
          <w:tcPr>
            <w:tcW w:w="7806" w:type="dxa"/>
          </w:tcPr>
          <w:p w14:paraId="6388BF8B" w14:textId="77777777" w:rsidR="00370AAF" w:rsidRDefault="00370AAF" w:rsidP="00AD6A91"/>
          <w:p w14:paraId="160E9970" w14:textId="77777777" w:rsidR="00370AAF" w:rsidRDefault="00370AAF" w:rsidP="00AD6A91"/>
          <w:p w14:paraId="5C28001F" w14:textId="77777777" w:rsidR="00370AAF" w:rsidRDefault="00370AAF" w:rsidP="00AD6A91"/>
        </w:tc>
      </w:tr>
    </w:tbl>
    <w:p w14:paraId="61F1B45D" w14:textId="77777777" w:rsidR="0092610F" w:rsidRDefault="0092610F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52"/>
        <w:gridCol w:w="7806"/>
      </w:tblGrid>
      <w:tr w:rsidR="008A7106" w:rsidRPr="0092610F" w14:paraId="393D4939" w14:textId="77777777" w:rsidTr="00AD6A91">
        <w:tc>
          <w:tcPr>
            <w:tcW w:w="11058" w:type="dxa"/>
            <w:gridSpan w:val="2"/>
            <w:shd w:val="clear" w:color="auto" w:fill="D9E2F3" w:themeFill="accent1" w:themeFillTint="33"/>
          </w:tcPr>
          <w:p w14:paraId="656D9D6D" w14:textId="14727FE9" w:rsidR="008A7106" w:rsidRPr="0092610F" w:rsidRDefault="008A7106" w:rsidP="00AD6A9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Your Veterinary Practice Details</w:t>
            </w:r>
          </w:p>
        </w:tc>
      </w:tr>
      <w:tr w:rsidR="008A7106" w14:paraId="0FC3C4AA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42BD3452" w14:textId="54CDF032" w:rsidR="008A7106" w:rsidRDefault="008A7106" w:rsidP="008A7106">
            <w:r>
              <w:t>Name of Veterinary Practice</w:t>
            </w:r>
          </w:p>
        </w:tc>
        <w:tc>
          <w:tcPr>
            <w:tcW w:w="7806" w:type="dxa"/>
          </w:tcPr>
          <w:p w14:paraId="280BCCE6" w14:textId="77777777" w:rsidR="008A7106" w:rsidRDefault="008A7106" w:rsidP="00AD6A91"/>
          <w:p w14:paraId="6F8D0348" w14:textId="77777777" w:rsidR="008A7106" w:rsidRDefault="008A7106" w:rsidP="00AD6A91"/>
        </w:tc>
      </w:tr>
      <w:tr w:rsidR="008A7106" w14:paraId="5DC9187B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484CFDFC" w14:textId="1416980D" w:rsidR="008A7106" w:rsidRDefault="008A7106" w:rsidP="008A7106">
            <w:r>
              <w:t>Vet name</w:t>
            </w:r>
          </w:p>
        </w:tc>
        <w:tc>
          <w:tcPr>
            <w:tcW w:w="7806" w:type="dxa"/>
          </w:tcPr>
          <w:p w14:paraId="66484115" w14:textId="77777777" w:rsidR="008A7106" w:rsidRDefault="008A7106" w:rsidP="00AD6A91"/>
          <w:p w14:paraId="4CB884BD" w14:textId="77777777" w:rsidR="008A7106" w:rsidRDefault="008A7106" w:rsidP="00AD6A91"/>
        </w:tc>
      </w:tr>
      <w:tr w:rsidR="008A7106" w14:paraId="286152B8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1DCF4F13" w14:textId="3BB06C8E" w:rsidR="008A7106" w:rsidRDefault="008A7106" w:rsidP="008A7106">
            <w:r>
              <w:t>Telephone Number</w:t>
            </w:r>
          </w:p>
        </w:tc>
        <w:tc>
          <w:tcPr>
            <w:tcW w:w="7806" w:type="dxa"/>
          </w:tcPr>
          <w:p w14:paraId="75F653F6" w14:textId="77777777" w:rsidR="008A7106" w:rsidRDefault="008A7106" w:rsidP="00AD6A91"/>
          <w:p w14:paraId="35195868" w14:textId="77777777" w:rsidR="008A7106" w:rsidRDefault="008A7106" w:rsidP="00AD6A91"/>
        </w:tc>
      </w:tr>
      <w:tr w:rsidR="008A7106" w14:paraId="3AA0288F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2FB2E438" w14:textId="7A4166A3" w:rsidR="008A7106" w:rsidRDefault="008A7106" w:rsidP="008A7106">
            <w:r>
              <w:t>Email Address</w:t>
            </w:r>
          </w:p>
        </w:tc>
        <w:tc>
          <w:tcPr>
            <w:tcW w:w="7806" w:type="dxa"/>
          </w:tcPr>
          <w:p w14:paraId="475AC234" w14:textId="77777777" w:rsidR="008A7106" w:rsidRDefault="008A7106" w:rsidP="00AD6A91"/>
          <w:p w14:paraId="7CEA1121" w14:textId="77777777" w:rsidR="008A7106" w:rsidRDefault="008A7106" w:rsidP="00AD6A91"/>
        </w:tc>
      </w:tr>
      <w:tr w:rsidR="008A7106" w14:paraId="4DB7C20A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7247358A" w14:textId="3CCE718A" w:rsidR="008A7106" w:rsidRDefault="008A7106" w:rsidP="008A7106">
            <w:r>
              <w:t>Address</w:t>
            </w:r>
          </w:p>
        </w:tc>
        <w:tc>
          <w:tcPr>
            <w:tcW w:w="7806" w:type="dxa"/>
          </w:tcPr>
          <w:p w14:paraId="66CB67AE" w14:textId="77777777" w:rsidR="008A7106" w:rsidRDefault="008A7106" w:rsidP="00AD6A91"/>
          <w:p w14:paraId="3BAD98B9" w14:textId="77777777" w:rsidR="008A7106" w:rsidRDefault="008A7106" w:rsidP="00AD6A91"/>
          <w:p w14:paraId="30DDF2C8" w14:textId="77777777" w:rsidR="008A7106" w:rsidRDefault="008A7106" w:rsidP="00AD6A91"/>
        </w:tc>
      </w:tr>
      <w:tr w:rsidR="0088733A" w14:paraId="6A7E1D8E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5D936AFD" w14:textId="2ADB33CF" w:rsidR="0088733A" w:rsidRDefault="0088733A" w:rsidP="008A7106">
            <w:r>
              <w:t>Out of Hours Vet Provider Name</w:t>
            </w:r>
          </w:p>
        </w:tc>
        <w:tc>
          <w:tcPr>
            <w:tcW w:w="7806" w:type="dxa"/>
          </w:tcPr>
          <w:p w14:paraId="07E9F554" w14:textId="77777777" w:rsidR="0088733A" w:rsidRDefault="0088733A" w:rsidP="00AD6A91"/>
          <w:p w14:paraId="7B7C4C0A" w14:textId="77777777" w:rsidR="0088733A" w:rsidRDefault="0088733A" w:rsidP="00AD6A91"/>
        </w:tc>
      </w:tr>
      <w:tr w:rsidR="0088733A" w14:paraId="7ACBB918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0A352D67" w14:textId="5592EEC2" w:rsidR="0088733A" w:rsidRDefault="0088733A" w:rsidP="008A7106">
            <w:r>
              <w:t>Out of Hours Vet Provider Telephone Number</w:t>
            </w:r>
          </w:p>
        </w:tc>
        <w:tc>
          <w:tcPr>
            <w:tcW w:w="7806" w:type="dxa"/>
          </w:tcPr>
          <w:p w14:paraId="351B7E5E" w14:textId="77777777" w:rsidR="0088733A" w:rsidRDefault="0088733A" w:rsidP="00AD6A91"/>
        </w:tc>
      </w:tr>
      <w:tr w:rsidR="0088733A" w14:paraId="010FA6D7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06BCE1F8" w14:textId="6322FE8D" w:rsidR="0088733A" w:rsidRDefault="0088733A" w:rsidP="008A7106">
            <w:r>
              <w:t>Out of Hours Vet Provider Email Address</w:t>
            </w:r>
          </w:p>
        </w:tc>
        <w:tc>
          <w:tcPr>
            <w:tcW w:w="7806" w:type="dxa"/>
          </w:tcPr>
          <w:p w14:paraId="1735ABE1" w14:textId="77777777" w:rsidR="0088733A" w:rsidRDefault="0088733A" w:rsidP="00AD6A91"/>
        </w:tc>
      </w:tr>
      <w:tr w:rsidR="0088733A" w14:paraId="43EC1DD2" w14:textId="77777777" w:rsidTr="008A7106">
        <w:tc>
          <w:tcPr>
            <w:tcW w:w="3252" w:type="dxa"/>
            <w:shd w:val="clear" w:color="auto" w:fill="D9E2F3" w:themeFill="accent1" w:themeFillTint="33"/>
            <w:vAlign w:val="center"/>
          </w:tcPr>
          <w:p w14:paraId="37F2FF3C" w14:textId="04E39080" w:rsidR="0088733A" w:rsidRDefault="0088733A" w:rsidP="008A7106">
            <w:r>
              <w:t>Out of Hours Vet Provider Postal Address</w:t>
            </w:r>
          </w:p>
        </w:tc>
        <w:tc>
          <w:tcPr>
            <w:tcW w:w="7806" w:type="dxa"/>
          </w:tcPr>
          <w:p w14:paraId="7A76867D" w14:textId="77777777" w:rsidR="0088733A" w:rsidRDefault="0088733A" w:rsidP="00AD6A91"/>
          <w:p w14:paraId="4AB2DD14" w14:textId="77777777" w:rsidR="0088733A" w:rsidRDefault="0088733A" w:rsidP="00AD6A91"/>
          <w:p w14:paraId="00367326" w14:textId="77777777" w:rsidR="0088733A" w:rsidRDefault="0088733A" w:rsidP="00AD6A91"/>
        </w:tc>
      </w:tr>
    </w:tbl>
    <w:p w14:paraId="7DD81369" w14:textId="77777777" w:rsidR="008A7106" w:rsidRDefault="008A7106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8931"/>
      </w:tblGrid>
      <w:tr w:rsidR="0088733A" w:rsidRPr="0092610F" w14:paraId="170FCDA9" w14:textId="77777777" w:rsidTr="00AD6A91">
        <w:tc>
          <w:tcPr>
            <w:tcW w:w="11058" w:type="dxa"/>
            <w:gridSpan w:val="2"/>
            <w:shd w:val="clear" w:color="auto" w:fill="D9E2F3" w:themeFill="accent1" w:themeFillTint="33"/>
          </w:tcPr>
          <w:p w14:paraId="1B86A25F" w14:textId="05AD05BD" w:rsidR="0088733A" w:rsidRPr="0092610F" w:rsidRDefault="0088733A" w:rsidP="00AD6A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Key Holder 1 </w:t>
            </w:r>
            <w:r w:rsidRPr="0088733A">
              <w:rPr>
                <w:b/>
                <w:bCs/>
                <w:i/>
                <w:iCs/>
                <w:sz w:val="20"/>
                <w:szCs w:val="20"/>
              </w:rPr>
              <w:t>(must live within 30 minutes travelling distance</w:t>
            </w:r>
            <w:r w:rsidR="00C017E7">
              <w:rPr>
                <w:b/>
                <w:bCs/>
                <w:i/>
                <w:iCs/>
                <w:sz w:val="20"/>
                <w:szCs w:val="20"/>
              </w:rPr>
              <w:t xml:space="preserve"> of animal residence</w:t>
            </w:r>
            <w:r w:rsidRPr="0088733A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8733A" w14:paraId="09663A55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54519A3E" w14:textId="76671109" w:rsidR="0088733A" w:rsidRDefault="00C017E7" w:rsidP="00AD6A91">
            <w:r>
              <w:t xml:space="preserve">Full </w:t>
            </w:r>
            <w:r w:rsidR="0088733A">
              <w:t xml:space="preserve">Name </w:t>
            </w:r>
          </w:p>
        </w:tc>
        <w:tc>
          <w:tcPr>
            <w:tcW w:w="8931" w:type="dxa"/>
          </w:tcPr>
          <w:p w14:paraId="59973229" w14:textId="77777777" w:rsidR="0088733A" w:rsidRDefault="0088733A" w:rsidP="00AD6A91"/>
          <w:p w14:paraId="186C2F7B" w14:textId="77777777" w:rsidR="0088733A" w:rsidRDefault="0088733A" w:rsidP="00AD6A91"/>
        </w:tc>
      </w:tr>
      <w:tr w:rsidR="0088733A" w14:paraId="1777BB43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2E735082" w14:textId="77777777" w:rsidR="0088733A" w:rsidRDefault="0088733A" w:rsidP="00AD6A91">
            <w:r>
              <w:t>Telephone Number</w:t>
            </w:r>
          </w:p>
        </w:tc>
        <w:tc>
          <w:tcPr>
            <w:tcW w:w="8931" w:type="dxa"/>
          </w:tcPr>
          <w:p w14:paraId="18E453E9" w14:textId="77777777" w:rsidR="0088733A" w:rsidRDefault="0088733A" w:rsidP="00AD6A91"/>
          <w:p w14:paraId="0A73CC78" w14:textId="77777777" w:rsidR="0088733A" w:rsidRDefault="0088733A" w:rsidP="00AD6A91"/>
        </w:tc>
      </w:tr>
      <w:tr w:rsidR="0088733A" w14:paraId="2083D38A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6757BE7F" w14:textId="77777777" w:rsidR="0088733A" w:rsidRDefault="0088733A" w:rsidP="00AD6A91">
            <w:r>
              <w:t>Email Address</w:t>
            </w:r>
          </w:p>
        </w:tc>
        <w:tc>
          <w:tcPr>
            <w:tcW w:w="8931" w:type="dxa"/>
          </w:tcPr>
          <w:p w14:paraId="2C340114" w14:textId="77777777" w:rsidR="0088733A" w:rsidRDefault="0088733A" w:rsidP="00AD6A91"/>
          <w:p w14:paraId="621A282B" w14:textId="77777777" w:rsidR="0088733A" w:rsidRDefault="0088733A" w:rsidP="00AD6A91"/>
        </w:tc>
      </w:tr>
      <w:tr w:rsidR="0088733A" w14:paraId="5A7DEF67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7C570768" w14:textId="77777777" w:rsidR="0088733A" w:rsidRDefault="0088733A" w:rsidP="00AD6A91">
            <w:r>
              <w:t>Address</w:t>
            </w:r>
          </w:p>
        </w:tc>
        <w:tc>
          <w:tcPr>
            <w:tcW w:w="8931" w:type="dxa"/>
          </w:tcPr>
          <w:p w14:paraId="31C41C6A" w14:textId="77777777" w:rsidR="0088733A" w:rsidRDefault="0088733A" w:rsidP="00AD6A91"/>
          <w:p w14:paraId="4B82DD42" w14:textId="77777777" w:rsidR="0088733A" w:rsidRDefault="0088733A" w:rsidP="00AD6A91"/>
          <w:p w14:paraId="1BD877F0" w14:textId="77777777" w:rsidR="0088733A" w:rsidRDefault="0088733A" w:rsidP="00AD6A91"/>
        </w:tc>
      </w:tr>
    </w:tbl>
    <w:p w14:paraId="176D53E7" w14:textId="77777777" w:rsidR="00AD44BB" w:rsidRDefault="00AD44BB" w:rsidP="00C017E7">
      <w:pPr>
        <w:pStyle w:val="NoSpacing"/>
      </w:pPr>
    </w:p>
    <w:p w14:paraId="701C8875" w14:textId="77777777" w:rsidR="00A13E3D" w:rsidRDefault="00A13E3D" w:rsidP="00C017E7">
      <w:pPr>
        <w:pStyle w:val="NoSpacing"/>
      </w:pPr>
    </w:p>
    <w:p w14:paraId="3876A61B" w14:textId="77777777" w:rsidR="00104F25" w:rsidRDefault="00104F25" w:rsidP="00C017E7">
      <w:pPr>
        <w:pStyle w:val="NoSpacing"/>
      </w:pPr>
    </w:p>
    <w:p w14:paraId="36C15E39" w14:textId="77777777" w:rsidR="00104F25" w:rsidRDefault="00104F25" w:rsidP="00C017E7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8931"/>
      </w:tblGrid>
      <w:tr w:rsidR="00C017E7" w:rsidRPr="0092610F" w14:paraId="78C490FD" w14:textId="77777777" w:rsidTr="00AD6A91">
        <w:tc>
          <w:tcPr>
            <w:tcW w:w="11058" w:type="dxa"/>
            <w:gridSpan w:val="2"/>
            <w:shd w:val="clear" w:color="auto" w:fill="D9E2F3" w:themeFill="accent1" w:themeFillTint="33"/>
          </w:tcPr>
          <w:p w14:paraId="1F436D4B" w14:textId="562CB759" w:rsidR="00C017E7" w:rsidRPr="0092610F" w:rsidRDefault="00C017E7" w:rsidP="00AD6A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Key Holder 2 </w:t>
            </w:r>
            <w:r w:rsidRPr="0088733A">
              <w:rPr>
                <w:b/>
                <w:bCs/>
                <w:i/>
                <w:iCs/>
                <w:sz w:val="20"/>
                <w:szCs w:val="20"/>
              </w:rPr>
              <w:t>(must live within 30 minutes travelling distance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of animal residence</w:t>
            </w:r>
            <w:r w:rsidRPr="0088733A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017E7" w14:paraId="290A326B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27FB2356" w14:textId="77777777" w:rsidR="00C017E7" w:rsidRDefault="00C017E7" w:rsidP="00AD6A91">
            <w:r>
              <w:t xml:space="preserve">Full Name </w:t>
            </w:r>
          </w:p>
        </w:tc>
        <w:tc>
          <w:tcPr>
            <w:tcW w:w="8931" w:type="dxa"/>
          </w:tcPr>
          <w:p w14:paraId="68876398" w14:textId="77777777" w:rsidR="00C017E7" w:rsidRDefault="00C017E7" w:rsidP="00AD6A91"/>
          <w:p w14:paraId="2D04B7C1" w14:textId="77777777" w:rsidR="00C017E7" w:rsidRDefault="00C017E7" w:rsidP="00AD6A91"/>
        </w:tc>
      </w:tr>
      <w:tr w:rsidR="00C017E7" w14:paraId="34724C51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073CFB68" w14:textId="77777777" w:rsidR="00C017E7" w:rsidRDefault="00C017E7" w:rsidP="00AD6A91">
            <w:r>
              <w:t>Telephone Number</w:t>
            </w:r>
          </w:p>
        </w:tc>
        <w:tc>
          <w:tcPr>
            <w:tcW w:w="8931" w:type="dxa"/>
          </w:tcPr>
          <w:p w14:paraId="498571AA" w14:textId="77777777" w:rsidR="00C017E7" w:rsidRDefault="00C017E7" w:rsidP="00AD6A91"/>
          <w:p w14:paraId="1F665908" w14:textId="77777777" w:rsidR="00C017E7" w:rsidRDefault="00C017E7" w:rsidP="00AD6A91"/>
        </w:tc>
      </w:tr>
      <w:tr w:rsidR="00C017E7" w14:paraId="0EB95940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1FE6930C" w14:textId="77777777" w:rsidR="00C017E7" w:rsidRDefault="00C017E7" w:rsidP="00AD6A91">
            <w:r>
              <w:t>Email Address</w:t>
            </w:r>
          </w:p>
        </w:tc>
        <w:tc>
          <w:tcPr>
            <w:tcW w:w="8931" w:type="dxa"/>
          </w:tcPr>
          <w:p w14:paraId="6BA4021B" w14:textId="77777777" w:rsidR="00C017E7" w:rsidRDefault="00C017E7" w:rsidP="00AD6A91"/>
          <w:p w14:paraId="0DF1C258" w14:textId="77777777" w:rsidR="00C017E7" w:rsidRDefault="00C017E7" w:rsidP="00AD6A91"/>
        </w:tc>
      </w:tr>
      <w:tr w:rsidR="00C017E7" w14:paraId="32D60FEF" w14:textId="77777777" w:rsidTr="00370AAF">
        <w:tc>
          <w:tcPr>
            <w:tcW w:w="2127" w:type="dxa"/>
            <w:shd w:val="clear" w:color="auto" w:fill="D9E2F3" w:themeFill="accent1" w:themeFillTint="33"/>
            <w:vAlign w:val="center"/>
          </w:tcPr>
          <w:p w14:paraId="77A1B753" w14:textId="77777777" w:rsidR="00C017E7" w:rsidRDefault="00C017E7" w:rsidP="00AD6A91">
            <w:r>
              <w:t>Address</w:t>
            </w:r>
          </w:p>
        </w:tc>
        <w:tc>
          <w:tcPr>
            <w:tcW w:w="8931" w:type="dxa"/>
          </w:tcPr>
          <w:p w14:paraId="1202EB82" w14:textId="77777777" w:rsidR="00C017E7" w:rsidRDefault="00C017E7" w:rsidP="00AD6A91"/>
          <w:p w14:paraId="5E5639F9" w14:textId="77777777" w:rsidR="00C017E7" w:rsidRDefault="00C017E7" w:rsidP="00AD6A91"/>
          <w:p w14:paraId="2CFAF6AD" w14:textId="77777777" w:rsidR="00C017E7" w:rsidRDefault="00C017E7" w:rsidP="00AD6A91"/>
        </w:tc>
      </w:tr>
    </w:tbl>
    <w:p w14:paraId="5E43122F" w14:textId="77777777" w:rsidR="00EB2AB5" w:rsidRDefault="00EB2AB5" w:rsidP="00EB2AB5">
      <w:pPr>
        <w:pStyle w:val="NoSpacing"/>
      </w:pPr>
    </w:p>
    <w:p w14:paraId="5E8D46A1" w14:textId="77777777" w:rsidR="00EB2AB5" w:rsidRDefault="00EB2AB5" w:rsidP="000F55E5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403"/>
        <w:gridCol w:w="7655"/>
      </w:tblGrid>
      <w:tr w:rsidR="00932CEE" w14:paraId="315F3E54" w14:textId="77777777" w:rsidTr="00325177">
        <w:tc>
          <w:tcPr>
            <w:tcW w:w="11058" w:type="dxa"/>
            <w:gridSpan w:val="2"/>
            <w:shd w:val="clear" w:color="auto" w:fill="D9E2F3" w:themeFill="accent1" w:themeFillTint="33"/>
          </w:tcPr>
          <w:p w14:paraId="567714A1" w14:textId="42B82A47" w:rsidR="00932CEE" w:rsidRPr="00932CEE" w:rsidRDefault="007C0FAF" w:rsidP="000F55E5">
            <w:pPr>
              <w:pStyle w:val="NoSpacing"/>
              <w:rPr>
                <w:b/>
                <w:bCs/>
              </w:rPr>
            </w:pPr>
            <w:r w:rsidRPr="006708C9">
              <w:rPr>
                <w:b/>
                <w:bCs/>
                <w:sz w:val="24"/>
                <w:szCs w:val="24"/>
              </w:rPr>
              <w:t>Brief O</w:t>
            </w:r>
            <w:r w:rsidR="00932CEE" w:rsidRPr="006708C9">
              <w:rPr>
                <w:b/>
                <w:bCs/>
                <w:sz w:val="24"/>
                <w:szCs w:val="24"/>
              </w:rPr>
              <w:t>verview of Animal Accommodation</w:t>
            </w:r>
            <w:r w:rsidRPr="006708C9">
              <w:rPr>
                <w:b/>
                <w:bCs/>
                <w:sz w:val="24"/>
                <w:szCs w:val="24"/>
              </w:rPr>
              <w:t xml:space="preserve"> &amp; Facilities</w:t>
            </w:r>
          </w:p>
        </w:tc>
      </w:tr>
      <w:tr w:rsidR="00932CEE" w14:paraId="04F7133F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2DE6EE30" w14:textId="195BB559" w:rsidR="00932CEE" w:rsidRDefault="00932CEE" w:rsidP="00CC7E5F">
            <w:pPr>
              <w:pStyle w:val="NoSpacing"/>
            </w:pPr>
            <w:r>
              <w:t>Heating Provision</w:t>
            </w:r>
          </w:p>
        </w:tc>
        <w:tc>
          <w:tcPr>
            <w:tcW w:w="7655" w:type="dxa"/>
          </w:tcPr>
          <w:p w14:paraId="555786D3" w14:textId="77777777" w:rsidR="00932CEE" w:rsidRDefault="006D4C21" w:rsidP="000F55E5">
            <w:pPr>
              <w:pStyle w:val="NoSpacing"/>
            </w:pPr>
            <w:sdt>
              <w:sdtPr>
                <w:id w:val="175137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596">
              <w:t xml:space="preserve"> Thermostatically Controlled </w:t>
            </w:r>
            <w:r w:rsidR="00792596">
              <w:tab/>
            </w:r>
            <w:r w:rsidR="00792596">
              <w:tab/>
            </w:r>
            <w:sdt>
              <w:sdtPr>
                <w:id w:val="-17703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596">
              <w:t xml:space="preserve"> Manually Controlled</w:t>
            </w:r>
          </w:p>
          <w:p w14:paraId="2CE4B8B1" w14:textId="77777777" w:rsidR="00CC7E5F" w:rsidRDefault="00CC7E5F" w:rsidP="000F55E5">
            <w:pPr>
              <w:pStyle w:val="NoSpacing"/>
            </w:pPr>
          </w:p>
          <w:p w14:paraId="75BF1AF8" w14:textId="77777777" w:rsidR="0087620D" w:rsidRDefault="0087620D" w:rsidP="000F55E5">
            <w:pPr>
              <w:pStyle w:val="NoSpacing"/>
            </w:pPr>
          </w:p>
          <w:p w14:paraId="712ECA12" w14:textId="213B7990" w:rsidR="0004461D" w:rsidRDefault="006D4C21" w:rsidP="000F55E5">
            <w:pPr>
              <w:pStyle w:val="NoSpacing"/>
            </w:pPr>
            <w:sdt>
              <w:sdtPr>
                <w:id w:val="5128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61D">
              <w:t xml:space="preserve"> Heat Lamp(</w:t>
            </w:r>
            <w:r w:rsidR="00FE1547">
              <w:t xml:space="preserve">s)  </w:t>
            </w:r>
            <w:r w:rsidR="005A5B70">
              <w:t xml:space="preserve"> </w:t>
            </w:r>
            <w:sdt>
              <w:sdtPr>
                <w:id w:val="1065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196">
              <w:t xml:space="preserve"> Central Heating</w:t>
            </w:r>
            <w:r w:rsidR="005A5B70">
              <w:t xml:space="preserve"> System    </w:t>
            </w:r>
            <w:sdt>
              <w:sdtPr>
                <w:id w:val="-76199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B70">
              <w:t xml:space="preserve"> Electric Panel Heaters</w:t>
            </w:r>
          </w:p>
          <w:p w14:paraId="62FF5094" w14:textId="77777777" w:rsidR="005A5B70" w:rsidRDefault="005A5B70" w:rsidP="000F55E5">
            <w:pPr>
              <w:pStyle w:val="NoSpacing"/>
            </w:pPr>
          </w:p>
          <w:p w14:paraId="7865B5EF" w14:textId="77777777" w:rsidR="005A5B70" w:rsidRDefault="006D4C21" w:rsidP="000F55E5">
            <w:pPr>
              <w:pStyle w:val="NoSpacing"/>
            </w:pPr>
            <w:sdt>
              <w:sdtPr>
                <w:id w:val="-27648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B70">
              <w:t xml:space="preserve"> Other (Specify): </w:t>
            </w:r>
          </w:p>
          <w:p w14:paraId="0F4C80D5" w14:textId="17FBE234" w:rsidR="004F3386" w:rsidRDefault="004F3386" w:rsidP="000F55E5">
            <w:pPr>
              <w:pStyle w:val="NoSpacing"/>
            </w:pPr>
          </w:p>
        </w:tc>
      </w:tr>
      <w:tr w:rsidR="00932CEE" w14:paraId="32685E73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15A9FD47" w14:textId="5C6CFE70" w:rsidR="00932CEE" w:rsidRDefault="001B1BBE" w:rsidP="00BF4B79">
            <w:pPr>
              <w:pStyle w:val="NoSpacing"/>
            </w:pPr>
            <w:r>
              <w:t>Waste disposal provision</w:t>
            </w:r>
          </w:p>
        </w:tc>
        <w:tc>
          <w:tcPr>
            <w:tcW w:w="7655" w:type="dxa"/>
          </w:tcPr>
          <w:p w14:paraId="0AA29B4C" w14:textId="77777777" w:rsidR="00932CEE" w:rsidRDefault="006D4C21" w:rsidP="000F55E5">
            <w:pPr>
              <w:pStyle w:val="NoSpacing"/>
            </w:pPr>
            <w:sdt>
              <w:sdtPr>
                <w:id w:val="-7319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BBE">
              <w:t xml:space="preserve"> Waste </w:t>
            </w:r>
            <w:r w:rsidR="0061022B">
              <w:t>collection c</w:t>
            </w:r>
            <w:r w:rsidR="001B1BBE">
              <w:t xml:space="preserve">ontract </w:t>
            </w:r>
            <w:r w:rsidR="0061022B">
              <w:t>in place</w:t>
            </w:r>
          </w:p>
          <w:p w14:paraId="55036117" w14:textId="3BBDFC44" w:rsidR="0061022B" w:rsidRDefault="009F707D" w:rsidP="000F55E5">
            <w:pPr>
              <w:pStyle w:val="NoSpacing"/>
            </w:pPr>
            <w:r>
              <w:t xml:space="preserve">     </w:t>
            </w:r>
            <w:r w:rsidR="0061022B">
              <w:t>Name of contractor:</w:t>
            </w:r>
          </w:p>
          <w:p w14:paraId="0DBD1DF7" w14:textId="76E23FA7" w:rsidR="009F707D" w:rsidRDefault="009F707D" w:rsidP="000F55E5">
            <w:pPr>
              <w:pStyle w:val="NoSpacing"/>
            </w:pPr>
            <w:r>
              <w:t xml:space="preserve">     Frequency of collection:</w:t>
            </w:r>
          </w:p>
          <w:p w14:paraId="0B00E557" w14:textId="77777777" w:rsidR="009F707D" w:rsidRDefault="009F707D" w:rsidP="000F55E5">
            <w:pPr>
              <w:pStyle w:val="NoSpacing"/>
            </w:pPr>
          </w:p>
          <w:p w14:paraId="538C5509" w14:textId="77777777" w:rsidR="0061022B" w:rsidRDefault="006D4C21" w:rsidP="000F55E5">
            <w:pPr>
              <w:pStyle w:val="NoSpacing"/>
            </w:pPr>
            <w:sdt>
              <w:sdtPr>
                <w:id w:val="27499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22B">
              <w:t xml:space="preserve"> Household Waste Bin</w:t>
            </w:r>
            <w:r w:rsidR="00BF4B79">
              <w:tab/>
            </w:r>
            <w:r w:rsidR="00BF4B79">
              <w:tab/>
            </w:r>
            <w:sdt>
              <w:sdtPr>
                <w:id w:val="-13636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B79">
              <w:t xml:space="preserve"> Other (Specify): </w:t>
            </w:r>
          </w:p>
          <w:p w14:paraId="356658C5" w14:textId="56B8EC61" w:rsidR="00BF4B79" w:rsidRDefault="00BF4B79" w:rsidP="000F55E5">
            <w:pPr>
              <w:pStyle w:val="NoSpacing"/>
            </w:pPr>
          </w:p>
        </w:tc>
      </w:tr>
      <w:tr w:rsidR="00932CEE" w14:paraId="773DA3B0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68FC364B" w14:textId="78ED3A1B" w:rsidR="00932CEE" w:rsidRDefault="00283008" w:rsidP="00140D85">
            <w:pPr>
              <w:pStyle w:val="NoSpacing"/>
            </w:pPr>
            <w:r>
              <w:t>Is the accommodation</w:t>
            </w:r>
          </w:p>
        </w:tc>
        <w:tc>
          <w:tcPr>
            <w:tcW w:w="7655" w:type="dxa"/>
          </w:tcPr>
          <w:p w14:paraId="22BC03AE" w14:textId="6A8AEFFC" w:rsidR="003962C5" w:rsidRDefault="006D4C21" w:rsidP="000F55E5">
            <w:pPr>
              <w:pStyle w:val="NoSpacing"/>
            </w:pPr>
            <w:sdt>
              <w:sdtPr>
                <w:id w:val="-819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2C5">
              <w:t xml:space="preserve"> </w:t>
            </w:r>
            <w:r w:rsidR="00283008">
              <w:t>Wholly indoors</w:t>
            </w:r>
            <w:r w:rsidR="00283008">
              <w:tab/>
            </w:r>
            <w:r w:rsidR="00283008">
              <w:tab/>
            </w:r>
            <w:sdt>
              <w:sdtPr>
                <w:id w:val="-15707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2C5">
              <w:t xml:space="preserve"> </w:t>
            </w:r>
            <w:r w:rsidR="00283008">
              <w:t>Wholly Outdoors</w:t>
            </w:r>
            <w:r w:rsidR="003962C5">
              <w:t xml:space="preserve"> </w:t>
            </w:r>
          </w:p>
          <w:p w14:paraId="0ED7882D" w14:textId="77777777" w:rsidR="003962C5" w:rsidRDefault="003962C5" w:rsidP="000F55E5">
            <w:pPr>
              <w:pStyle w:val="NoSpacing"/>
            </w:pPr>
          </w:p>
          <w:p w14:paraId="0E417125" w14:textId="77777777" w:rsidR="00932CEE" w:rsidRDefault="006D4C21" w:rsidP="000F55E5">
            <w:pPr>
              <w:pStyle w:val="NoSpacing"/>
            </w:pPr>
            <w:sdt>
              <w:sdtPr>
                <w:id w:val="-3390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2C5">
              <w:t xml:space="preserve"> Combination of inside and outside space</w:t>
            </w:r>
          </w:p>
          <w:p w14:paraId="2EBBD741" w14:textId="21E5FAE9" w:rsidR="004F3386" w:rsidRDefault="004F3386" w:rsidP="000F55E5">
            <w:pPr>
              <w:pStyle w:val="NoSpacing"/>
            </w:pPr>
          </w:p>
        </w:tc>
      </w:tr>
      <w:tr w:rsidR="00932CEE" w14:paraId="59B17FCA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12BD974B" w14:textId="561799FB" w:rsidR="00932CEE" w:rsidRDefault="00BB654C" w:rsidP="004F3386">
            <w:pPr>
              <w:pStyle w:val="NoSpacing"/>
            </w:pPr>
            <w:r>
              <w:t>Water Provision</w:t>
            </w:r>
          </w:p>
        </w:tc>
        <w:tc>
          <w:tcPr>
            <w:tcW w:w="7655" w:type="dxa"/>
          </w:tcPr>
          <w:p w14:paraId="6406EB64" w14:textId="720DE55F" w:rsidR="00932CEE" w:rsidRDefault="006D4C21" w:rsidP="000F55E5">
            <w:pPr>
              <w:pStyle w:val="NoSpacing"/>
            </w:pPr>
            <w:sdt>
              <w:sdtPr>
                <w:id w:val="-99055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54C">
              <w:t xml:space="preserve"> Mains Fed drinkers </w:t>
            </w:r>
            <w:r w:rsidR="00BB654C">
              <w:tab/>
            </w:r>
            <w:sdt>
              <w:sdtPr>
                <w:id w:val="-96273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386">
              <w:t xml:space="preserve"> </w:t>
            </w:r>
            <w:r w:rsidR="00BB654C">
              <w:t>Manual Water Receptacles.</w:t>
            </w:r>
          </w:p>
          <w:p w14:paraId="0E61D192" w14:textId="49DBE079" w:rsidR="004F3386" w:rsidRDefault="004F3386" w:rsidP="000F55E5">
            <w:pPr>
              <w:pStyle w:val="NoSpacing"/>
            </w:pPr>
          </w:p>
        </w:tc>
      </w:tr>
      <w:tr w:rsidR="00932CEE" w14:paraId="67C4AE83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0980599A" w14:textId="1CFD53AE" w:rsidR="00932CEE" w:rsidRDefault="00D86F73" w:rsidP="00140D85">
            <w:pPr>
              <w:pStyle w:val="NoSpacing"/>
            </w:pPr>
            <w:r>
              <w:t>Veterinary Facilities</w:t>
            </w:r>
            <w:r w:rsidR="006C621E">
              <w:t>/ Isolation</w:t>
            </w:r>
          </w:p>
        </w:tc>
        <w:tc>
          <w:tcPr>
            <w:tcW w:w="7655" w:type="dxa"/>
          </w:tcPr>
          <w:p w14:paraId="27D803D9" w14:textId="77777777" w:rsidR="004F3386" w:rsidRDefault="006D4C21" w:rsidP="000F55E5">
            <w:pPr>
              <w:pStyle w:val="NoSpacing"/>
            </w:pPr>
            <w:sdt>
              <w:sdtPr>
                <w:id w:val="206359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1E">
              <w:t xml:space="preserve"> Vet Room </w:t>
            </w:r>
            <w:r w:rsidR="00190AD8">
              <w:t>on</w:t>
            </w:r>
            <w:r w:rsidR="006C621E">
              <w:t xml:space="preserve"> </w:t>
            </w:r>
            <w:r w:rsidR="00190AD8">
              <w:t>S</w:t>
            </w:r>
            <w:r w:rsidR="006C621E">
              <w:t>ite</w:t>
            </w:r>
            <w:r w:rsidR="00190AD8">
              <w:t xml:space="preserve"> for a Vet to Visit</w:t>
            </w:r>
            <w:r w:rsidR="006C621E">
              <w:tab/>
            </w:r>
          </w:p>
          <w:p w14:paraId="430892A2" w14:textId="1A256673" w:rsidR="00190AD8" w:rsidRDefault="006C621E" w:rsidP="000F55E5">
            <w:pPr>
              <w:pStyle w:val="NoSpacing"/>
            </w:pPr>
            <w:r>
              <w:tab/>
            </w:r>
          </w:p>
          <w:p w14:paraId="143152A3" w14:textId="77777777" w:rsidR="00932CEE" w:rsidRDefault="006D4C21" w:rsidP="000F55E5">
            <w:pPr>
              <w:pStyle w:val="NoSpacing"/>
            </w:pPr>
            <w:sdt>
              <w:sdtPr>
                <w:id w:val="-9692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1E">
              <w:t xml:space="preserve"> Primates Transported Off-site </w:t>
            </w:r>
            <w:r w:rsidR="00190AD8">
              <w:t>to Vets</w:t>
            </w:r>
          </w:p>
          <w:p w14:paraId="1BFA2E08" w14:textId="538C28DD" w:rsidR="004F3386" w:rsidRDefault="004F3386" w:rsidP="000F55E5">
            <w:pPr>
              <w:pStyle w:val="NoSpacing"/>
            </w:pPr>
          </w:p>
        </w:tc>
      </w:tr>
      <w:tr w:rsidR="00932CEE" w14:paraId="121AAAA9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7F67CDF9" w14:textId="1005C78B" w:rsidR="00932CEE" w:rsidRDefault="00CE73FF" w:rsidP="00140D85">
            <w:pPr>
              <w:pStyle w:val="NoSpacing"/>
            </w:pPr>
            <w:r>
              <w:t>Lighting</w:t>
            </w:r>
          </w:p>
        </w:tc>
        <w:tc>
          <w:tcPr>
            <w:tcW w:w="7655" w:type="dxa"/>
          </w:tcPr>
          <w:p w14:paraId="30604474" w14:textId="77777777" w:rsidR="00932CEE" w:rsidRDefault="006D4C21" w:rsidP="000F55E5">
            <w:pPr>
              <w:pStyle w:val="NoSpacing"/>
            </w:pPr>
            <w:sdt>
              <w:sdtPr>
                <w:id w:val="31938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F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FAB">
              <w:t xml:space="preserve"> </w:t>
            </w:r>
            <w:r w:rsidR="00CE73FF">
              <w:t>Artificial lighting</w:t>
            </w:r>
            <w:r w:rsidR="00837FAB">
              <w:t xml:space="preserve"> (With UV)</w:t>
            </w:r>
            <w:r w:rsidR="00837FAB">
              <w:tab/>
            </w:r>
            <w:r w:rsidR="00837FAB">
              <w:tab/>
            </w:r>
            <w:sdt>
              <w:sdtPr>
                <w:id w:val="-15107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F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FAB">
              <w:t xml:space="preserve"> </w:t>
            </w:r>
            <w:r w:rsidR="00A23061">
              <w:t>Artificial</w:t>
            </w:r>
            <w:r w:rsidR="00837FAB">
              <w:t xml:space="preserve"> Lighting (No UV)</w:t>
            </w:r>
          </w:p>
          <w:p w14:paraId="399FBA0A" w14:textId="77777777" w:rsidR="00A23061" w:rsidRDefault="00A23061" w:rsidP="000F55E5">
            <w:pPr>
              <w:pStyle w:val="NoSpacing"/>
            </w:pPr>
          </w:p>
          <w:p w14:paraId="013B32A6" w14:textId="5269761B" w:rsidR="00A23061" w:rsidRDefault="006D4C21" w:rsidP="000F55E5">
            <w:pPr>
              <w:pStyle w:val="NoSpacing"/>
            </w:pPr>
            <w:sdt>
              <w:sdtPr>
                <w:id w:val="21370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1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4124">
              <w:t xml:space="preserve"> </w:t>
            </w:r>
            <w:r w:rsidR="00A23061">
              <w:t xml:space="preserve">Natural Lighting Only </w:t>
            </w:r>
            <w:r w:rsidR="00A23061">
              <w:tab/>
            </w:r>
            <w:sdt>
              <w:sdtPr>
                <w:id w:val="649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4124">
              <w:t xml:space="preserve"> </w:t>
            </w:r>
            <w:r w:rsidR="00A23061">
              <w:t>Combination of Artificial</w:t>
            </w:r>
            <w:r w:rsidR="00BA4124">
              <w:t xml:space="preserve"> (No UV) &amp; </w:t>
            </w:r>
            <w:r w:rsidR="00A23061">
              <w:t>Natural</w:t>
            </w:r>
          </w:p>
          <w:p w14:paraId="06E1BDFF" w14:textId="77777777" w:rsidR="00A23061" w:rsidRDefault="00A23061" w:rsidP="000F55E5">
            <w:pPr>
              <w:pStyle w:val="NoSpacing"/>
            </w:pPr>
          </w:p>
          <w:p w14:paraId="6B2BEB0B" w14:textId="77777777" w:rsidR="00A23061" w:rsidRDefault="006D4C21" w:rsidP="000F55E5">
            <w:pPr>
              <w:pStyle w:val="NoSpacing"/>
            </w:pPr>
            <w:sdt>
              <w:sdtPr>
                <w:id w:val="1999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1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4124">
              <w:t xml:space="preserve"> Combination of Artificial (with UV) and Natural</w:t>
            </w:r>
          </w:p>
          <w:p w14:paraId="4C55C95C" w14:textId="312D6194" w:rsidR="004F3386" w:rsidRDefault="004F3386" w:rsidP="000F55E5">
            <w:pPr>
              <w:pStyle w:val="NoSpacing"/>
            </w:pPr>
          </w:p>
        </w:tc>
      </w:tr>
      <w:tr w:rsidR="00932CEE" w14:paraId="40E9E366" w14:textId="77777777" w:rsidTr="00410B44">
        <w:tc>
          <w:tcPr>
            <w:tcW w:w="3403" w:type="dxa"/>
            <w:shd w:val="clear" w:color="auto" w:fill="D9E2F3" w:themeFill="accent1" w:themeFillTint="33"/>
            <w:vAlign w:val="center"/>
          </w:tcPr>
          <w:p w14:paraId="2411DFE0" w14:textId="6524258A" w:rsidR="00932CEE" w:rsidRDefault="00BA4124" w:rsidP="00140D85">
            <w:pPr>
              <w:pStyle w:val="NoSpacing"/>
            </w:pPr>
            <w:r>
              <w:t>Food Storage &amp; Preparation</w:t>
            </w:r>
            <w:r w:rsidR="00A83762">
              <w:t xml:space="preserve"> Facilities</w:t>
            </w:r>
          </w:p>
        </w:tc>
        <w:tc>
          <w:tcPr>
            <w:tcW w:w="7655" w:type="dxa"/>
          </w:tcPr>
          <w:p w14:paraId="24B1B368" w14:textId="02DE24C2" w:rsidR="00932CEE" w:rsidRDefault="0096568E" w:rsidP="000F55E5">
            <w:pPr>
              <w:pStyle w:val="NoSpacing"/>
            </w:pPr>
            <w:r>
              <w:t>S</w:t>
            </w:r>
            <w:r w:rsidR="004F3386">
              <w:t xml:space="preserve">eparate </w:t>
            </w:r>
            <w:r>
              <w:t>animal kitchen</w:t>
            </w:r>
            <w:r w:rsidR="00964D21">
              <w:t>?</w:t>
            </w:r>
            <w:r>
              <w:t xml:space="preserve"> </w:t>
            </w:r>
            <w:r>
              <w:tab/>
            </w:r>
            <w:r w:rsidR="00964D21">
              <w:tab/>
            </w:r>
            <w:sdt>
              <w:sdtPr>
                <w:id w:val="-7010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D21">
              <w:t xml:space="preserve"> Yes </w:t>
            </w:r>
            <w:r w:rsidR="00964D21">
              <w:tab/>
            </w:r>
            <w:r w:rsidR="00964D21">
              <w:tab/>
            </w:r>
            <w:r w:rsidR="00964D21">
              <w:tab/>
            </w:r>
            <w:sdt>
              <w:sdtPr>
                <w:id w:val="-2355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D21">
              <w:t xml:space="preserve"> No</w:t>
            </w:r>
          </w:p>
          <w:p w14:paraId="372FEB02" w14:textId="77777777" w:rsidR="00A83762" w:rsidRDefault="00A83762" w:rsidP="000F55E5">
            <w:pPr>
              <w:pStyle w:val="NoSpacing"/>
            </w:pPr>
          </w:p>
          <w:p w14:paraId="7E3CBE5D" w14:textId="3C1AA50F" w:rsidR="00A83762" w:rsidRDefault="00964D21" w:rsidP="000F55E5">
            <w:pPr>
              <w:pStyle w:val="NoSpacing"/>
            </w:pPr>
            <w:r>
              <w:t>Details:</w:t>
            </w:r>
          </w:p>
          <w:p w14:paraId="2FF1B253" w14:textId="77777777" w:rsidR="00964D21" w:rsidRDefault="00964D21" w:rsidP="000F55E5">
            <w:pPr>
              <w:pStyle w:val="NoSpacing"/>
            </w:pPr>
          </w:p>
          <w:p w14:paraId="14B827DB" w14:textId="236B7D0D" w:rsidR="00964D21" w:rsidRDefault="00964D21" w:rsidP="000F55E5">
            <w:pPr>
              <w:pStyle w:val="NoSpacing"/>
            </w:pPr>
          </w:p>
          <w:p w14:paraId="0BBB720E" w14:textId="77777777" w:rsidR="00964D21" w:rsidRDefault="00964D21" w:rsidP="000F55E5">
            <w:pPr>
              <w:pStyle w:val="NoSpacing"/>
            </w:pPr>
          </w:p>
          <w:p w14:paraId="5CC65CFB" w14:textId="77777777" w:rsidR="004F3386" w:rsidRDefault="004F3386" w:rsidP="000F55E5">
            <w:pPr>
              <w:pStyle w:val="NoSpacing"/>
            </w:pPr>
          </w:p>
        </w:tc>
      </w:tr>
      <w:tr w:rsidR="0087620D" w14:paraId="50F629A6" w14:textId="77777777" w:rsidTr="0087620D">
        <w:tc>
          <w:tcPr>
            <w:tcW w:w="3403" w:type="dxa"/>
            <w:shd w:val="clear" w:color="auto" w:fill="D9E2F3" w:themeFill="accent1" w:themeFillTint="33"/>
            <w:vAlign w:val="center"/>
          </w:tcPr>
          <w:p w14:paraId="7E932430" w14:textId="21091BFB" w:rsidR="0087620D" w:rsidRDefault="0087620D" w:rsidP="00140D85">
            <w:pPr>
              <w:pStyle w:val="NoSpacing"/>
            </w:pPr>
            <w:r>
              <w:t>Indoor Accommodation Measurement (Metres)</w:t>
            </w:r>
          </w:p>
        </w:tc>
        <w:tc>
          <w:tcPr>
            <w:tcW w:w="7655" w:type="dxa"/>
            <w:vAlign w:val="center"/>
          </w:tcPr>
          <w:p w14:paraId="6DE04CFB" w14:textId="3204605E" w:rsidR="0087620D" w:rsidRDefault="0087620D" w:rsidP="0087620D">
            <w:pPr>
              <w:pStyle w:val="NoSpacing"/>
            </w:pPr>
            <w:r>
              <w:t>Width:</w:t>
            </w:r>
            <w:r>
              <w:tab/>
            </w:r>
            <w:r>
              <w:tab/>
            </w:r>
            <w:r>
              <w:tab/>
              <w:t xml:space="preserve">   Length: </w:t>
            </w:r>
            <w:r>
              <w:tab/>
              <w:t xml:space="preserve">                      Height:</w:t>
            </w:r>
          </w:p>
        </w:tc>
      </w:tr>
      <w:tr w:rsidR="0087620D" w14:paraId="131EF38E" w14:textId="77777777" w:rsidTr="0087620D">
        <w:tc>
          <w:tcPr>
            <w:tcW w:w="3403" w:type="dxa"/>
            <w:shd w:val="clear" w:color="auto" w:fill="D9E2F3" w:themeFill="accent1" w:themeFillTint="33"/>
            <w:vAlign w:val="center"/>
          </w:tcPr>
          <w:p w14:paraId="60D51BFF" w14:textId="01B4F61E" w:rsidR="0087620D" w:rsidRDefault="0087620D" w:rsidP="0087620D">
            <w:pPr>
              <w:pStyle w:val="NoSpacing"/>
            </w:pPr>
            <w:r>
              <w:t>Outdoor Accommodation Measurement (Metres)</w:t>
            </w:r>
          </w:p>
        </w:tc>
        <w:tc>
          <w:tcPr>
            <w:tcW w:w="7655" w:type="dxa"/>
            <w:vAlign w:val="center"/>
          </w:tcPr>
          <w:p w14:paraId="6A9FE4F1" w14:textId="15DCB8AB" w:rsidR="0087620D" w:rsidRDefault="0087620D" w:rsidP="0087620D">
            <w:pPr>
              <w:pStyle w:val="NoSpacing"/>
            </w:pPr>
            <w:r>
              <w:t>Width:</w:t>
            </w:r>
            <w:r>
              <w:tab/>
            </w:r>
            <w:r>
              <w:tab/>
            </w:r>
            <w:r>
              <w:tab/>
              <w:t xml:space="preserve">   Length: </w:t>
            </w:r>
            <w:r>
              <w:tab/>
              <w:t xml:space="preserve">                      Height:</w:t>
            </w:r>
          </w:p>
        </w:tc>
      </w:tr>
    </w:tbl>
    <w:p w14:paraId="1E9953EA" w14:textId="77777777" w:rsidR="003A546B" w:rsidRDefault="003A546B" w:rsidP="000F55E5">
      <w:pPr>
        <w:pStyle w:val="NoSpacing"/>
      </w:pPr>
    </w:p>
    <w:p w14:paraId="427CF07D" w14:textId="77777777" w:rsidR="003A546B" w:rsidRDefault="003A546B" w:rsidP="000F55E5">
      <w:pPr>
        <w:pStyle w:val="NoSpacing"/>
      </w:pPr>
    </w:p>
    <w:p w14:paraId="0C10FC9F" w14:textId="77777777" w:rsidR="00AE09DF" w:rsidRDefault="00AE09DF" w:rsidP="000F55E5">
      <w:pPr>
        <w:pStyle w:val="NoSpacing"/>
      </w:pPr>
    </w:p>
    <w:p w14:paraId="5959AD57" w14:textId="77777777" w:rsidR="00280039" w:rsidRDefault="00280039" w:rsidP="000F55E5">
      <w:pPr>
        <w:pStyle w:val="NoSpacing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679"/>
        <w:gridCol w:w="6379"/>
      </w:tblGrid>
      <w:tr w:rsidR="003678CE" w14:paraId="32E78991" w14:textId="77777777" w:rsidTr="003678CE">
        <w:tc>
          <w:tcPr>
            <w:tcW w:w="11058" w:type="dxa"/>
            <w:gridSpan w:val="2"/>
            <w:shd w:val="clear" w:color="auto" w:fill="D9E2F3" w:themeFill="accent1" w:themeFillTint="33"/>
          </w:tcPr>
          <w:p w14:paraId="51FEB160" w14:textId="196C12A4" w:rsidR="003678CE" w:rsidRPr="00A71A77" w:rsidRDefault="003678CE" w:rsidP="00A71A77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77">
              <w:rPr>
                <w:b/>
                <w:bCs/>
                <w:sz w:val="28"/>
                <w:szCs w:val="28"/>
              </w:rPr>
              <w:t>Supporting Document Checklist</w:t>
            </w:r>
          </w:p>
        </w:tc>
      </w:tr>
      <w:tr w:rsidR="003678CE" w14:paraId="478643D8" w14:textId="77777777" w:rsidTr="00A4349F">
        <w:tc>
          <w:tcPr>
            <w:tcW w:w="4679" w:type="dxa"/>
            <w:shd w:val="clear" w:color="auto" w:fill="D9E2F3" w:themeFill="accent1" w:themeFillTint="33"/>
            <w:vAlign w:val="center"/>
          </w:tcPr>
          <w:p w14:paraId="77954368" w14:textId="16B60D66" w:rsidR="003678CE" w:rsidRPr="003B5586" w:rsidRDefault="003678CE" w:rsidP="003B5586">
            <w:pPr>
              <w:jc w:val="center"/>
              <w:rPr>
                <w:b/>
                <w:bCs/>
              </w:rPr>
            </w:pPr>
            <w:r w:rsidRPr="003B5586">
              <w:rPr>
                <w:b/>
                <w:bCs/>
              </w:rPr>
              <w:t>Standard Operating Procedures</w:t>
            </w:r>
          </w:p>
        </w:tc>
        <w:tc>
          <w:tcPr>
            <w:tcW w:w="6379" w:type="dxa"/>
            <w:shd w:val="clear" w:color="auto" w:fill="D9E2F3" w:themeFill="accent1" w:themeFillTint="33"/>
            <w:vAlign w:val="center"/>
          </w:tcPr>
          <w:p w14:paraId="3447F4C7" w14:textId="3CAF4A36" w:rsidR="003678CE" w:rsidRPr="003B5586" w:rsidRDefault="003678CE" w:rsidP="003B5586">
            <w:pPr>
              <w:jc w:val="center"/>
              <w:rPr>
                <w:b/>
                <w:bCs/>
              </w:rPr>
            </w:pPr>
            <w:r w:rsidRPr="003B5586">
              <w:rPr>
                <w:b/>
                <w:bCs/>
              </w:rPr>
              <w:t>Activity Specific Procedures</w:t>
            </w:r>
          </w:p>
        </w:tc>
      </w:tr>
      <w:tr w:rsidR="003678CE" w14:paraId="296B623D" w14:textId="77777777" w:rsidTr="00A4349F">
        <w:tc>
          <w:tcPr>
            <w:tcW w:w="4679" w:type="dxa"/>
            <w:vAlign w:val="center"/>
          </w:tcPr>
          <w:p w14:paraId="156F6FF1" w14:textId="41DA52DC" w:rsidR="003678CE" w:rsidRPr="003B5586" w:rsidRDefault="006D4C21" w:rsidP="003B558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3926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0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071" w:rsidRPr="003B5586">
              <w:rPr>
                <w:rFonts w:cs="Arial"/>
              </w:rPr>
              <w:t xml:space="preserve"> </w:t>
            </w:r>
            <w:r w:rsidR="00004071">
              <w:rPr>
                <w:rFonts w:cs="Arial"/>
              </w:rPr>
              <w:tab/>
            </w:r>
            <w:r w:rsidR="00004071" w:rsidRPr="00612DD3">
              <w:rPr>
                <w:rFonts w:eastAsia="Times New Roman" w:cs="Arial"/>
                <w:color w:val="0B0C0C"/>
                <w:lang w:eastAsia="en-GB"/>
              </w:rPr>
              <w:t xml:space="preserve">Repair and maintenance procedure/ </w:t>
            </w:r>
            <w:r w:rsidR="00004071">
              <w:rPr>
                <w:rFonts w:eastAsia="Times New Roman" w:cs="Arial"/>
                <w:color w:val="0B0C0C"/>
                <w:lang w:eastAsia="en-GB"/>
              </w:rPr>
              <w:tab/>
            </w:r>
            <w:r w:rsidR="00004071" w:rsidRPr="00612DD3">
              <w:rPr>
                <w:rFonts w:eastAsia="Times New Roman" w:cs="Arial"/>
                <w:color w:val="0B0C0C"/>
                <w:lang w:eastAsia="en-GB"/>
              </w:rPr>
              <w:t>programme.</w:t>
            </w:r>
          </w:p>
        </w:tc>
        <w:tc>
          <w:tcPr>
            <w:tcW w:w="6379" w:type="dxa"/>
            <w:vAlign w:val="center"/>
          </w:tcPr>
          <w:p w14:paraId="6F263FD3" w14:textId="5BC3ACBA" w:rsidR="003678CE" w:rsidRPr="000F55E5" w:rsidRDefault="006D4C21" w:rsidP="000F55E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8539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55E5">
              <w:rPr>
                <w:rFonts w:cs="Arial"/>
              </w:rPr>
              <w:t xml:space="preserve"> </w:t>
            </w:r>
            <w:r w:rsidR="000F55E5">
              <w:rPr>
                <w:rFonts w:cs="Arial"/>
              </w:rPr>
              <w:tab/>
            </w:r>
            <w:r w:rsidR="000F55E5" w:rsidRPr="000F55E5">
              <w:rPr>
                <w:rFonts w:cs="Arial"/>
              </w:rPr>
              <w:t xml:space="preserve">Introduction of new </w:t>
            </w:r>
            <w:r w:rsidR="00EC6FAC">
              <w:rPr>
                <w:rFonts w:cs="Arial"/>
              </w:rPr>
              <w:t>primates</w:t>
            </w:r>
            <w:r w:rsidR="000F55E5" w:rsidRPr="000F55E5">
              <w:rPr>
                <w:rFonts w:cs="Arial"/>
              </w:rPr>
              <w:t xml:space="preserve"> to the collection </w:t>
            </w:r>
            <w:r w:rsidR="000F55E5">
              <w:rPr>
                <w:rFonts w:cs="Arial"/>
              </w:rPr>
              <w:tab/>
            </w:r>
            <w:r w:rsidR="000F55E5" w:rsidRPr="000F55E5">
              <w:rPr>
                <w:rFonts w:cs="Arial"/>
              </w:rPr>
              <w:t xml:space="preserve">and/or existing groups of </w:t>
            </w:r>
            <w:r w:rsidR="00EC6FAC">
              <w:rPr>
                <w:rFonts w:cs="Arial"/>
              </w:rPr>
              <w:t>primates</w:t>
            </w:r>
            <w:r w:rsidR="000F55E5" w:rsidRPr="000F55E5">
              <w:rPr>
                <w:rFonts w:cs="Arial"/>
              </w:rPr>
              <w:t xml:space="preserve"> procedure. </w:t>
            </w:r>
          </w:p>
        </w:tc>
      </w:tr>
      <w:tr w:rsidR="00DC1282" w14:paraId="6CB51133" w14:textId="77777777" w:rsidTr="00A4349F">
        <w:tc>
          <w:tcPr>
            <w:tcW w:w="4679" w:type="dxa"/>
            <w:vAlign w:val="center"/>
          </w:tcPr>
          <w:p w14:paraId="17A476E2" w14:textId="5765ACDE" w:rsidR="00DC1282" w:rsidRPr="003B5586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860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Cleaning and Hygiene procedure</w:t>
            </w:r>
          </w:p>
        </w:tc>
        <w:tc>
          <w:tcPr>
            <w:tcW w:w="6379" w:type="dxa"/>
          </w:tcPr>
          <w:p w14:paraId="7EE54FD3" w14:textId="77777777" w:rsidR="00DC1282" w:rsidRPr="0061545E" w:rsidRDefault="006D4C21" w:rsidP="00DC12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color w:val="000000"/>
                <w:szCs w:val="24"/>
                <w:lang w:eastAsia="en-GB"/>
              </w:rPr>
            </w:pPr>
            <w:sdt>
              <w:sdtPr>
                <w:rPr>
                  <w:rFonts w:cs="Arial"/>
                </w:rPr>
                <w:id w:val="12185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>
              <w:rPr>
                <w:rFonts w:cs="Arial"/>
              </w:rPr>
              <w:tab/>
            </w:r>
            <w:r w:rsidR="00DC1282" w:rsidRPr="0061545E">
              <w:rPr>
                <w:rFonts w:cs="Arial"/>
                <w:bCs/>
                <w:color w:val="000000"/>
                <w:szCs w:val="24"/>
                <w:lang w:eastAsia="en-GB"/>
              </w:rPr>
              <w:t>The individual diet plans for each primate.</w:t>
            </w:r>
          </w:p>
          <w:p w14:paraId="1B7182D6" w14:textId="7BF63DFC" w:rsidR="00DC1282" w:rsidRPr="000F55E5" w:rsidRDefault="00DC1282" w:rsidP="00DC1282">
            <w:pPr>
              <w:rPr>
                <w:rFonts w:cs="Arial"/>
              </w:rPr>
            </w:pPr>
            <w:r>
              <w:rPr>
                <w:rFonts w:cs="Arial"/>
                <w:b/>
                <w:color w:val="000000"/>
                <w:szCs w:val="24"/>
                <w:lang w:eastAsia="en-GB"/>
              </w:rPr>
              <w:tab/>
            </w:r>
            <w:r w:rsidRPr="0061545E">
              <w:rPr>
                <w:rFonts w:cs="Arial"/>
                <w:b/>
                <w:color w:val="000000"/>
                <w:szCs w:val="24"/>
                <w:lang w:eastAsia="en-GB"/>
              </w:rPr>
              <w:t xml:space="preserve">This must be created based on guidance </w:t>
            </w:r>
            <w:r>
              <w:rPr>
                <w:rFonts w:cs="Arial"/>
                <w:b/>
                <w:color w:val="000000"/>
                <w:szCs w:val="24"/>
                <w:lang w:eastAsia="en-GB"/>
              </w:rPr>
              <w:tab/>
            </w:r>
            <w:r w:rsidRPr="0061545E">
              <w:rPr>
                <w:rFonts w:cs="Arial"/>
                <w:b/>
                <w:color w:val="000000"/>
                <w:szCs w:val="24"/>
                <w:lang w:eastAsia="en-GB"/>
              </w:rPr>
              <w:t xml:space="preserve">from a </w:t>
            </w:r>
            <w:r w:rsidR="0087620D">
              <w:rPr>
                <w:rFonts w:cs="Arial"/>
                <w:b/>
                <w:color w:val="000000"/>
                <w:szCs w:val="24"/>
                <w:lang w:eastAsia="en-GB"/>
              </w:rPr>
              <w:t>v</w:t>
            </w:r>
            <w:r w:rsidRPr="0061545E">
              <w:rPr>
                <w:rFonts w:cs="Arial"/>
                <w:b/>
                <w:color w:val="000000"/>
                <w:szCs w:val="24"/>
                <w:lang w:eastAsia="en-GB"/>
              </w:rPr>
              <w:t xml:space="preserve">et </w:t>
            </w:r>
            <w:r w:rsidR="001F6896">
              <w:rPr>
                <w:rFonts w:cs="Arial"/>
                <w:b/>
                <w:color w:val="000000"/>
                <w:szCs w:val="24"/>
                <w:lang w:eastAsia="en-GB"/>
              </w:rPr>
              <w:tab/>
            </w:r>
            <w:r w:rsidRPr="0061545E">
              <w:rPr>
                <w:rFonts w:cs="Arial"/>
                <w:b/>
                <w:color w:val="000000"/>
                <w:szCs w:val="24"/>
                <w:lang w:eastAsia="en-GB"/>
              </w:rPr>
              <w:t>or primate dietary expert.</w:t>
            </w:r>
          </w:p>
        </w:tc>
      </w:tr>
      <w:tr w:rsidR="00DC1282" w14:paraId="6FD2E82C" w14:textId="77777777" w:rsidTr="00A4349F">
        <w:tc>
          <w:tcPr>
            <w:tcW w:w="4679" w:type="dxa"/>
            <w:vAlign w:val="center"/>
          </w:tcPr>
          <w:p w14:paraId="7961B9F9" w14:textId="0BC93966" w:rsidR="00DC1282" w:rsidRPr="003B5586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562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 xml:space="preserve">Immature </w:t>
            </w:r>
            <w:r w:rsidR="009B5F98">
              <w:rPr>
                <w:rFonts w:cs="Arial"/>
              </w:rPr>
              <w:t>Primates</w:t>
            </w:r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>O</w:t>
            </w:r>
            <w:r w:rsidR="00DC1282" w:rsidRPr="003B5586">
              <w:rPr>
                <w:rFonts w:cs="Arial"/>
              </w:rPr>
              <w:t xml:space="preserve">pportunities </w:t>
            </w:r>
            <w:r w:rsidR="006556AF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procedure</w:t>
            </w:r>
          </w:p>
        </w:tc>
        <w:tc>
          <w:tcPr>
            <w:tcW w:w="6379" w:type="dxa"/>
            <w:vAlign w:val="center"/>
          </w:tcPr>
          <w:p w14:paraId="35288DC1" w14:textId="2A2531FE" w:rsidR="00DC1282" w:rsidRPr="000F55E5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641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142D5D">
              <w:t xml:space="preserve"> </w:t>
            </w:r>
            <w:r w:rsidR="00DC1282">
              <w:tab/>
              <w:t>B</w:t>
            </w:r>
            <w:r w:rsidR="00DC1282" w:rsidRPr="00142D5D">
              <w:t xml:space="preserve">reeding health and management plan provided by the </w:t>
            </w:r>
            <w:r w:rsidR="001F6896">
              <w:tab/>
            </w:r>
            <w:r w:rsidR="00DC1282" w:rsidRPr="00142D5D">
              <w:t>veterinarian</w:t>
            </w:r>
            <w:r w:rsidR="00DC1282">
              <w:t xml:space="preserve"> where breeding is planned.</w:t>
            </w:r>
          </w:p>
        </w:tc>
      </w:tr>
      <w:tr w:rsidR="00DC1282" w14:paraId="04FD5878" w14:textId="77777777" w:rsidTr="00A4349F">
        <w:tc>
          <w:tcPr>
            <w:tcW w:w="4679" w:type="dxa"/>
            <w:vAlign w:val="center"/>
          </w:tcPr>
          <w:p w14:paraId="0921CFA2" w14:textId="4D06BDB2" w:rsidR="00DC1282" w:rsidRPr="003B5586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169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 xml:space="preserve">Separating/ grouping of </w:t>
            </w:r>
            <w:r w:rsidR="009B5F98">
              <w:rPr>
                <w:rFonts w:cs="Arial"/>
              </w:rPr>
              <w:t>primates</w:t>
            </w:r>
            <w:r w:rsidR="006556AF">
              <w:rPr>
                <w:rFonts w:cs="Arial"/>
              </w:rPr>
              <w:t xml:space="preserve"> </w:t>
            </w:r>
            <w:r w:rsidR="006556AF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p</w:t>
            </w:r>
            <w:r w:rsidR="0087620D">
              <w:rPr>
                <w:rFonts w:cs="Arial"/>
              </w:rPr>
              <w:t xml:space="preserve">rocedure. </w:t>
            </w:r>
          </w:p>
        </w:tc>
        <w:tc>
          <w:tcPr>
            <w:tcW w:w="6379" w:type="dxa"/>
            <w:vAlign w:val="center"/>
          </w:tcPr>
          <w:p w14:paraId="71271FD6" w14:textId="63AA5C6E" w:rsidR="00DC1282" w:rsidRPr="000F55E5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8532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>
              <w:rPr>
                <w:rFonts w:cs="Arial"/>
              </w:rPr>
              <w:tab/>
              <w:t>Contraception plan for non-breeding primates.</w:t>
            </w:r>
          </w:p>
        </w:tc>
      </w:tr>
      <w:tr w:rsidR="00DC1282" w14:paraId="2C8281A4" w14:textId="77777777" w:rsidTr="00A4349F">
        <w:tc>
          <w:tcPr>
            <w:tcW w:w="4679" w:type="dxa"/>
            <w:vAlign w:val="center"/>
          </w:tcPr>
          <w:p w14:paraId="0637B3A9" w14:textId="77361EA3" w:rsidR="00DC1282" w:rsidRPr="003B5586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767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Written Emergency Plan covering fire </w:t>
            </w:r>
            <w:r w:rsidR="00DC1282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(evacuation, firefighting equipment,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how animals are evacuated and kept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safe during </w:t>
            </w:r>
            <w:r w:rsidR="00DC1282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the emergency, smoke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&amp; CO detector locations/ testing &amp; fire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drills), loss of utilities, extremes of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weather/ temperature, breakdown </w:t>
            </w:r>
            <w:r w:rsidR="00DC1282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of vehicle during animal transport,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alternative accommodation provision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 xml:space="preserve">in the event of premises becoming </w:t>
            </w:r>
            <w:r w:rsidR="006556AF">
              <w:rPr>
                <w:rFonts w:cs="Arial"/>
              </w:rPr>
              <w:tab/>
            </w:r>
            <w:r w:rsidR="00DC1282" w:rsidRPr="003747F6">
              <w:rPr>
                <w:rFonts w:cs="Arial"/>
              </w:rPr>
              <w:t>uninhabitable</w:t>
            </w:r>
            <w:r w:rsidR="00DC1282">
              <w:rPr>
                <w:rFonts w:cs="Arial"/>
              </w:rPr>
              <w:t xml:space="preserve">, </w:t>
            </w:r>
            <w:r w:rsidR="00DC1282" w:rsidRPr="00612DD3">
              <w:rPr>
                <w:rFonts w:cs="Arial"/>
              </w:rPr>
              <w:t>an up-to</w:t>
            </w:r>
            <w:r w:rsidR="00DC1282">
              <w:rPr>
                <w:rFonts w:cs="Arial"/>
              </w:rPr>
              <w:t xml:space="preserve">- </w:t>
            </w:r>
            <w:r w:rsidR="00DC1282" w:rsidRPr="00612DD3">
              <w:rPr>
                <w:rFonts w:cs="Arial"/>
              </w:rPr>
              <w:t xml:space="preserve">date list of </w:t>
            </w:r>
            <w:r w:rsidR="006556AF">
              <w:rPr>
                <w:rFonts w:cs="Arial"/>
              </w:rPr>
              <w:tab/>
            </w:r>
            <w:r w:rsidR="00DC1282" w:rsidRPr="00612DD3">
              <w:rPr>
                <w:rFonts w:cs="Arial"/>
              </w:rPr>
              <w:t xml:space="preserve">emergency contact details that </w:t>
            </w:r>
            <w:r w:rsidR="006556AF">
              <w:rPr>
                <w:rFonts w:cs="Arial"/>
              </w:rPr>
              <w:tab/>
            </w:r>
            <w:r w:rsidR="00DC1282" w:rsidRPr="00612DD3">
              <w:rPr>
                <w:rFonts w:cs="Arial"/>
              </w:rPr>
              <w:t>includes the fire service and police</w:t>
            </w:r>
            <w:r w:rsidR="00DC1282" w:rsidRPr="003747F6">
              <w:rPr>
                <w:rFonts w:cs="Arial"/>
              </w:rPr>
              <w:t>.</w:t>
            </w:r>
          </w:p>
        </w:tc>
        <w:tc>
          <w:tcPr>
            <w:tcW w:w="6379" w:type="dxa"/>
          </w:tcPr>
          <w:p w14:paraId="37CBFA00" w14:textId="09DED065" w:rsidR="00DC1282" w:rsidRDefault="006D4C21" w:rsidP="00DC12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color w:val="000000"/>
                <w:sz w:val="20"/>
                <w:lang w:eastAsia="en-GB"/>
              </w:rPr>
            </w:pPr>
            <w:sdt>
              <w:sdtPr>
                <w:rPr>
                  <w:rFonts w:cs="Arial"/>
                </w:rPr>
                <w:id w:val="7947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>
              <w:rPr>
                <w:rFonts w:cs="Arial"/>
              </w:rPr>
              <w:t xml:space="preserve"> </w:t>
            </w:r>
            <w:r w:rsidR="001759DF">
              <w:rPr>
                <w:rFonts w:cs="Arial"/>
              </w:rPr>
              <w:tab/>
            </w:r>
            <w:r w:rsidR="00DC1282">
              <w:rPr>
                <w:rFonts w:cs="Arial"/>
              </w:rPr>
              <w:tab/>
            </w:r>
            <w:r w:rsidR="00DC1282" w:rsidRPr="000F55E5">
              <w:rPr>
                <w:rFonts w:cs="Arial"/>
              </w:rPr>
              <w:t>Register of</w:t>
            </w:r>
            <w:r w:rsidR="00DC1282">
              <w:rPr>
                <w:rFonts w:cs="Arial"/>
              </w:rPr>
              <w:t xml:space="preserve"> primates which includes</w:t>
            </w:r>
            <w:r w:rsidR="00DC1282">
              <w:rPr>
                <w:rFonts w:cs="Arial"/>
                <w:bCs/>
                <w:color w:val="000000"/>
                <w:sz w:val="20"/>
                <w:lang w:eastAsia="en-GB"/>
              </w:rPr>
              <w:t>:</w:t>
            </w:r>
          </w:p>
          <w:p w14:paraId="27429630" w14:textId="0A373C39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its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name;</w:t>
            </w:r>
            <w:proofErr w:type="gramEnd"/>
          </w:p>
          <w:p w14:paraId="40886E27" w14:textId="59673927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its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sex;</w:t>
            </w:r>
            <w:proofErr w:type="gramEnd"/>
          </w:p>
          <w:p w14:paraId="4CF6A948" w14:textId="47B6081D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its microchip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number;</w:t>
            </w:r>
            <w:proofErr w:type="gramEnd"/>
          </w:p>
          <w:p w14:paraId="2DC90434" w14:textId="7EB2CB3B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its date of birth or, if not known, its approximate date of</w:t>
            </w:r>
            <w:r w:rsidR="00A4349F"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birth;</w:t>
            </w:r>
            <w:proofErr w:type="gramEnd"/>
          </w:p>
          <w:p w14:paraId="13B2F897" w14:textId="58FF47BE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its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species;</w:t>
            </w:r>
            <w:proofErr w:type="gramEnd"/>
          </w:p>
          <w:p w14:paraId="53F76716" w14:textId="42D76C71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its colour and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markings;</w:t>
            </w:r>
            <w:proofErr w:type="gramEnd"/>
          </w:p>
          <w:p w14:paraId="553A939A" w14:textId="5D98F315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the name and contact details of its previous keeper (where applicable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);</w:t>
            </w:r>
            <w:proofErr w:type="gramEnd"/>
          </w:p>
          <w:p w14:paraId="433D6844" w14:textId="6F8D28C6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the date and </w:t>
            </w:r>
            <w:proofErr w:type="gramStart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cause</w:t>
            </w:r>
            <w:proofErr w:type="gramEnd"/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 of its death (where applicable); and</w:t>
            </w:r>
          </w:p>
          <w:p w14:paraId="21F4197C" w14:textId="794816A0" w:rsidR="00DC1282" w:rsidRPr="00A4349F" w:rsidRDefault="00DC1282" w:rsidP="00A4349F">
            <w:pPr>
              <w:pStyle w:val="ListParagraph"/>
              <w:numPr>
                <w:ilvl w:val="0"/>
                <w:numId w:val="6"/>
              </w:numPr>
              <w:tabs>
                <w:tab w:val="left" w:pos="36"/>
              </w:tabs>
              <w:spacing w:before="40" w:after="40"/>
              <w:rPr>
                <w:rFonts w:cs="Arial"/>
                <w:bCs/>
                <w:color w:val="000000"/>
                <w:szCs w:val="24"/>
                <w:lang w:eastAsia="en-GB"/>
              </w:rPr>
            </w:pP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where the primate is permanently transferred to other premises, the name and contact details</w:t>
            </w:r>
            <w:r w:rsidR="00A4349F"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 </w:t>
            </w: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of the new keeper (where applicable) and the address of the place to which it has been</w:t>
            </w:r>
            <w:r w:rsidR="006556AF"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 xml:space="preserve"> </w:t>
            </w:r>
            <w:r w:rsidRPr="00A4349F">
              <w:rPr>
                <w:rFonts w:ascii="Arial" w:hAnsi="Arial" w:cs="Arial"/>
                <w:bCs/>
                <w:color w:val="000000"/>
                <w:szCs w:val="24"/>
                <w:lang w:eastAsia="en-GB"/>
              </w:rPr>
              <w:t>relocated</w:t>
            </w:r>
          </w:p>
        </w:tc>
      </w:tr>
      <w:tr w:rsidR="00DC1282" w14:paraId="6C7CD878" w14:textId="77777777" w:rsidTr="00A4349F">
        <w:tc>
          <w:tcPr>
            <w:tcW w:w="4679" w:type="dxa"/>
            <w:vAlign w:val="center"/>
          </w:tcPr>
          <w:p w14:paraId="60B80F72" w14:textId="0F3D98CC" w:rsidR="00DC1282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1298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 xml:space="preserve">Disease control and prevention </w:t>
            </w:r>
            <w:r w:rsidR="006556AF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procedure including zoonoses</w:t>
            </w:r>
            <w:r w:rsidR="00DC1282">
              <w:rPr>
                <w:rFonts w:cs="Arial"/>
              </w:rPr>
              <w:t>.</w:t>
            </w:r>
          </w:p>
        </w:tc>
        <w:tc>
          <w:tcPr>
            <w:tcW w:w="6379" w:type="dxa"/>
            <w:vAlign w:val="center"/>
          </w:tcPr>
          <w:p w14:paraId="3BE9C961" w14:textId="64EBB4A3" w:rsidR="00DC1282" w:rsidRDefault="006D4C21" w:rsidP="00DC1282">
            <w:sdt>
              <w:sdtPr>
                <w:rPr>
                  <w:rFonts w:cs="Arial"/>
                </w:rPr>
                <w:id w:val="65905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>
              <w:t xml:space="preserve"> </w:t>
            </w:r>
            <w:r w:rsidR="00DC1282">
              <w:tab/>
              <w:t xml:space="preserve">A written procedure for special circumstances, </w:t>
            </w:r>
            <w:r w:rsidR="00DC1282">
              <w:tab/>
              <w:t>including contingencies in the event of:</w:t>
            </w:r>
          </w:p>
          <w:p w14:paraId="12DF5559" w14:textId="1C768DC4" w:rsidR="00DC1282" w:rsidRDefault="00DC1282" w:rsidP="00DC1282">
            <w:r>
              <w:tab/>
              <w:t>(a)the temporary isolation of any primate including</w:t>
            </w:r>
            <w:r w:rsidR="001F6896">
              <w:t xml:space="preserve"> </w:t>
            </w:r>
            <w:r w:rsidR="001F6896">
              <w:tab/>
            </w:r>
            <w:r>
              <w:t xml:space="preserve">arrangements for ensuring that the </w:t>
            </w:r>
            <w:r>
              <w:tab/>
              <w:t xml:space="preserve">welfare needs of </w:t>
            </w:r>
            <w:r w:rsidR="001F6896">
              <w:tab/>
            </w:r>
            <w:r>
              <w:t xml:space="preserve">any primate that is being temporarily isolated are met </w:t>
            </w:r>
            <w:r w:rsidR="001F6896">
              <w:tab/>
            </w:r>
            <w:r>
              <w:t>during the period of its isolation.</w:t>
            </w:r>
          </w:p>
          <w:p w14:paraId="1CD9F945" w14:textId="2759D8A2" w:rsidR="00DC1282" w:rsidRDefault="00DC1282" w:rsidP="00DC1282">
            <w:r>
              <w:tab/>
              <w:t>(b)the death or escape of a primate; and</w:t>
            </w:r>
          </w:p>
          <w:p w14:paraId="10356BFF" w14:textId="7F307DC6" w:rsidR="00DC1282" w:rsidRDefault="00DC1282" w:rsidP="00DC1282">
            <w:r>
              <w:tab/>
              <w:t xml:space="preserve">(c)the care of the primates following the revocation of </w:t>
            </w:r>
            <w:r w:rsidR="006556AF">
              <w:tab/>
            </w:r>
            <w:r>
              <w:t>the licence or the death of the licence holder</w:t>
            </w:r>
          </w:p>
        </w:tc>
      </w:tr>
      <w:tr w:rsidR="00DC1282" w14:paraId="34C1EA9B" w14:textId="77777777" w:rsidTr="00A4349F">
        <w:tc>
          <w:tcPr>
            <w:tcW w:w="4679" w:type="dxa"/>
            <w:vAlign w:val="center"/>
          </w:tcPr>
          <w:p w14:paraId="0C8974B3" w14:textId="32EBD067" w:rsidR="00DC1282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051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Transpor</w:t>
            </w:r>
            <w:r w:rsidR="00650F45">
              <w:rPr>
                <w:rFonts w:cs="Arial"/>
              </w:rPr>
              <w:t xml:space="preserve">tation </w:t>
            </w:r>
            <w:r w:rsidR="00DC1282" w:rsidRPr="003B5586">
              <w:rPr>
                <w:rFonts w:cs="Arial"/>
              </w:rPr>
              <w:t>Procedure</w:t>
            </w:r>
          </w:p>
        </w:tc>
        <w:tc>
          <w:tcPr>
            <w:tcW w:w="6379" w:type="dxa"/>
            <w:shd w:val="clear" w:color="auto" w:fill="D9E2F3" w:themeFill="accent1" w:themeFillTint="33"/>
          </w:tcPr>
          <w:p w14:paraId="104EA94F" w14:textId="56FAA548" w:rsidR="00DC1282" w:rsidRPr="00D55995" w:rsidRDefault="00D55995" w:rsidP="00D55995">
            <w:pPr>
              <w:jc w:val="center"/>
              <w:rPr>
                <w:b/>
                <w:bCs/>
                <w:szCs w:val="24"/>
              </w:rPr>
            </w:pPr>
            <w:r w:rsidRPr="00D55995">
              <w:rPr>
                <w:b/>
                <w:bCs/>
                <w:szCs w:val="24"/>
              </w:rPr>
              <w:t xml:space="preserve">Also </w:t>
            </w:r>
            <w:r w:rsidR="006556AF">
              <w:rPr>
                <w:b/>
                <w:bCs/>
                <w:szCs w:val="24"/>
              </w:rPr>
              <w:t>r</w:t>
            </w:r>
            <w:r w:rsidRPr="00D55995">
              <w:rPr>
                <w:b/>
                <w:bCs/>
                <w:szCs w:val="24"/>
              </w:rPr>
              <w:t xml:space="preserve">equired where a Primate is a </w:t>
            </w:r>
            <w:r w:rsidR="006556AF">
              <w:rPr>
                <w:b/>
                <w:bCs/>
                <w:szCs w:val="24"/>
              </w:rPr>
              <w:t xml:space="preserve">listed </w:t>
            </w:r>
            <w:r w:rsidRPr="00D55995">
              <w:rPr>
                <w:b/>
                <w:bCs/>
                <w:szCs w:val="24"/>
              </w:rPr>
              <w:t>DWA</w:t>
            </w:r>
          </w:p>
        </w:tc>
      </w:tr>
      <w:tr w:rsidR="00DC1282" w14:paraId="55B9F31C" w14:textId="77777777" w:rsidTr="00A4349F">
        <w:tc>
          <w:tcPr>
            <w:tcW w:w="4679" w:type="dxa"/>
            <w:vAlign w:val="center"/>
          </w:tcPr>
          <w:p w14:paraId="0E520AE9" w14:textId="21F2278F" w:rsidR="00DC1282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87021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 xml:space="preserve">Monitoring and Ensuring health and </w:t>
            </w:r>
            <w:r w:rsidR="006556AF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Welfare of Animals Procedure</w:t>
            </w:r>
          </w:p>
        </w:tc>
        <w:tc>
          <w:tcPr>
            <w:tcW w:w="6379" w:type="dxa"/>
            <w:vAlign w:val="center"/>
          </w:tcPr>
          <w:p w14:paraId="7C7954DF" w14:textId="6F631CCF" w:rsidR="00DC1282" w:rsidRPr="00795857" w:rsidRDefault="006D4C21" w:rsidP="00DC1282">
            <w:pPr>
              <w:rPr>
                <w:rFonts w:cs="Arial"/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6734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B3B">
              <w:t xml:space="preserve"> </w:t>
            </w:r>
            <w:r w:rsidR="00BD7B89">
              <w:t xml:space="preserve"> </w:t>
            </w:r>
            <w:r w:rsidR="00795857">
              <w:tab/>
            </w:r>
            <w:r w:rsidR="00BD7B89" w:rsidRPr="00795857">
              <w:rPr>
                <w:rFonts w:cs="Arial"/>
              </w:rPr>
              <w:t xml:space="preserve">If in a premises of multiple occupancy, i.e., a </w:t>
            </w:r>
            <w:r w:rsidR="00795857">
              <w:rPr>
                <w:rFonts w:cs="Arial"/>
              </w:rPr>
              <w:tab/>
            </w:r>
            <w:r w:rsidR="00BD7B89" w:rsidRPr="00795857">
              <w:rPr>
                <w:rFonts w:cs="Arial"/>
              </w:rPr>
              <w:t xml:space="preserve">HMO, block of flats or a row of terraced properties, you </w:t>
            </w:r>
            <w:r w:rsidR="006556AF">
              <w:rPr>
                <w:rFonts w:cs="Arial"/>
              </w:rPr>
              <w:tab/>
            </w:r>
            <w:r w:rsidR="00BD7B89" w:rsidRPr="00795857">
              <w:rPr>
                <w:rFonts w:cs="Arial"/>
              </w:rPr>
              <w:t xml:space="preserve">must have an emergency plan in the event of an </w:t>
            </w:r>
            <w:r w:rsidR="006556AF">
              <w:rPr>
                <w:rFonts w:cs="Arial"/>
              </w:rPr>
              <w:tab/>
            </w:r>
            <w:r w:rsidR="00BD7B89" w:rsidRPr="00795857">
              <w:rPr>
                <w:rFonts w:cs="Arial"/>
              </w:rPr>
              <w:t>escape to protect public safety.</w:t>
            </w:r>
          </w:p>
        </w:tc>
      </w:tr>
      <w:tr w:rsidR="00DC1282" w14:paraId="1DCD941C" w14:textId="77777777" w:rsidTr="00A4349F">
        <w:tc>
          <w:tcPr>
            <w:tcW w:w="4679" w:type="dxa"/>
            <w:vAlign w:val="center"/>
          </w:tcPr>
          <w:p w14:paraId="59B05C00" w14:textId="2A34FCC3" w:rsidR="00DC1282" w:rsidRDefault="006D4C21" w:rsidP="00DC12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3918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1282" w:rsidRPr="003B5586">
              <w:rPr>
                <w:rFonts w:cs="Arial"/>
              </w:rPr>
              <w:t xml:space="preserve"> </w:t>
            </w:r>
            <w:r w:rsidR="00DC1282">
              <w:rPr>
                <w:rFonts w:cs="Arial"/>
              </w:rPr>
              <w:tab/>
            </w:r>
            <w:r w:rsidR="00DC1282" w:rsidRPr="003B5586">
              <w:rPr>
                <w:rFonts w:cs="Arial"/>
              </w:rPr>
              <w:t>Isolation Procedure</w:t>
            </w:r>
          </w:p>
        </w:tc>
        <w:tc>
          <w:tcPr>
            <w:tcW w:w="6379" w:type="dxa"/>
            <w:vAlign w:val="center"/>
          </w:tcPr>
          <w:p w14:paraId="5DC65C3E" w14:textId="71790F14" w:rsidR="00DC1282" w:rsidRPr="006556AF" w:rsidRDefault="006D4C21" w:rsidP="00DC1282">
            <w:pPr>
              <w:rPr>
                <w:rFonts w:cs="Arial"/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83954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6AF" w:rsidRPr="00655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6AF" w:rsidRPr="006556AF">
              <w:rPr>
                <w:rFonts w:cs="Arial"/>
                <w:b/>
                <w:bCs/>
              </w:rPr>
              <w:t xml:space="preserve"> </w:t>
            </w:r>
            <w:r w:rsidR="006556AF">
              <w:rPr>
                <w:rFonts w:cs="Arial"/>
                <w:b/>
                <w:bCs/>
              </w:rPr>
              <w:tab/>
            </w:r>
            <w:r w:rsidR="006556AF" w:rsidRPr="006556AF">
              <w:rPr>
                <w:rFonts w:cs="Arial"/>
              </w:rPr>
              <w:t xml:space="preserve">If in rented accommodation, evidence of permission </w:t>
            </w:r>
            <w:r w:rsidR="006556AF">
              <w:rPr>
                <w:rFonts w:cs="Arial"/>
              </w:rPr>
              <w:tab/>
            </w:r>
            <w:r w:rsidR="006556AF" w:rsidRPr="006556AF">
              <w:rPr>
                <w:rFonts w:cs="Arial"/>
              </w:rPr>
              <w:t xml:space="preserve">from the landlord to keep a </w:t>
            </w:r>
            <w:r w:rsidR="006556AF" w:rsidRPr="006556AF">
              <w:rPr>
                <w:rFonts w:cs="Arial"/>
              </w:rPr>
              <w:tab/>
              <w:t>DWA must be supplied.</w:t>
            </w:r>
          </w:p>
        </w:tc>
      </w:tr>
      <w:tr w:rsidR="007A6479" w14:paraId="1289829F" w14:textId="77777777" w:rsidTr="00A4349F">
        <w:tc>
          <w:tcPr>
            <w:tcW w:w="4679" w:type="dxa"/>
            <w:vAlign w:val="center"/>
          </w:tcPr>
          <w:p w14:paraId="14FB01BC" w14:textId="3808ED3E" w:rsidR="007A6479" w:rsidRPr="00612DD3" w:rsidRDefault="006D4C21" w:rsidP="007A64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9667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479" w:rsidRPr="003B5586">
              <w:rPr>
                <w:rFonts w:cs="Arial"/>
              </w:rPr>
              <w:t xml:space="preserve"> </w:t>
            </w:r>
            <w:r w:rsidR="007A6479">
              <w:rPr>
                <w:rFonts w:cs="Arial"/>
              </w:rPr>
              <w:tab/>
            </w:r>
            <w:r w:rsidR="007A6479" w:rsidRPr="00612DD3">
              <w:rPr>
                <w:rFonts w:cs="Arial"/>
              </w:rPr>
              <w:t xml:space="preserve">Letter from vets confirming </w:t>
            </w:r>
            <w:r w:rsidR="007A6479">
              <w:rPr>
                <w:rFonts w:cs="Arial"/>
              </w:rPr>
              <w:tab/>
            </w:r>
            <w:r w:rsidR="007A6479" w:rsidRPr="00612DD3">
              <w:rPr>
                <w:rFonts w:cs="Arial"/>
              </w:rPr>
              <w:t xml:space="preserve">registration and services provided to </w:t>
            </w:r>
            <w:r w:rsidR="007A6479">
              <w:rPr>
                <w:rFonts w:cs="Arial"/>
              </w:rPr>
              <w:tab/>
            </w:r>
            <w:r w:rsidR="007A6479" w:rsidRPr="00612DD3">
              <w:rPr>
                <w:rFonts w:cs="Arial"/>
              </w:rPr>
              <w:t xml:space="preserve">operator. (Storage of </w:t>
            </w:r>
            <w:r w:rsidR="007A6479">
              <w:rPr>
                <w:rFonts w:cs="Arial"/>
              </w:rPr>
              <w:tab/>
            </w:r>
            <w:r w:rsidR="007A6479" w:rsidRPr="00612DD3">
              <w:rPr>
                <w:rFonts w:cs="Arial"/>
              </w:rPr>
              <w:t xml:space="preserve">cadavers, </w:t>
            </w:r>
            <w:r w:rsidR="007A6479">
              <w:rPr>
                <w:rFonts w:cs="Arial"/>
              </w:rPr>
              <w:tab/>
            </w:r>
            <w:r w:rsidR="007A6479" w:rsidRPr="00612DD3">
              <w:rPr>
                <w:rFonts w:cs="Arial"/>
              </w:rPr>
              <w:t xml:space="preserve">emergency vet treatment &amp; isolation </w:t>
            </w:r>
            <w:r w:rsidR="007A6479">
              <w:rPr>
                <w:rFonts w:cs="Arial"/>
              </w:rPr>
              <w:tab/>
            </w:r>
            <w:r w:rsidR="007A6479" w:rsidRPr="00612DD3">
              <w:rPr>
                <w:rFonts w:cs="Arial"/>
              </w:rPr>
              <w:t>facilities)</w:t>
            </w:r>
          </w:p>
        </w:tc>
        <w:tc>
          <w:tcPr>
            <w:tcW w:w="6379" w:type="dxa"/>
            <w:vAlign w:val="center"/>
          </w:tcPr>
          <w:p w14:paraId="7C7E40D1" w14:textId="4DB11C8C" w:rsidR="007A6479" w:rsidRDefault="006D4C21" w:rsidP="0087620D">
            <w:pPr>
              <w:jc w:val="center"/>
            </w:pPr>
            <w:sdt>
              <w:sdtPr>
                <w:id w:val="-24410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479">
              <w:tab/>
              <w:t>A risk assessment for keeping a dangerous wild animal.</w:t>
            </w:r>
          </w:p>
        </w:tc>
      </w:tr>
      <w:tr w:rsidR="007A6479" w14:paraId="24CEF401" w14:textId="77777777" w:rsidTr="00A4349F">
        <w:tc>
          <w:tcPr>
            <w:tcW w:w="4679" w:type="dxa"/>
            <w:vAlign w:val="center"/>
          </w:tcPr>
          <w:p w14:paraId="68644F0F" w14:textId="7ECC4366" w:rsidR="007A6479" w:rsidRDefault="006D4C21" w:rsidP="007A64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928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479">
              <w:rPr>
                <w:rFonts w:cs="Arial"/>
              </w:rPr>
              <w:t xml:space="preserve"> </w:t>
            </w:r>
            <w:r w:rsidR="007A6479">
              <w:rPr>
                <w:rFonts w:cs="Arial"/>
              </w:rPr>
              <w:tab/>
            </w:r>
            <w:r w:rsidR="007A6479" w:rsidRPr="00A27C10">
              <w:rPr>
                <w:rFonts w:cs="Arial"/>
              </w:rPr>
              <w:t xml:space="preserve">Preventative Healthcare Plan/ </w:t>
            </w:r>
            <w:r w:rsidR="007A6479">
              <w:rPr>
                <w:rFonts w:cs="Arial"/>
              </w:rPr>
              <w:tab/>
            </w:r>
            <w:r w:rsidR="007A6479" w:rsidRPr="00A27C10">
              <w:rPr>
                <w:rFonts w:cs="Arial"/>
              </w:rPr>
              <w:t xml:space="preserve">Biosecurity Risk Assessment </w:t>
            </w:r>
            <w:r w:rsidR="007A6479">
              <w:rPr>
                <w:rFonts w:cs="Arial"/>
              </w:rPr>
              <w:tab/>
            </w:r>
            <w:r w:rsidR="007A6479" w:rsidRPr="00A27C10">
              <w:rPr>
                <w:rFonts w:cs="Arial"/>
              </w:rPr>
              <w:t xml:space="preserve">(signed </w:t>
            </w:r>
            <w:r w:rsidR="007A6479">
              <w:rPr>
                <w:rFonts w:cs="Arial"/>
              </w:rPr>
              <w:tab/>
            </w:r>
            <w:r w:rsidR="007A6479" w:rsidRPr="00A27C10">
              <w:rPr>
                <w:rFonts w:cs="Arial"/>
              </w:rPr>
              <w:t>by</w:t>
            </w:r>
            <w:r w:rsidR="007A6479">
              <w:rPr>
                <w:rFonts w:cs="Arial"/>
              </w:rPr>
              <w:t xml:space="preserve"> your</w:t>
            </w:r>
            <w:r w:rsidR="007A6479" w:rsidRPr="00A27C10">
              <w:rPr>
                <w:rFonts w:cs="Arial"/>
              </w:rPr>
              <w:t xml:space="preserve"> registered veterinarian)</w:t>
            </w:r>
          </w:p>
        </w:tc>
        <w:tc>
          <w:tcPr>
            <w:tcW w:w="6379" w:type="dxa"/>
            <w:shd w:val="clear" w:color="auto" w:fill="D9E2F3" w:themeFill="accent1" w:themeFillTint="33"/>
            <w:vAlign w:val="center"/>
          </w:tcPr>
          <w:p w14:paraId="6B39D5E0" w14:textId="77777777" w:rsidR="007A6479" w:rsidRDefault="007A6479" w:rsidP="007A6479"/>
        </w:tc>
      </w:tr>
      <w:tr w:rsidR="007A6479" w14:paraId="7F850445" w14:textId="77777777" w:rsidTr="000F55E5">
        <w:tc>
          <w:tcPr>
            <w:tcW w:w="11058" w:type="dxa"/>
            <w:gridSpan w:val="2"/>
            <w:shd w:val="clear" w:color="auto" w:fill="D9E2F3" w:themeFill="accent1" w:themeFillTint="33"/>
            <w:vAlign w:val="center"/>
          </w:tcPr>
          <w:p w14:paraId="756A066A" w14:textId="4F1147CC" w:rsidR="007A6479" w:rsidRPr="000F55E5" w:rsidRDefault="007A6479" w:rsidP="007A6479">
            <w:pPr>
              <w:jc w:val="center"/>
              <w:rPr>
                <w:b/>
                <w:bCs/>
              </w:rPr>
            </w:pPr>
            <w:r w:rsidRPr="000F55E5">
              <w:rPr>
                <w:b/>
                <w:bCs/>
                <w:sz w:val="24"/>
                <w:szCs w:val="24"/>
              </w:rPr>
              <w:t>Other Documents</w:t>
            </w:r>
          </w:p>
        </w:tc>
      </w:tr>
      <w:tr w:rsidR="007A6479" w14:paraId="61A40741" w14:textId="77777777" w:rsidTr="00A4349F">
        <w:tc>
          <w:tcPr>
            <w:tcW w:w="4679" w:type="dxa"/>
            <w:vAlign w:val="center"/>
          </w:tcPr>
          <w:p w14:paraId="2D01BD55" w14:textId="56B4F8D2" w:rsidR="007A6479" w:rsidRPr="00055E68" w:rsidRDefault="006D4C21" w:rsidP="007A64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6371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479" w:rsidRPr="003B5586">
              <w:rPr>
                <w:rFonts w:cs="Arial"/>
              </w:rPr>
              <w:t xml:space="preserve"> </w:t>
            </w:r>
            <w:r w:rsidR="007A6479">
              <w:rPr>
                <w:rFonts w:cs="Arial"/>
              </w:rPr>
              <w:tab/>
            </w:r>
            <w:r w:rsidR="007A6479" w:rsidRPr="00055E68">
              <w:rPr>
                <w:rFonts w:cs="Arial"/>
              </w:rPr>
              <w:t xml:space="preserve">Site plan of premises where animals </w:t>
            </w:r>
            <w:r w:rsidR="007A6479">
              <w:rPr>
                <w:rFonts w:cs="Arial"/>
              </w:rPr>
              <w:tab/>
            </w:r>
            <w:r w:rsidR="007A6479" w:rsidRPr="00055E68">
              <w:rPr>
                <w:rFonts w:cs="Arial"/>
              </w:rPr>
              <w:t>are kept</w:t>
            </w:r>
          </w:p>
        </w:tc>
        <w:tc>
          <w:tcPr>
            <w:tcW w:w="6379" w:type="dxa"/>
            <w:vAlign w:val="center"/>
          </w:tcPr>
          <w:p w14:paraId="36C93FDE" w14:textId="452A9F53" w:rsidR="007A6479" w:rsidRPr="000B2966" w:rsidRDefault="006D4C21" w:rsidP="007A64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669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479" w:rsidRPr="000B2966">
              <w:rPr>
                <w:rFonts w:cs="Arial"/>
              </w:rPr>
              <w:t xml:space="preserve"> </w:t>
            </w:r>
            <w:r w:rsidR="007A6479">
              <w:rPr>
                <w:rFonts w:cs="Arial"/>
              </w:rPr>
              <w:tab/>
            </w:r>
            <w:r w:rsidR="007A6479" w:rsidRPr="000B2966">
              <w:rPr>
                <w:rFonts w:cs="Arial"/>
              </w:rPr>
              <w:t xml:space="preserve">Plan of animal accommodation for each enclosure </w:t>
            </w:r>
            <w:r w:rsidR="0087620D">
              <w:rPr>
                <w:rFonts w:cs="Arial"/>
              </w:rPr>
              <w:tab/>
              <w:t xml:space="preserve">including </w:t>
            </w:r>
            <w:r w:rsidR="007A6479" w:rsidRPr="000B2966">
              <w:rPr>
                <w:rFonts w:cs="Arial"/>
              </w:rPr>
              <w:t>dimensions</w:t>
            </w:r>
            <w:r w:rsidR="0087620D">
              <w:rPr>
                <w:rFonts w:cs="Arial"/>
              </w:rPr>
              <w:t xml:space="preserve">, materials of Construction </w:t>
            </w:r>
            <w:r w:rsidR="0087620D">
              <w:rPr>
                <w:rFonts w:cs="Arial"/>
              </w:rPr>
              <w:tab/>
              <w:t>enrichment items</w:t>
            </w:r>
          </w:p>
        </w:tc>
      </w:tr>
      <w:tr w:rsidR="007A6479" w14:paraId="73860ACD" w14:textId="77777777" w:rsidTr="00A4349F">
        <w:tc>
          <w:tcPr>
            <w:tcW w:w="4679" w:type="dxa"/>
            <w:vAlign w:val="center"/>
          </w:tcPr>
          <w:p w14:paraId="6CB7401F" w14:textId="54990320" w:rsidR="007A6479" w:rsidRPr="00055E68" w:rsidRDefault="006D4C21" w:rsidP="007A64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9797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479" w:rsidRPr="003B5586">
              <w:rPr>
                <w:rFonts w:cs="Arial"/>
              </w:rPr>
              <w:t xml:space="preserve"> </w:t>
            </w:r>
            <w:r w:rsidR="007A6479">
              <w:rPr>
                <w:rFonts w:cs="Arial"/>
              </w:rPr>
              <w:tab/>
            </w:r>
            <w:r w:rsidR="007A6479" w:rsidRPr="00055E68">
              <w:rPr>
                <w:rFonts w:cs="Arial"/>
              </w:rPr>
              <w:t xml:space="preserve">Public Liability Insurance Certificate </w:t>
            </w:r>
            <w:r w:rsidR="007A6479">
              <w:rPr>
                <w:rFonts w:cs="Arial"/>
              </w:rPr>
              <w:tab/>
            </w:r>
            <w:r w:rsidR="007A6479" w:rsidRPr="00055E68">
              <w:rPr>
                <w:rFonts w:cs="Arial"/>
              </w:rPr>
              <w:t>for at least £5 million cover</w:t>
            </w:r>
            <w:r w:rsidR="0087620D">
              <w:rPr>
                <w:rFonts w:cs="Arial"/>
              </w:rPr>
              <w:t>.</w:t>
            </w:r>
          </w:p>
        </w:tc>
        <w:tc>
          <w:tcPr>
            <w:tcW w:w="6379" w:type="dxa"/>
            <w:vAlign w:val="center"/>
          </w:tcPr>
          <w:p w14:paraId="4D23DA99" w14:textId="374419C7" w:rsidR="007A6479" w:rsidRPr="000B2966" w:rsidRDefault="006D4C21" w:rsidP="007A64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5099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4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479" w:rsidRPr="000B2966">
              <w:rPr>
                <w:rFonts w:cs="Arial"/>
              </w:rPr>
              <w:t xml:space="preserve"> </w:t>
            </w:r>
            <w:r w:rsidR="007A6479">
              <w:rPr>
                <w:rFonts w:cs="Arial"/>
              </w:rPr>
              <w:tab/>
            </w:r>
            <w:r w:rsidR="007A6479" w:rsidRPr="000B2966">
              <w:rPr>
                <w:rFonts w:cs="Arial"/>
              </w:rPr>
              <w:t>Basic level DBS Certificate</w:t>
            </w:r>
          </w:p>
        </w:tc>
      </w:tr>
    </w:tbl>
    <w:p w14:paraId="37E2361E" w14:textId="295C33C1" w:rsidR="00AD227E" w:rsidRDefault="00AD227E" w:rsidP="001752D6">
      <w:pPr>
        <w:tabs>
          <w:tab w:val="left" w:pos="2280"/>
        </w:tabs>
        <w:sectPr w:rsidR="00AD227E" w:rsidSect="00EB2AB5">
          <w:footerReference w:type="default" r:id="rId7"/>
          <w:headerReference w:type="first" r:id="rId8"/>
          <w:footerReference w:type="first" r:id="rId9"/>
          <w:pgSz w:w="11906" w:h="16838"/>
          <w:pgMar w:top="284" w:right="1440" w:bottom="142" w:left="1440" w:header="284" w:footer="172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="279" w:tblpY="-85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268"/>
        <w:gridCol w:w="2013"/>
        <w:gridCol w:w="1312"/>
        <w:gridCol w:w="1691"/>
        <w:gridCol w:w="4829"/>
      </w:tblGrid>
      <w:tr w:rsidR="00AD227E" w14:paraId="298B97CC" w14:textId="77777777" w:rsidTr="00A7146A">
        <w:tc>
          <w:tcPr>
            <w:tcW w:w="15871" w:type="dxa"/>
            <w:gridSpan w:val="7"/>
            <w:shd w:val="clear" w:color="auto" w:fill="D9E2F3" w:themeFill="accent1" w:themeFillTint="33"/>
          </w:tcPr>
          <w:p w14:paraId="51223D04" w14:textId="77777777" w:rsidR="00AD227E" w:rsidRDefault="00AD227E" w:rsidP="00A7146A">
            <w:pPr>
              <w:tabs>
                <w:tab w:val="left" w:pos="2280"/>
              </w:tabs>
              <w:rPr>
                <w:b/>
                <w:bCs/>
              </w:rPr>
            </w:pPr>
            <w:r w:rsidRPr="001752D6">
              <w:rPr>
                <w:b/>
                <w:bCs/>
                <w:sz w:val="24"/>
                <w:szCs w:val="24"/>
              </w:rPr>
              <w:lastRenderedPageBreak/>
              <w:t xml:space="preserve">List of </w:t>
            </w:r>
            <w:r>
              <w:rPr>
                <w:b/>
                <w:bCs/>
                <w:sz w:val="24"/>
                <w:szCs w:val="24"/>
              </w:rPr>
              <w:t>primates to be licensed</w:t>
            </w:r>
            <w:r w:rsidRPr="001752D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D227E" w14:paraId="60617AA8" w14:textId="77777777" w:rsidTr="00A7146A">
        <w:tc>
          <w:tcPr>
            <w:tcW w:w="15871" w:type="dxa"/>
            <w:gridSpan w:val="7"/>
          </w:tcPr>
          <w:p w14:paraId="6B4B42AD" w14:textId="77777777" w:rsidR="00AD227E" w:rsidRDefault="00AD227E" w:rsidP="00A7146A">
            <w:pPr>
              <w:pStyle w:val="NoSpacing"/>
            </w:pPr>
          </w:p>
          <w:p w14:paraId="4149D152" w14:textId="77777777" w:rsidR="00AD227E" w:rsidRDefault="00AD227E" w:rsidP="00A7146A">
            <w:pPr>
              <w:tabs>
                <w:tab w:val="left" w:pos="2280"/>
              </w:tabs>
              <w:jc w:val="center"/>
            </w:pPr>
            <w:r>
              <w:t>Use this section to tell us about your primates. Please duplicate this page if you need space for more animals.</w:t>
            </w:r>
          </w:p>
          <w:p w14:paraId="47F014F9" w14:textId="77777777" w:rsidR="00AD227E" w:rsidRDefault="00AD227E" w:rsidP="00A7146A">
            <w:pPr>
              <w:pStyle w:val="NoSpacing"/>
            </w:pPr>
          </w:p>
        </w:tc>
      </w:tr>
      <w:tr w:rsidR="00AD227E" w14:paraId="68CDAD63" w14:textId="77777777" w:rsidTr="00E9073E">
        <w:tc>
          <w:tcPr>
            <w:tcW w:w="1838" w:type="dxa"/>
            <w:shd w:val="clear" w:color="auto" w:fill="D9E2F3" w:themeFill="accent1" w:themeFillTint="33"/>
            <w:vAlign w:val="center"/>
          </w:tcPr>
          <w:p w14:paraId="16AB75F2" w14:textId="77777777" w:rsidR="00AD227E" w:rsidRPr="007C176C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 w:rsidRPr="007C176C">
              <w:rPr>
                <w:b/>
                <w:bCs/>
              </w:rPr>
              <w:t>Name of Animal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AD88281" w14:textId="77777777" w:rsidR="00AD227E" w:rsidRPr="007C176C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 w:rsidRPr="007C176C">
              <w:rPr>
                <w:b/>
                <w:bCs/>
              </w:rPr>
              <w:t>Species Common Name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F13748A" w14:textId="11845ADF" w:rsidR="00AD227E" w:rsidRPr="007C176C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 w:rsidRPr="007C176C">
              <w:rPr>
                <w:b/>
                <w:bCs/>
              </w:rPr>
              <w:t xml:space="preserve">Species </w:t>
            </w:r>
            <w:r w:rsidR="00E9073E">
              <w:rPr>
                <w:b/>
                <w:bCs/>
              </w:rPr>
              <w:t>Scientific</w:t>
            </w:r>
            <w:r w:rsidRPr="007C176C">
              <w:rPr>
                <w:b/>
                <w:bCs/>
              </w:rPr>
              <w:t xml:space="preserve"> Name</w:t>
            </w:r>
          </w:p>
        </w:tc>
        <w:tc>
          <w:tcPr>
            <w:tcW w:w="1807" w:type="dxa"/>
            <w:shd w:val="clear" w:color="auto" w:fill="D9E2F3" w:themeFill="accent1" w:themeFillTint="33"/>
            <w:vAlign w:val="center"/>
          </w:tcPr>
          <w:p w14:paraId="586ABEA1" w14:textId="77777777" w:rsidR="00AD227E" w:rsidRPr="007C176C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  <w:p w14:paraId="122000EE" w14:textId="77777777" w:rsidR="00AD227E" w:rsidRPr="007C176C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 w:rsidRPr="007C176C">
              <w:rPr>
                <w:b/>
                <w:bCs/>
              </w:rPr>
              <w:t>(</w:t>
            </w:r>
            <w:r>
              <w:rPr>
                <w:b/>
                <w:bCs/>
              </w:rPr>
              <w:t>Day/</w:t>
            </w:r>
            <w:r w:rsidRPr="007C176C">
              <w:rPr>
                <w:b/>
                <w:bCs/>
              </w:rPr>
              <w:t>Month/Year)</w:t>
            </w:r>
          </w:p>
        </w:tc>
        <w:tc>
          <w:tcPr>
            <w:tcW w:w="1312" w:type="dxa"/>
            <w:shd w:val="clear" w:color="auto" w:fill="D9E2F3" w:themeFill="accent1" w:themeFillTint="33"/>
          </w:tcPr>
          <w:p w14:paraId="70D06726" w14:textId="77777777" w:rsidR="00AD227E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Neutered?</w:t>
            </w:r>
          </w:p>
          <w:p w14:paraId="061221F5" w14:textId="77777777" w:rsidR="00AD227E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1691" w:type="dxa"/>
            <w:shd w:val="clear" w:color="auto" w:fill="D9E2F3" w:themeFill="accent1" w:themeFillTint="33"/>
          </w:tcPr>
          <w:p w14:paraId="00AD5EF1" w14:textId="77777777" w:rsidR="00AD227E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used for breeding?</w:t>
            </w:r>
          </w:p>
          <w:p w14:paraId="161FFA1A" w14:textId="77777777" w:rsidR="00AD227E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4829" w:type="dxa"/>
            <w:shd w:val="clear" w:color="auto" w:fill="D9E2F3" w:themeFill="accent1" w:themeFillTint="33"/>
            <w:vAlign w:val="center"/>
          </w:tcPr>
          <w:p w14:paraId="63CA73E9" w14:textId="77777777" w:rsidR="00AD227E" w:rsidRPr="007C176C" w:rsidRDefault="00AD227E" w:rsidP="00A7146A">
            <w:pPr>
              <w:tabs>
                <w:tab w:val="left" w:pos="2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Microchip/ ID details</w:t>
            </w:r>
          </w:p>
        </w:tc>
      </w:tr>
      <w:tr w:rsidR="00AD227E" w14:paraId="32758A73" w14:textId="77777777" w:rsidTr="00E9073E">
        <w:tc>
          <w:tcPr>
            <w:tcW w:w="1838" w:type="dxa"/>
          </w:tcPr>
          <w:p w14:paraId="35819B2A" w14:textId="77777777" w:rsidR="00AD227E" w:rsidRDefault="00AD227E" w:rsidP="00A7146A">
            <w:pPr>
              <w:tabs>
                <w:tab w:val="left" w:pos="2280"/>
              </w:tabs>
            </w:pPr>
          </w:p>
          <w:p w14:paraId="482A58D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1B9E63D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2668994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15CDFE4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1AA0EBCC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2A82AA3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71C87676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720CC5C1" w14:textId="77777777" w:rsidTr="00E9073E">
        <w:tc>
          <w:tcPr>
            <w:tcW w:w="1838" w:type="dxa"/>
          </w:tcPr>
          <w:p w14:paraId="624D21BC" w14:textId="77777777" w:rsidR="00AD227E" w:rsidRDefault="00AD227E" w:rsidP="00A7146A">
            <w:pPr>
              <w:tabs>
                <w:tab w:val="left" w:pos="2280"/>
              </w:tabs>
            </w:pPr>
          </w:p>
          <w:p w14:paraId="44141FD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531615D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1151467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7609A0F1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6A702998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6BF8A9B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3D940190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6603ACF6" w14:textId="77777777" w:rsidTr="00E9073E">
        <w:tc>
          <w:tcPr>
            <w:tcW w:w="1838" w:type="dxa"/>
          </w:tcPr>
          <w:p w14:paraId="6F0B7226" w14:textId="77777777" w:rsidR="00AD227E" w:rsidRDefault="00AD227E" w:rsidP="00A7146A">
            <w:pPr>
              <w:tabs>
                <w:tab w:val="left" w:pos="2280"/>
              </w:tabs>
            </w:pPr>
          </w:p>
          <w:p w14:paraId="2527118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66D7DC9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0235FBA0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6C02E52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461D82E0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7532B266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34F2E9E4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7205DA2A" w14:textId="77777777" w:rsidTr="00E9073E">
        <w:tc>
          <w:tcPr>
            <w:tcW w:w="1838" w:type="dxa"/>
          </w:tcPr>
          <w:p w14:paraId="360F511B" w14:textId="77777777" w:rsidR="00AD227E" w:rsidRDefault="00AD227E" w:rsidP="00A7146A">
            <w:pPr>
              <w:tabs>
                <w:tab w:val="left" w:pos="2280"/>
              </w:tabs>
            </w:pPr>
          </w:p>
          <w:p w14:paraId="04A7365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1DDBECDD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191AA48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2E271C3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2D7190B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78CA960C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0EEB4013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41084101" w14:textId="77777777" w:rsidTr="00E9073E">
        <w:tc>
          <w:tcPr>
            <w:tcW w:w="1838" w:type="dxa"/>
          </w:tcPr>
          <w:p w14:paraId="658F5F1D" w14:textId="77777777" w:rsidR="00AD227E" w:rsidRDefault="00AD227E" w:rsidP="00A7146A">
            <w:pPr>
              <w:tabs>
                <w:tab w:val="left" w:pos="2280"/>
              </w:tabs>
            </w:pPr>
          </w:p>
          <w:p w14:paraId="4840BE11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76C8668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0112D09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49D81E1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030678C1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2A53256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52CDECF4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3D80A756" w14:textId="77777777" w:rsidTr="00E9073E">
        <w:tc>
          <w:tcPr>
            <w:tcW w:w="1838" w:type="dxa"/>
          </w:tcPr>
          <w:p w14:paraId="74B2A092" w14:textId="77777777" w:rsidR="00AD227E" w:rsidRDefault="00AD227E" w:rsidP="00A7146A">
            <w:pPr>
              <w:tabs>
                <w:tab w:val="left" w:pos="2280"/>
              </w:tabs>
            </w:pPr>
          </w:p>
          <w:p w14:paraId="03C6FFB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044DFBDC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3EC3E69C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7C72D7A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5CC7C12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764940A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7341C71D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5498BC94" w14:textId="77777777" w:rsidTr="00E9073E">
        <w:tc>
          <w:tcPr>
            <w:tcW w:w="1838" w:type="dxa"/>
          </w:tcPr>
          <w:p w14:paraId="0BA05534" w14:textId="77777777" w:rsidR="00AD227E" w:rsidRDefault="00AD227E" w:rsidP="00A7146A">
            <w:pPr>
              <w:tabs>
                <w:tab w:val="left" w:pos="2280"/>
              </w:tabs>
            </w:pPr>
          </w:p>
          <w:p w14:paraId="20F15FE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66F889EA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67CFB8E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26F5B9D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3BE7E006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498A1B5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5248F981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55448DAE" w14:textId="77777777" w:rsidTr="00E9073E">
        <w:tc>
          <w:tcPr>
            <w:tcW w:w="1838" w:type="dxa"/>
          </w:tcPr>
          <w:p w14:paraId="02875721" w14:textId="77777777" w:rsidR="00AD227E" w:rsidRDefault="00AD227E" w:rsidP="00A7146A">
            <w:pPr>
              <w:tabs>
                <w:tab w:val="left" w:pos="2280"/>
              </w:tabs>
            </w:pPr>
          </w:p>
          <w:p w14:paraId="1D264CE8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6161116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63E6C62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274CEFE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4D9B748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5FD297E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2D19E3CA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587436E3" w14:textId="77777777" w:rsidTr="00E9073E">
        <w:tc>
          <w:tcPr>
            <w:tcW w:w="1838" w:type="dxa"/>
          </w:tcPr>
          <w:p w14:paraId="41FC291F" w14:textId="77777777" w:rsidR="00AD227E" w:rsidRDefault="00AD227E" w:rsidP="00A7146A">
            <w:pPr>
              <w:tabs>
                <w:tab w:val="left" w:pos="2280"/>
              </w:tabs>
            </w:pPr>
          </w:p>
          <w:p w14:paraId="01C26D1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1ADFFB9A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1DC3FA2C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02612F7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6565EA80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11E2124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28E44693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5B1C59B7" w14:textId="77777777" w:rsidTr="00E9073E">
        <w:tc>
          <w:tcPr>
            <w:tcW w:w="1838" w:type="dxa"/>
          </w:tcPr>
          <w:p w14:paraId="7D6A9939" w14:textId="77777777" w:rsidR="00AD227E" w:rsidRDefault="00AD227E" w:rsidP="00A7146A">
            <w:pPr>
              <w:tabs>
                <w:tab w:val="left" w:pos="2280"/>
              </w:tabs>
            </w:pPr>
          </w:p>
          <w:p w14:paraId="7D851C16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769365E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0FB98778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5B8EC8C1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0FB87CD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339B019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5C9855B1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155A1F99" w14:textId="77777777" w:rsidTr="00E9073E">
        <w:tc>
          <w:tcPr>
            <w:tcW w:w="1838" w:type="dxa"/>
          </w:tcPr>
          <w:p w14:paraId="69AAA954" w14:textId="77777777" w:rsidR="00AD227E" w:rsidRDefault="00AD227E" w:rsidP="00A7146A">
            <w:pPr>
              <w:tabs>
                <w:tab w:val="left" w:pos="2280"/>
              </w:tabs>
            </w:pPr>
          </w:p>
          <w:p w14:paraId="532EF247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4B1163C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752EEA1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23D86CA6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40CCD79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0D76EFE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26DD5D89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12EF58F7" w14:textId="77777777" w:rsidTr="00E9073E">
        <w:tc>
          <w:tcPr>
            <w:tcW w:w="1838" w:type="dxa"/>
          </w:tcPr>
          <w:p w14:paraId="3D7AE75B" w14:textId="77777777" w:rsidR="00AD227E" w:rsidRDefault="00AD227E" w:rsidP="00A7146A">
            <w:pPr>
              <w:tabs>
                <w:tab w:val="left" w:pos="2280"/>
              </w:tabs>
            </w:pPr>
          </w:p>
          <w:p w14:paraId="2F0A5F6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3BFBE2D7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493A30D1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586F8C2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4A619AC6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1D7B848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26973C41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77792E2F" w14:textId="77777777" w:rsidTr="00E9073E">
        <w:tc>
          <w:tcPr>
            <w:tcW w:w="1838" w:type="dxa"/>
          </w:tcPr>
          <w:p w14:paraId="0334BCEC" w14:textId="77777777" w:rsidR="00AD227E" w:rsidRDefault="00AD227E" w:rsidP="00A7146A">
            <w:pPr>
              <w:tabs>
                <w:tab w:val="left" w:pos="2280"/>
              </w:tabs>
            </w:pPr>
          </w:p>
          <w:p w14:paraId="19405E4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556CF07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4F527BB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2A6218CB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105DE56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7D35BEE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11EACAF7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3532F7D4" w14:textId="77777777" w:rsidTr="00E9073E">
        <w:tc>
          <w:tcPr>
            <w:tcW w:w="1838" w:type="dxa"/>
          </w:tcPr>
          <w:p w14:paraId="7EEDB3B6" w14:textId="77777777" w:rsidR="00AD227E" w:rsidRDefault="00AD227E" w:rsidP="00A7146A">
            <w:pPr>
              <w:tabs>
                <w:tab w:val="left" w:pos="2280"/>
              </w:tabs>
            </w:pPr>
          </w:p>
          <w:p w14:paraId="00144A07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25689A3A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38F178F1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22B97CC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40F5E11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33C86182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29517645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260DED78" w14:textId="77777777" w:rsidTr="00E9073E">
        <w:tc>
          <w:tcPr>
            <w:tcW w:w="1838" w:type="dxa"/>
          </w:tcPr>
          <w:p w14:paraId="7F5A53C8" w14:textId="77777777" w:rsidR="00AD227E" w:rsidRDefault="00AD227E" w:rsidP="00A7146A">
            <w:pPr>
              <w:tabs>
                <w:tab w:val="left" w:pos="2280"/>
              </w:tabs>
            </w:pPr>
          </w:p>
          <w:p w14:paraId="474D22B5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753947C0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3182945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79810C7D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66C91D88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4C7EC9A4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370A6D3F" w14:textId="77777777" w:rsidR="00AD227E" w:rsidRDefault="00AD227E" w:rsidP="00A7146A">
            <w:pPr>
              <w:tabs>
                <w:tab w:val="left" w:pos="2280"/>
              </w:tabs>
            </w:pPr>
          </w:p>
        </w:tc>
      </w:tr>
      <w:tr w:rsidR="00AD227E" w14:paraId="0567A3AA" w14:textId="77777777" w:rsidTr="00E9073E">
        <w:tc>
          <w:tcPr>
            <w:tcW w:w="1838" w:type="dxa"/>
          </w:tcPr>
          <w:p w14:paraId="54AA08CE" w14:textId="77777777" w:rsidR="00AD227E" w:rsidRDefault="00AD227E" w:rsidP="00A7146A">
            <w:pPr>
              <w:tabs>
                <w:tab w:val="left" w:pos="2280"/>
              </w:tabs>
            </w:pPr>
          </w:p>
          <w:p w14:paraId="016471B4" w14:textId="77777777" w:rsidR="00A7146A" w:rsidRDefault="00A7146A" w:rsidP="00A7146A">
            <w:pPr>
              <w:tabs>
                <w:tab w:val="left" w:pos="2280"/>
              </w:tabs>
            </w:pPr>
          </w:p>
        </w:tc>
        <w:tc>
          <w:tcPr>
            <w:tcW w:w="2126" w:type="dxa"/>
          </w:tcPr>
          <w:p w14:paraId="056AB8AC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2268" w:type="dxa"/>
          </w:tcPr>
          <w:p w14:paraId="6A3B4D63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807" w:type="dxa"/>
          </w:tcPr>
          <w:p w14:paraId="0014CF6E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312" w:type="dxa"/>
          </w:tcPr>
          <w:p w14:paraId="396657DF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1691" w:type="dxa"/>
          </w:tcPr>
          <w:p w14:paraId="2645E699" w14:textId="77777777" w:rsidR="00AD227E" w:rsidRDefault="00AD227E" w:rsidP="00A7146A">
            <w:pPr>
              <w:tabs>
                <w:tab w:val="left" w:pos="2280"/>
              </w:tabs>
            </w:pPr>
          </w:p>
        </w:tc>
        <w:tc>
          <w:tcPr>
            <w:tcW w:w="4829" w:type="dxa"/>
          </w:tcPr>
          <w:p w14:paraId="62AC41DD" w14:textId="77777777" w:rsidR="00AD227E" w:rsidRDefault="00AD227E" w:rsidP="00A7146A">
            <w:pPr>
              <w:tabs>
                <w:tab w:val="left" w:pos="2280"/>
              </w:tabs>
            </w:pPr>
          </w:p>
        </w:tc>
      </w:tr>
    </w:tbl>
    <w:p w14:paraId="1124BEA0" w14:textId="77777777" w:rsidR="001752D6" w:rsidRDefault="001752D6" w:rsidP="001752D6">
      <w:pPr>
        <w:tabs>
          <w:tab w:val="left" w:pos="2280"/>
        </w:tabs>
        <w:sectPr w:rsidR="001752D6" w:rsidSect="00A7146A">
          <w:headerReference w:type="first" r:id="rId10"/>
          <w:pgSz w:w="16838" w:h="11906" w:orient="landscape"/>
          <w:pgMar w:top="1440" w:right="284" w:bottom="993" w:left="238" w:header="284" w:footer="172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406"/>
        <w:tblW w:w="0" w:type="auto"/>
        <w:tblLook w:val="04A0" w:firstRow="1" w:lastRow="0" w:firstColumn="1" w:lastColumn="0" w:noHBand="0" w:noVBand="1"/>
      </w:tblPr>
      <w:tblGrid>
        <w:gridCol w:w="1559"/>
        <w:gridCol w:w="3969"/>
        <w:gridCol w:w="1417"/>
        <w:gridCol w:w="851"/>
        <w:gridCol w:w="4111"/>
        <w:gridCol w:w="567"/>
        <w:gridCol w:w="992"/>
        <w:gridCol w:w="2268"/>
      </w:tblGrid>
      <w:tr w:rsidR="00DE239A" w14:paraId="7C069C1B" w14:textId="77777777" w:rsidTr="000211D0">
        <w:tc>
          <w:tcPr>
            <w:tcW w:w="15734" w:type="dxa"/>
            <w:gridSpan w:val="8"/>
            <w:shd w:val="clear" w:color="auto" w:fill="D9E2F3" w:themeFill="accent1" w:themeFillTint="33"/>
          </w:tcPr>
          <w:p w14:paraId="416C8A68" w14:textId="042BF790" w:rsidR="00DE239A" w:rsidRPr="00DE239A" w:rsidRDefault="00DE239A" w:rsidP="000211D0">
            <w:pPr>
              <w:tabs>
                <w:tab w:val="left" w:pos="2280"/>
              </w:tabs>
              <w:rPr>
                <w:b/>
                <w:bCs/>
              </w:rPr>
            </w:pPr>
            <w:r w:rsidRPr="00DE239A">
              <w:rPr>
                <w:b/>
                <w:bCs/>
                <w:sz w:val="24"/>
                <w:szCs w:val="24"/>
              </w:rPr>
              <w:lastRenderedPageBreak/>
              <w:t>Declaration</w:t>
            </w:r>
          </w:p>
        </w:tc>
      </w:tr>
      <w:tr w:rsidR="00465C26" w14:paraId="30D818B9" w14:textId="77777777" w:rsidTr="000211D0">
        <w:trPr>
          <w:trHeight w:val="528"/>
        </w:trPr>
        <w:tc>
          <w:tcPr>
            <w:tcW w:w="13466" w:type="dxa"/>
            <w:gridSpan w:val="7"/>
            <w:shd w:val="clear" w:color="auto" w:fill="E7E6E6" w:themeFill="background2"/>
            <w:vAlign w:val="center"/>
          </w:tcPr>
          <w:p w14:paraId="38BF9EF3" w14:textId="75EB3C53" w:rsidR="00465C26" w:rsidRDefault="00465C26" w:rsidP="000211D0">
            <w:pPr>
              <w:tabs>
                <w:tab w:val="left" w:pos="2280"/>
              </w:tabs>
            </w:pPr>
            <w:r>
              <w:t xml:space="preserve">I/ we have read and understood the </w:t>
            </w:r>
            <w:r w:rsidR="008C26B9">
              <w:t xml:space="preserve">licence </w:t>
            </w:r>
            <w:hyperlink r:id="rId11" w:history="1">
              <w:r w:rsidR="00BA7143" w:rsidRPr="00F0403D">
                <w:rPr>
                  <w:rStyle w:val="Hyperlink"/>
                </w:rPr>
                <w:t>conditions and guidance</w:t>
              </w:r>
            </w:hyperlink>
            <w:r w:rsidR="00BA7143">
              <w:t xml:space="preserve"> issued by</w:t>
            </w:r>
            <w:r w:rsidR="00085F93">
              <w:t xml:space="preserve"> the</w:t>
            </w:r>
            <w:r w:rsidR="00BA7143">
              <w:t xml:space="preserve"> </w:t>
            </w:r>
            <w:r w:rsidR="00085F93" w:rsidRPr="00085F93">
              <w:t>Department for Environment, Food &amp; Rural Affairs</w:t>
            </w:r>
            <w:r w:rsidR="00085F93">
              <w:t xml:space="preserve"> (</w:t>
            </w:r>
            <w:r w:rsidR="00BA7143">
              <w:t>DEFRA</w:t>
            </w:r>
            <w:r w:rsidR="00085F93">
              <w:t>) for keeping primates.</w:t>
            </w:r>
          </w:p>
        </w:tc>
        <w:sdt>
          <w:sdtPr>
            <w:id w:val="-191924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A419404" w14:textId="357B3FC5" w:rsidR="00465C26" w:rsidRDefault="00085F93" w:rsidP="000211D0">
                <w:pPr>
                  <w:tabs>
                    <w:tab w:val="left" w:pos="228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239A" w14:paraId="671C5544" w14:textId="77777777" w:rsidTr="000211D0">
        <w:trPr>
          <w:trHeight w:val="528"/>
        </w:trPr>
        <w:tc>
          <w:tcPr>
            <w:tcW w:w="13466" w:type="dxa"/>
            <w:gridSpan w:val="7"/>
            <w:shd w:val="clear" w:color="auto" w:fill="E7E6E6" w:themeFill="background2"/>
            <w:vAlign w:val="center"/>
          </w:tcPr>
          <w:p w14:paraId="5630B085" w14:textId="5C73ABAD" w:rsidR="00DE239A" w:rsidRDefault="00DE239A" w:rsidP="000211D0">
            <w:pPr>
              <w:tabs>
                <w:tab w:val="left" w:pos="2280"/>
              </w:tabs>
            </w:pPr>
            <w:r>
              <w:t>I/ we understand that failing to comply with the licence conditions is a criminal offence and I may be liable to prosecution</w:t>
            </w:r>
            <w:r w:rsidR="0043523A">
              <w:t>.</w:t>
            </w:r>
          </w:p>
        </w:tc>
        <w:tc>
          <w:tcPr>
            <w:tcW w:w="2268" w:type="dxa"/>
            <w:vAlign w:val="center"/>
          </w:tcPr>
          <w:sdt>
            <w:sdtPr>
              <w:id w:val="1736979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F0D022" w14:textId="160657FD" w:rsidR="00DE239A" w:rsidRDefault="00085F93" w:rsidP="000211D0">
                <w:pPr>
                  <w:tabs>
                    <w:tab w:val="left" w:pos="228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E239A" w14:paraId="16D794E3" w14:textId="77777777" w:rsidTr="000211D0">
        <w:trPr>
          <w:trHeight w:val="722"/>
        </w:trPr>
        <w:tc>
          <w:tcPr>
            <w:tcW w:w="13466" w:type="dxa"/>
            <w:gridSpan w:val="7"/>
            <w:shd w:val="clear" w:color="auto" w:fill="E7E6E6" w:themeFill="background2"/>
            <w:vAlign w:val="center"/>
          </w:tcPr>
          <w:p w14:paraId="44FFF56F" w14:textId="6FAEBC87" w:rsidR="00DE239A" w:rsidRPr="00DE239A" w:rsidRDefault="00DE239A" w:rsidP="000211D0">
            <w:pPr>
              <w:rPr>
                <w:szCs w:val="24"/>
              </w:rPr>
            </w:pPr>
            <w:r w:rsidRPr="00DE239A">
              <w:rPr>
                <w:rFonts w:cs="Arial"/>
                <w:color w:val="000000"/>
                <w:szCs w:val="24"/>
              </w:rPr>
              <w:t xml:space="preserve">The details </w:t>
            </w:r>
            <w:r>
              <w:rPr>
                <w:rFonts w:cs="Arial"/>
                <w:color w:val="000000"/>
                <w:szCs w:val="24"/>
              </w:rPr>
              <w:t>provided</w:t>
            </w:r>
            <w:r w:rsidRPr="00DE239A">
              <w:rPr>
                <w:rFonts w:cs="Arial"/>
                <w:color w:val="000000"/>
                <w:szCs w:val="24"/>
              </w:rPr>
              <w:t xml:space="preserve"> in the application form and any attached documentation are correct to the best of my knowledge and belief.</w:t>
            </w:r>
            <w:r w:rsidRPr="00DE239A">
              <w:rPr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sdt>
            <w:sdtPr>
              <w:id w:val="1658343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77419" w14:textId="540B5167" w:rsidR="00DE239A" w:rsidRDefault="00DE239A" w:rsidP="000211D0">
                <w:pPr>
                  <w:tabs>
                    <w:tab w:val="left" w:pos="228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4779" w14:paraId="22D3D57F" w14:textId="77777777" w:rsidTr="000211D0">
        <w:trPr>
          <w:trHeight w:val="722"/>
        </w:trPr>
        <w:tc>
          <w:tcPr>
            <w:tcW w:w="13466" w:type="dxa"/>
            <w:gridSpan w:val="7"/>
            <w:shd w:val="clear" w:color="auto" w:fill="E7E6E6" w:themeFill="background2"/>
            <w:vAlign w:val="center"/>
          </w:tcPr>
          <w:p w14:paraId="4741D29F" w14:textId="75C96798" w:rsidR="00334779" w:rsidRPr="00DE239A" w:rsidRDefault="00334779" w:rsidP="000211D0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I/we confirm that we have enclosed the supporting documents to accompany the application and that failure to do so </w:t>
            </w:r>
            <w:r w:rsidR="008C26B9">
              <w:rPr>
                <w:rFonts w:cs="Arial"/>
                <w:color w:val="000000"/>
                <w:szCs w:val="24"/>
              </w:rPr>
              <w:t>may</w:t>
            </w:r>
            <w:r>
              <w:rPr>
                <w:rFonts w:cs="Arial"/>
                <w:color w:val="000000"/>
                <w:szCs w:val="24"/>
              </w:rPr>
              <w:t xml:space="preserve"> cause the application to be rejected. </w:t>
            </w:r>
          </w:p>
        </w:tc>
        <w:tc>
          <w:tcPr>
            <w:tcW w:w="2268" w:type="dxa"/>
            <w:vAlign w:val="center"/>
          </w:tcPr>
          <w:sdt>
            <w:sdtPr>
              <w:id w:val="134545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9FE0B" w14:textId="1E5550C4" w:rsidR="00334779" w:rsidRDefault="0043523A" w:rsidP="000211D0">
                <w:pPr>
                  <w:tabs>
                    <w:tab w:val="left" w:pos="228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3523A" w14:paraId="5525D7FC" w14:textId="77777777" w:rsidTr="000211D0">
        <w:trPr>
          <w:trHeight w:val="722"/>
        </w:trPr>
        <w:tc>
          <w:tcPr>
            <w:tcW w:w="13466" w:type="dxa"/>
            <w:gridSpan w:val="7"/>
            <w:shd w:val="clear" w:color="auto" w:fill="E7E6E6" w:themeFill="background2"/>
            <w:vAlign w:val="center"/>
          </w:tcPr>
          <w:p w14:paraId="162CD668" w14:textId="3C26D8DC" w:rsidR="0043523A" w:rsidRDefault="0043523A" w:rsidP="000211D0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I understand my responsibilities under the Animal Welfare Act 2006 to the animals in my care.</w:t>
            </w:r>
          </w:p>
        </w:tc>
        <w:tc>
          <w:tcPr>
            <w:tcW w:w="2268" w:type="dxa"/>
            <w:vAlign w:val="center"/>
          </w:tcPr>
          <w:sdt>
            <w:sdtPr>
              <w:id w:val="-124163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2A0C47" w14:textId="53EF4C77" w:rsidR="0043523A" w:rsidRDefault="0043523A" w:rsidP="000211D0">
                <w:pPr>
                  <w:tabs>
                    <w:tab w:val="left" w:pos="228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B3088" w14:paraId="1121058B" w14:textId="77777777" w:rsidTr="00E9073E">
        <w:tc>
          <w:tcPr>
            <w:tcW w:w="7796" w:type="dxa"/>
            <w:gridSpan w:val="4"/>
            <w:shd w:val="clear" w:color="auto" w:fill="E7E6E6" w:themeFill="background2"/>
            <w:vAlign w:val="center"/>
          </w:tcPr>
          <w:p w14:paraId="0145C6E8" w14:textId="0E11F572" w:rsidR="006C6471" w:rsidRDefault="00BB3088" w:rsidP="000211D0">
            <w:pPr>
              <w:tabs>
                <w:tab w:val="left" w:pos="2280"/>
              </w:tabs>
            </w:pPr>
            <w:r>
              <w:t>I have paid the correct licence fee to accompany my application</w:t>
            </w:r>
            <w:r w:rsidR="00CD3185">
              <w:t>:</w:t>
            </w:r>
          </w:p>
          <w:p w14:paraId="79BF2097" w14:textId="77777777" w:rsidR="00CD3185" w:rsidRDefault="00CD3185" w:rsidP="000211D0">
            <w:pPr>
              <w:tabs>
                <w:tab w:val="left" w:pos="2280"/>
              </w:tabs>
              <w:rPr>
                <w:b/>
                <w:bCs/>
              </w:rPr>
            </w:pPr>
          </w:p>
          <w:p w14:paraId="6D72AE6C" w14:textId="63CBD468" w:rsidR="00495D9D" w:rsidRDefault="00BB3088" w:rsidP="000211D0">
            <w:pPr>
              <w:tabs>
                <w:tab w:val="left" w:pos="2280"/>
              </w:tabs>
              <w:rPr>
                <w:b/>
                <w:bCs/>
              </w:rPr>
            </w:pPr>
            <w:r w:rsidRPr="00CD3185">
              <w:rPr>
                <w:b/>
                <w:bCs/>
              </w:rPr>
              <w:t>£45</w:t>
            </w:r>
            <w:r w:rsidR="006B07AE" w:rsidRPr="00CD3185">
              <w:rPr>
                <w:b/>
                <w:bCs/>
              </w:rPr>
              <w:t>9</w:t>
            </w:r>
            <w:r w:rsidR="006C6471" w:rsidRPr="00CD3185">
              <w:t xml:space="preserve"> for a primate application </w:t>
            </w:r>
            <w:r w:rsidR="006C6471" w:rsidRPr="008C26B9">
              <w:rPr>
                <w:b/>
                <w:bCs/>
              </w:rPr>
              <w:t>with</w:t>
            </w:r>
            <w:r w:rsidR="008C26B9" w:rsidRPr="008C26B9">
              <w:rPr>
                <w:b/>
                <w:bCs/>
              </w:rPr>
              <w:t>out</w:t>
            </w:r>
            <w:r w:rsidR="008C26B9">
              <w:t xml:space="preserve"> a </w:t>
            </w:r>
            <w:r w:rsidR="006C6471" w:rsidRPr="00CD3185">
              <w:t>dangerous wild animal</w:t>
            </w:r>
            <w:r w:rsidR="00495D9D">
              <w:rPr>
                <w:b/>
                <w:bCs/>
              </w:rPr>
              <w:t xml:space="preserve"> </w:t>
            </w:r>
            <w:r w:rsidR="00756CE5">
              <w:t>licence (1–3-year licence)</w:t>
            </w:r>
          </w:p>
          <w:p w14:paraId="307821F5" w14:textId="77777777" w:rsidR="00495D9D" w:rsidRDefault="00495D9D" w:rsidP="000211D0">
            <w:pPr>
              <w:tabs>
                <w:tab w:val="left" w:pos="2280"/>
              </w:tabs>
              <w:rPr>
                <w:b/>
                <w:bCs/>
              </w:rPr>
            </w:pPr>
          </w:p>
          <w:p w14:paraId="54FFC4D1" w14:textId="584A2F46" w:rsidR="00495D9D" w:rsidRPr="00CD3185" w:rsidRDefault="00495D9D" w:rsidP="000211D0">
            <w:pPr>
              <w:tabs>
                <w:tab w:val="left" w:pos="2280"/>
              </w:tabs>
              <w:rPr>
                <w:b/>
                <w:bCs/>
                <w:u w:val="single"/>
              </w:rPr>
            </w:pPr>
            <w:r w:rsidRPr="00CD3185">
              <w:rPr>
                <w:b/>
                <w:bCs/>
                <w:u w:val="single"/>
              </w:rPr>
              <w:t>Or</w:t>
            </w:r>
          </w:p>
          <w:p w14:paraId="14D1C3AF" w14:textId="77777777" w:rsidR="00495D9D" w:rsidRDefault="00495D9D" w:rsidP="000211D0">
            <w:pPr>
              <w:tabs>
                <w:tab w:val="left" w:pos="2280"/>
              </w:tabs>
              <w:rPr>
                <w:b/>
                <w:bCs/>
              </w:rPr>
            </w:pPr>
          </w:p>
          <w:p w14:paraId="2E062DA2" w14:textId="39458314" w:rsidR="00BB3088" w:rsidRPr="00DE239A" w:rsidRDefault="00495D9D" w:rsidP="000211D0">
            <w:pPr>
              <w:tabs>
                <w:tab w:val="left" w:pos="2280"/>
              </w:tabs>
            </w:pPr>
            <w:r>
              <w:rPr>
                <w:b/>
                <w:bCs/>
              </w:rPr>
              <w:t>£</w:t>
            </w:r>
            <w:r w:rsidR="00301868">
              <w:rPr>
                <w:b/>
                <w:bCs/>
              </w:rPr>
              <w:t>575</w:t>
            </w:r>
            <w:r w:rsidR="00CD3185">
              <w:rPr>
                <w:b/>
                <w:bCs/>
              </w:rPr>
              <w:t xml:space="preserve"> </w:t>
            </w:r>
            <w:r w:rsidR="00CD3185" w:rsidRPr="00CD3185">
              <w:t xml:space="preserve">for a primate licence </w:t>
            </w:r>
            <w:r w:rsidR="008C26B9" w:rsidRPr="008C26B9">
              <w:rPr>
                <w:b/>
                <w:bCs/>
              </w:rPr>
              <w:t>with</w:t>
            </w:r>
            <w:r w:rsidR="008C26B9">
              <w:t xml:space="preserve"> a</w:t>
            </w:r>
            <w:r w:rsidR="00CD3185" w:rsidRPr="00CD3185">
              <w:t xml:space="preserve"> Dangerous Wild Animals Act 1976</w:t>
            </w:r>
            <w:r w:rsidR="008C26B9">
              <w:t xml:space="preserve"> licence.</w:t>
            </w:r>
            <w:r w:rsidR="00647F77">
              <w:t xml:space="preserve"> </w:t>
            </w:r>
          </w:p>
        </w:tc>
        <w:tc>
          <w:tcPr>
            <w:tcW w:w="4111" w:type="dxa"/>
            <w:vAlign w:val="center"/>
          </w:tcPr>
          <w:p w14:paraId="40036C6E" w14:textId="47EF6440" w:rsidR="00BB3088" w:rsidRDefault="006D4C21" w:rsidP="00E9073E">
            <w:pPr>
              <w:tabs>
                <w:tab w:val="left" w:pos="2280"/>
              </w:tabs>
            </w:pPr>
            <w:sdt>
              <w:sdtPr>
                <w:id w:val="105473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3088">
              <w:t xml:space="preserve"> Cheque Enclosed </w:t>
            </w:r>
          </w:p>
          <w:p w14:paraId="56F6B892" w14:textId="77777777" w:rsidR="001F6D59" w:rsidRDefault="001F6D59" w:rsidP="00E9073E">
            <w:pPr>
              <w:tabs>
                <w:tab w:val="left" w:pos="2280"/>
              </w:tabs>
            </w:pPr>
          </w:p>
          <w:p w14:paraId="3E115EB8" w14:textId="60276ABF" w:rsidR="00BB3088" w:rsidRPr="00DE239A" w:rsidRDefault="00BB3088" w:rsidP="00E9073E">
            <w:pPr>
              <w:tabs>
                <w:tab w:val="left" w:pos="2280"/>
              </w:tabs>
            </w:pPr>
            <w:r w:rsidRPr="0060309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</w:t>
            </w:r>
            <w:r w:rsidRPr="0060309B">
              <w:rPr>
                <w:sz w:val="20"/>
                <w:szCs w:val="20"/>
              </w:rPr>
              <w:t xml:space="preserve">lease write the </w:t>
            </w:r>
            <w:r w:rsidR="001F6D59">
              <w:rPr>
                <w:sz w:val="20"/>
                <w:szCs w:val="20"/>
              </w:rPr>
              <w:t xml:space="preserve">type </w:t>
            </w:r>
            <w:r w:rsidRPr="0060309B">
              <w:rPr>
                <w:sz w:val="20"/>
                <w:szCs w:val="20"/>
              </w:rPr>
              <w:t xml:space="preserve">of licence </w:t>
            </w:r>
            <w:r w:rsidR="008C26B9">
              <w:rPr>
                <w:sz w:val="20"/>
                <w:szCs w:val="20"/>
              </w:rPr>
              <w:t>type you are applying for</w:t>
            </w:r>
            <w:r>
              <w:rPr>
                <w:sz w:val="20"/>
                <w:szCs w:val="20"/>
              </w:rPr>
              <w:t xml:space="preserve"> and ‘Environmental Health’</w:t>
            </w:r>
            <w:r w:rsidRPr="0060309B">
              <w:rPr>
                <w:sz w:val="20"/>
                <w:szCs w:val="20"/>
              </w:rPr>
              <w:t xml:space="preserve"> on rear of cheque)</w:t>
            </w:r>
          </w:p>
        </w:tc>
        <w:tc>
          <w:tcPr>
            <w:tcW w:w="3827" w:type="dxa"/>
            <w:gridSpan w:val="3"/>
            <w:vAlign w:val="center"/>
          </w:tcPr>
          <w:p w14:paraId="5F2B3BF3" w14:textId="1F4B12A8" w:rsidR="00BB3088" w:rsidRDefault="006D4C21" w:rsidP="00E9073E">
            <w:pPr>
              <w:tabs>
                <w:tab w:val="left" w:pos="2280"/>
              </w:tabs>
            </w:pPr>
            <w:sdt>
              <w:sdtPr>
                <w:id w:val="-13339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3088">
              <w:t xml:space="preserve"> Payment made via card over the telephone.</w:t>
            </w:r>
          </w:p>
          <w:p w14:paraId="0B6F5154" w14:textId="1D4BBC3A" w:rsidR="00BB3088" w:rsidRPr="001F6D59" w:rsidRDefault="00334779" w:rsidP="00B15B6D">
            <w:pPr>
              <w:tabs>
                <w:tab w:val="left" w:pos="22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6D59">
              <w:rPr>
                <w:b/>
                <w:bCs/>
                <w:sz w:val="20"/>
              </w:rPr>
              <w:t>(01395 517457)</w:t>
            </w:r>
          </w:p>
          <w:p w14:paraId="3D3A12B9" w14:textId="77777777" w:rsidR="00334779" w:rsidRDefault="00334779" w:rsidP="00E9073E">
            <w:pPr>
              <w:tabs>
                <w:tab w:val="left" w:pos="2280"/>
              </w:tabs>
              <w:rPr>
                <w:sz w:val="20"/>
                <w:szCs w:val="20"/>
              </w:rPr>
            </w:pPr>
          </w:p>
          <w:p w14:paraId="721EED13" w14:textId="77ED1374" w:rsidR="00334779" w:rsidRPr="00334779" w:rsidRDefault="00BB3088" w:rsidP="00E9073E">
            <w:pPr>
              <w:tabs>
                <w:tab w:val="left" w:pos="2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 </w:t>
            </w:r>
            <w:r w:rsidRPr="00BB3088">
              <w:rPr>
                <w:sz w:val="20"/>
                <w:szCs w:val="20"/>
              </w:rPr>
              <w:t>Ref</w:t>
            </w:r>
            <w:r>
              <w:rPr>
                <w:sz w:val="20"/>
                <w:szCs w:val="20"/>
              </w:rPr>
              <w:t>erence</w:t>
            </w:r>
            <w:r w:rsidRPr="00BB3088">
              <w:rPr>
                <w:sz w:val="20"/>
                <w:szCs w:val="20"/>
              </w:rPr>
              <w:t xml:space="preserve">: </w:t>
            </w:r>
          </w:p>
        </w:tc>
      </w:tr>
      <w:tr w:rsidR="001F6D59" w14:paraId="4B8041A0" w14:textId="77777777" w:rsidTr="008C26B9">
        <w:tc>
          <w:tcPr>
            <w:tcW w:w="1559" w:type="dxa"/>
            <w:shd w:val="clear" w:color="auto" w:fill="D9E2F3" w:themeFill="accent1" w:themeFillTint="33"/>
            <w:vAlign w:val="center"/>
          </w:tcPr>
          <w:p w14:paraId="197FD528" w14:textId="77777777" w:rsidR="001F6D59" w:rsidRPr="0043523A" w:rsidRDefault="001F6D59" w:rsidP="000211D0">
            <w:pPr>
              <w:tabs>
                <w:tab w:val="left" w:pos="2280"/>
              </w:tabs>
              <w:rPr>
                <w:b/>
                <w:bCs/>
              </w:rPr>
            </w:pPr>
            <w:r w:rsidRPr="0043523A">
              <w:rPr>
                <w:b/>
                <w:bCs/>
              </w:rPr>
              <w:t xml:space="preserve">Signed </w:t>
            </w:r>
          </w:p>
          <w:p w14:paraId="5824D728" w14:textId="08C21A83" w:rsidR="001F6D59" w:rsidRDefault="001F6D59" w:rsidP="000211D0">
            <w:pPr>
              <w:tabs>
                <w:tab w:val="left" w:pos="2280"/>
              </w:tabs>
            </w:pPr>
            <w:r w:rsidRPr="0043523A">
              <w:rPr>
                <w:b/>
                <w:bCs/>
                <w:sz w:val="20"/>
                <w:szCs w:val="20"/>
              </w:rPr>
              <w:t>(Applicant 1)</w:t>
            </w:r>
          </w:p>
        </w:tc>
        <w:tc>
          <w:tcPr>
            <w:tcW w:w="3969" w:type="dxa"/>
          </w:tcPr>
          <w:p w14:paraId="282C9372" w14:textId="77777777" w:rsidR="001F6D59" w:rsidRDefault="001F6D59" w:rsidP="000211D0">
            <w:pPr>
              <w:tabs>
                <w:tab w:val="left" w:pos="2280"/>
              </w:tabs>
            </w:pPr>
          </w:p>
          <w:p w14:paraId="616D144E" w14:textId="77777777" w:rsidR="001F6D59" w:rsidRDefault="001F6D59" w:rsidP="000211D0">
            <w:pPr>
              <w:tabs>
                <w:tab w:val="left" w:pos="2280"/>
              </w:tabs>
            </w:pPr>
          </w:p>
          <w:p w14:paraId="449650E9" w14:textId="77777777" w:rsidR="001F6D59" w:rsidRDefault="001F6D59" w:rsidP="000211D0">
            <w:pPr>
              <w:tabs>
                <w:tab w:val="left" w:pos="2280"/>
              </w:tabs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85F0AE7" w14:textId="6A730350" w:rsidR="001F6D59" w:rsidRPr="0043523A" w:rsidRDefault="001F6D59" w:rsidP="008C26B9">
            <w:pPr>
              <w:tabs>
                <w:tab w:val="left" w:pos="2280"/>
              </w:tabs>
              <w:rPr>
                <w:b/>
                <w:bCs/>
              </w:rPr>
            </w:pPr>
            <w:r w:rsidRPr="0043523A">
              <w:rPr>
                <w:b/>
                <w:bCs/>
              </w:rPr>
              <w:t>Print Name</w:t>
            </w:r>
          </w:p>
        </w:tc>
        <w:tc>
          <w:tcPr>
            <w:tcW w:w="5529" w:type="dxa"/>
            <w:gridSpan w:val="3"/>
            <w:vAlign w:val="center"/>
          </w:tcPr>
          <w:p w14:paraId="1B38175D" w14:textId="77777777" w:rsidR="001F6D59" w:rsidRDefault="001F6D59" w:rsidP="008C26B9">
            <w:pPr>
              <w:tabs>
                <w:tab w:val="left" w:pos="2280"/>
              </w:tabs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ADE6975" w14:textId="72CB604F" w:rsidR="001F6D59" w:rsidRPr="0043523A" w:rsidRDefault="001F6D59" w:rsidP="008C26B9">
            <w:pPr>
              <w:tabs>
                <w:tab w:val="left" w:pos="2280"/>
              </w:tabs>
              <w:rPr>
                <w:b/>
                <w:bCs/>
              </w:rPr>
            </w:pPr>
            <w:r w:rsidRPr="0043523A">
              <w:rPr>
                <w:b/>
                <w:bCs/>
              </w:rPr>
              <w:t>Date</w:t>
            </w:r>
          </w:p>
        </w:tc>
        <w:tc>
          <w:tcPr>
            <w:tcW w:w="2268" w:type="dxa"/>
          </w:tcPr>
          <w:p w14:paraId="01807DAE" w14:textId="77777777" w:rsidR="001F6D59" w:rsidRDefault="001F6D59" w:rsidP="000211D0">
            <w:pPr>
              <w:tabs>
                <w:tab w:val="left" w:pos="2280"/>
              </w:tabs>
            </w:pPr>
          </w:p>
        </w:tc>
      </w:tr>
      <w:tr w:rsidR="001F6D59" w14:paraId="05F8538A" w14:textId="77777777" w:rsidTr="008C26B9">
        <w:tc>
          <w:tcPr>
            <w:tcW w:w="1559" w:type="dxa"/>
            <w:shd w:val="clear" w:color="auto" w:fill="D9E2F3" w:themeFill="accent1" w:themeFillTint="33"/>
            <w:vAlign w:val="center"/>
          </w:tcPr>
          <w:p w14:paraId="0A3E07E9" w14:textId="77777777" w:rsidR="001F6D59" w:rsidRPr="0043523A" w:rsidRDefault="001F6D59" w:rsidP="000211D0">
            <w:pPr>
              <w:tabs>
                <w:tab w:val="left" w:pos="2280"/>
              </w:tabs>
              <w:rPr>
                <w:b/>
                <w:bCs/>
              </w:rPr>
            </w:pPr>
            <w:r w:rsidRPr="0043523A">
              <w:rPr>
                <w:b/>
                <w:bCs/>
              </w:rPr>
              <w:t xml:space="preserve">Signed </w:t>
            </w:r>
          </w:p>
          <w:p w14:paraId="41A51DEB" w14:textId="0EAFD2FE" w:rsidR="001F6D59" w:rsidRDefault="001F6D59" w:rsidP="000211D0">
            <w:pPr>
              <w:tabs>
                <w:tab w:val="left" w:pos="2280"/>
              </w:tabs>
            </w:pPr>
            <w:r w:rsidRPr="0043523A">
              <w:rPr>
                <w:b/>
                <w:bCs/>
                <w:sz w:val="20"/>
                <w:szCs w:val="20"/>
              </w:rPr>
              <w:t>(Applicant 2)</w:t>
            </w:r>
          </w:p>
        </w:tc>
        <w:tc>
          <w:tcPr>
            <w:tcW w:w="3969" w:type="dxa"/>
          </w:tcPr>
          <w:p w14:paraId="0544C0D1" w14:textId="77777777" w:rsidR="001F6D59" w:rsidRDefault="001F6D59" w:rsidP="000211D0">
            <w:pPr>
              <w:tabs>
                <w:tab w:val="left" w:pos="2280"/>
              </w:tabs>
            </w:pPr>
          </w:p>
          <w:p w14:paraId="28C66441" w14:textId="77777777" w:rsidR="001F6D59" w:rsidRDefault="001F6D59" w:rsidP="000211D0">
            <w:pPr>
              <w:tabs>
                <w:tab w:val="left" w:pos="2280"/>
              </w:tabs>
            </w:pPr>
          </w:p>
          <w:p w14:paraId="6AAF9B43" w14:textId="77777777" w:rsidR="001F6D59" w:rsidRDefault="001F6D59" w:rsidP="000211D0">
            <w:pPr>
              <w:tabs>
                <w:tab w:val="left" w:pos="2280"/>
              </w:tabs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679A9DE" w14:textId="07DD0420" w:rsidR="001F6D59" w:rsidRPr="0043523A" w:rsidRDefault="001F6D59" w:rsidP="008C26B9">
            <w:pPr>
              <w:tabs>
                <w:tab w:val="left" w:pos="2280"/>
              </w:tabs>
              <w:rPr>
                <w:b/>
                <w:bCs/>
              </w:rPr>
            </w:pPr>
            <w:r w:rsidRPr="0043523A">
              <w:rPr>
                <w:b/>
                <w:bCs/>
              </w:rPr>
              <w:t>Print Name</w:t>
            </w:r>
          </w:p>
        </w:tc>
        <w:tc>
          <w:tcPr>
            <w:tcW w:w="5529" w:type="dxa"/>
            <w:gridSpan w:val="3"/>
            <w:vAlign w:val="center"/>
          </w:tcPr>
          <w:p w14:paraId="40CB188B" w14:textId="77777777" w:rsidR="001F6D59" w:rsidRDefault="001F6D59" w:rsidP="008C26B9">
            <w:pPr>
              <w:tabs>
                <w:tab w:val="left" w:pos="2280"/>
              </w:tabs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2627B28" w14:textId="7F3AA0B8" w:rsidR="001F6D59" w:rsidRPr="0043523A" w:rsidRDefault="001F6D59" w:rsidP="008C26B9">
            <w:pPr>
              <w:tabs>
                <w:tab w:val="left" w:pos="2280"/>
              </w:tabs>
              <w:rPr>
                <w:b/>
                <w:bCs/>
              </w:rPr>
            </w:pPr>
            <w:r w:rsidRPr="0043523A">
              <w:rPr>
                <w:b/>
                <w:bCs/>
              </w:rPr>
              <w:t>Date</w:t>
            </w:r>
          </w:p>
        </w:tc>
        <w:tc>
          <w:tcPr>
            <w:tcW w:w="2268" w:type="dxa"/>
          </w:tcPr>
          <w:p w14:paraId="671B73D0" w14:textId="77777777" w:rsidR="001F6D59" w:rsidRDefault="001F6D59" w:rsidP="000211D0">
            <w:pPr>
              <w:tabs>
                <w:tab w:val="left" w:pos="2280"/>
              </w:tabs>
            </w:pPr>
          </w:p>
        </w:tc>
      </w:tr>
      <w:tr w:rsidR="001F6D59" w14:paraId="3AE3C5F0" w14:textId="77777777" w:rsidTr="00104F25">
        <w:trPr>
          <w:trHeight w:val="2948"/>
        </w:trPr>
        <w:tc>
          <w:tcPr>
            <w:tcW w:w="15734" w:type="dxa"/>
            <w:gridSpan w:val="8"/>
          </w:tcPr>
          <w:p w14:paraId="6A427159" w14:textId="77777777" w:rsidR="001F6D59" w:rsidRPr="00A7146A" w:rsidRDefault="001F6D59" w:rsidP="000211D0">
            <w:pPr>
              <w:tabs>
                <w:tab w:val="left" w:pos="2280"/>
              </w:tabs>
              <w:rPr>
                <w:sz w:val="14"/>
                <w:szCs w:val="14"/>
              </w:rPr>
            </w:pPr>
          </w:p>
          <w:p w14:paraId="3F0344DD" w14:textId="7B759E2F" w:rsidR="001F6D59" w:rsidRDefault="001F6D59" w:rsidP="000211D0">
            <w:pPr>
              <w:tabs>
                <w:tab w:val="left" w:pos="2280"/>
              </w:tabs>
            </w:pPr>
            <w:r>
              <w:t>Please send this application to:</w:t>
            </w:r>
          </w:p>
          <w:p w14:paraId="458CD24F" w14:textId="77777777" w:rsidR="001F6D59" w:rsidRPr="00A7146A" w:rsidRDefault="001F6D59" w:rsidP="000211D0">
            <w:pPr>
              <w:tabs>
                <w:tab w:val="left" w:pos="2280"/>
              </w:tabs>
              <w:rPr>
                <w:sz w:val="12"/>
                <w:szCs w:val="12"/>
              </w:rPr>
            </w:pPr>
          </w:p>
          <w:p w14:paraId="466CF691" w14:textId="77777777" w:rsidR="001F6D59" w:rsidRPr="00A7146A" w:rsidRDefault="001F6D59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A7146A">
              <w:rPr>
                <w:rFonts w:cs="Arial"/>
                <w:b/>
                <w:sz w:val="24"/>
                <w:szCs w:val="24"/>
              </w:rPr>
              <w:t>East Devon District Council</w:t>
            </w:r>
          </w:p>
          <w:p w14:paraId="5D3BF8A8" w14:textId="77777777" w:rsidR="001F6D59" w:rsidRPr="00A7146A" w:rsidRDefault="001F6D59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A7146A">
              <w:rPr>
                <w:rFonts w:cs="Arial"/>
                <w:b/>
                <w:sz w:val="24"/>
                <w:szCs w:val="24"/>
              </w:rPr>
              <w:t>Environmental Health Team</w:t>
            </w:r>
          </w:p>
          <w:p w14:paraId="60BF3905" w14:textId="77777777" w:rsidR="001F6D59" w:rsidRPr="00A7146A" w:rsidRDefault="001F6D59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A7146A">
              <w:rPr>
                <w:rFonts w:cs="Arial"/>
                <w:b/>
                <w:sz w:val="24"/>
                <w:szCs w:val="24"/>
              </w:rPr>
              <w:t>Blackdown House</w:t>
            </w:r>
          </w:p>
          <w:p w14:paraId="22FB558D" w14:textId="77777777" w:rsidR="001F6D59" w:rsidRPr="00A7146A" w:rsidRDefault="001F6D59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A7146A">
              <w:rPr>
                <w:rFonts w:cs="Arial"/>
                <w:b/>
                <w:sz w:val="24"/>
                <w:szCs w:val="24"/>
              </w:rPr>
              <w:t xml:space="preserve">Border Road, </w:t>
            </w:r>
            <w:proofErr w:type="spellStart"/>
            <w:r w:rsidRPr="00A7146A">
              <w:rPr>
                <w:rFonts w:cs="Arial"/>
                <w:b/>
                <w:sz w:val="24"/>
                <w:szCs w:val="24"/>
              </w:rPr>
              <w:t>Heathpark</w:t>
            </w:r>
            <w:proofErr w:type="spellEnd"/>
            <w:r w:rsidRPr="00A7146A">
              <w:rPr>
                <w:rFonts w:cs="Arial"/>
                <w:b/>
                <w:sz w:val="24"/>
                <w:szCs w:val="24"/>
              </w:rPr>
              <w:t xml:space="preserve"> Industrial Estate</w:t>
            </w:r>
          </w:p>
          <w:p w14:paraId="1F0DC8CF" w14:textId="77777777" w:rsidR="001F6D59" w:rsidRPr="00A7146A" w:rsidRDefault="001F6D59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A7146A">
              <w:rPr>
                <w:rFonts w:cs="Arial"/>
                <w:b/>
                <w:sz w:val="24"/>
                <w:szCs w:val="24"/>
              </w:rPr>
              <w:t xml:space="preserve">Honiton EX14 1EJ </w:t>
            </w:r>
          </w:p>
          <w:p w14:paraId="6EDD64B8" w14:textId="77777777" w:rsidR="001F6D59" w:rsidRDefault="001F6D59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A7146A">
              <w:rPr>
                <w:rFonts w:cs="Arial"/>
                <w:b/>
                <w:sz w:val="24"/>
                <w:szCs w:val="24"/>
              </w:rPr>
              <w:t>01395 517457</w:t>
            </w:r>
          </w:p>
          <w:p w14:paraId="4B20700F" w14:textId="77777777" w:rsidR="00E9073E" w:rsidRPr="00A7146A" w:rsidRDefault="00E9073E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A91D55F" w14:textId="555FF950" w:rsidR="001F6D59" w:rsidRPr="00E9073E" w:rsidRDefault="00E9073E" w:rsidP="000211D0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E9073E">
              <w:rPr>
                <w:b/>
                <w:bCs/>
                <w:sz w:val="24"/>
                <w:szCs w:val="24"/>
              </w:rPr>
              <w:t>Or by email to</w:t>
            </w:r>
            <w:r w:rsidRPr="00E9073E">
              <w:rPr>
                <w:sz w:val="24"/>
                <w:szCs w:val="24"/>
              </w:rPr>
              <w:t xml:space="preserve"> </w:t>
            </w:r>
            <w:hyperlink r:id="rId12" w:history="1">
              <w:r w:rsidRPr="00E9073E">
                <w:rPr>
                  <w:rStyle w:val="Hyperlink"/>
                  <w:rFonts w:cs="Arial"/>
                  <w:b/>
                  <w:sz w:val="24"/>
                  <w:szCs w:val="24"/>
                </w:rPr>
                <w:t>environmentalhealth@eastdevon.gov.uk</w:t>
              </w:r>
            </w:hyperlink>
          </w:p>
        </w:tc>
      </w:tr>
    </w:tbl>
    <w:p w14:paraId="5E3B9F3A" w14:textId="77777777" w:rsidR="001F6D59" w:rsidRPr="001752D6" w:rsidRDefault="001F6D59" w:rsidP="00104F25">
      <w:pPr>
        <w:tabs>
          <w:tab w:val="left" w:pos="2280"/>
        </w:tabs>
      </w:pPr>
    </w:p>
    <w:sectPr w:rsidR="001F6D59" w:rsidRPr="001752D6" w:rsidSect="00103008">
      <w:headerReference w:type="first" r:id="rId13"/>
      <w:pgSz w:w="16838" w:h="11906" w:orient="landscape"/>
      <w:pgMar w:top="-166" w:right="284" w:bottom="709" w:left="238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DE58" w14:textId="77777777" w:rsidR="00D73188" w:rsidRDefault="00D73188" w:rsidP="00BB5BBB">
      <w:pPr>
        <w:spacing w:after="0" w:line="240" w:lineRule="auto"/>
      </w:pPr>
      <w:r>
        <w:separator/>
      </w:r>
    </w:p>
  </w:endnote>
  <w:endnote w:type="continuationSeparator" w:id="0">
    <w:p w14:paraId="6856C107" w14:textId="77777777" w:rsidR="00D73188" w:rsidRDefault="00D73188" w:rsidP="00BB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48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8FFA01" w14:textId="267F398D" w:rsidR="007C176C" w:rsidRDefault="007C17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7EB6C" w14:textId="77777777" w:rsidR="00AC223B" w:rsidRDefault="00AC2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986978"/>
      <w:docPartObj>
        <w:docPartGallery w:val="Page Numbers (Bottom of Page)"/>
        <w:docPartUnique/>
      </w:docPartObj>
    </w:sdtPr>
    <w:sdtEndPr/>
    <w:sdtContent>
      <w:sdt>
        <w:sdtPr>
          <w:id w:val="951357441"/>
          <w:docPartObj>
            <w:docPartGallery w:val="Page Numbers (Top of Page)"/>
            <w:docPartUnique/>
          </w:docPartObj>
        </w:sdtPr>
        <w:sdtEndPr/>
        <w:sdtContent>
          <w:p w14:paraId="61F07445" w14:textId="79DE830D" w:rsidR="007C176C" w:rsidRDefault="007C17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8E21F8" w14:textId="77777777" w:rsidR="007C176C" w:rsidRDefault="007C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08F2" w14:textId="77777777" w:rsidR="00D73188" w:rsidRDefault="00D73188" w:rsidP="00BB5BBB">
      <w:pPr>
        <w:spacing w:after="0" w:line="240" w:lineRule="auto"/>
      </w:pPr>
      <w:r>
        <w:separator/>
      </w:r>
    </w:p>
  </w:footnote>
  <w:footnote w:type="continuationSeparator" w:id="0">
    <w:p w14:paraId="3A1989D2" w14:textId="77777777" w:rsidR="00D73188" w:rsidRDefault="00D73188" w:rsidP="00BB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4FB9" w14:textId="463D7FCA" w:rsidR="00EB2AB5" w:rsidRPr="00BA5555" w:rsidRDefault="00EB2AB5" w:rsidP="00EB2AB5">
    <w:pPr>
      <w:pStyle w:val="NoSpacing"/>
      <w:jc w:val="center"/>
      <w:rPr>
        <w:b/>
        <w:bCs/>
        <w:sz w:val="32"/>
        <w:szCs w:val="32"/>
      </w:rPr>
    </w:pPr>
    <w:r w:rsidRPr="00BA5555">
      <w:rPr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60288" behindDoc="1" locked="0" layoutInCell="1" allowOverlap="1" wp14:anchorId="61CA9B0B" wp14:editId="34AAEDDB">
          <wp:simplePos x="0" y="0"/>
          <wp:positionH relativeFrom="column">
            <wp:posOffset>5372100</wp:posOffset>
          </wp:positionH>
          <wp:positionV relativeFrom="paragraph">
            <wp:posOffset>-57150</wp:posOffset>
          </wp:positionV>
          <wp:extent cx="985511" cy="806285"/>
          <wp:effectExtent l="0" t="0" r="571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11" cy="80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555">
      <w:rPr>
        <w:b/>
        <w:bCs/>
        <w:sz w:val="32"/>
        <w:szCs w:val="32"/>
      </w:rPr>
      <w:t>Application Form for</w:t>
    </w:r>
    <w:r w:rsidR="000949A6">
      <w:rPr>
        <w:b/>
        <w:bCs/>
        <w:sz w:val="32"/>
        <w:szCs w:val="32"/>
      </w:rPr>
      <w:t xml:space="preserve"> a Licence to </w:t>
    </w:r>
    <w:r w:rsidRPr="00BA5555">
      <w:rPr>
        <w:b/>
        <w:bCs/>
        <w:sz w:val="32"/>
        <w:szCs w:val="32"/>
      </w:rPr>
      <w:t>Keep</w:t>
    </w:r>
  </w:p>
  <w:p w14:paraId="6DFB74CD" w14:textId="405C4FEF" w:rsidR="00EB2AB5" w:rsidRDefault="00F23799" w:rsidP="00EB2AB5">
    <w:pPr>
      <w:pStyle w:val="NoSpacing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Primates</w:t>
    </w:r>
  </w:p>
  <w:p w14:paraId="0EFFC220" w14:textId="544687B2" w:rsidR="00EB2AB5" w:rsidRDefault="00F23799" w:rsidP="00EB2AB5">
    <w:pPr>
      <w:pStyle w:val="NoSpacing"/>
      <w:jc w:val="center"/>
      <w:rPr>
        <w:rFonts w:cs="Arial"/>
        <w:b/>
        <w:bCs/>
      </w:rPr>
    </w:pPr>
    <w:r w:rsidRPr="00F23799">
      <w:rPr>
        <w:rFonts w:cs="Arial"/>
        <w:b/>
        <w:bCs/>
      </w:rPr>
      <w:t>The Animal Welfare (Primates) Regulations 2024</w:t>
    </w:r>
  </w:p>
  <w:p w14:paraId="4CC6CF65" w14:textId="77777777" w:rsidR="00F23799" w:rsidRPr="00EB2AB5" w:rsidRDefault="00F23799" w:rsidP="00EB2AB5">
    <w:pPr>
      <w:pStyle w:val="NoSpacing"/>
      <w:jc w:val="center"/>
      <w:rPr>
        <w:rFonts w:cs="Arial"/>
        <w:b/>
        <w:bCs/>
      </w:rPr>
    </w:pPr>
  </w:p>
  <w:p w14:paraId="04C702FF" w14:textId="77777777" w:rsidR="00EB2AB5" w:rsidRPr="00EB2AB5" w:rsidRDefault="00EB2AB5" w:rsidP="00EB2AB5">
    <w:pPr>
      <w:jc w:val="center"/>
      <w:rPr>
        <w:rFonts w:cs="Arial"/>
        <w:b/>
        <w:bCs/>
        <w:color w:val="FF0000"/>
      </w:rPr>
    </w:pPr>
    <w:r w:rsidRPr="00EB2AB5">
      <w:rPr>
        <w:rFonts w:cs="Arial"/>
        <w:b/>
        <w:bCs/>
        <w:color w:val="FF0000"/>
        <w:szCs w:val="24"/>
      </w:rPr>
      <w:t>Please complete all the questions in the form as your application will be returned if not fully completed.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C978" w14:textId="67D644A5" w:rsidR="00AD227E" w:rsidRPr="00EB2AB5" w:rsidRDefault="00AD227E" w:rsidP="00EB2AB5">
    <w:pPr>
      <w:jc w:val="center"/>
      <w:rPr>
        <w:rFonts w:cs="Arial"/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C0F9" w14:textId="5163C9A6" w:rsidR="001752D6" w:rsidRPr="00EB2AB5" w:rsidRDefault="001752D6" w:rsidP="001752D6">
    <w:pPr>
      <w:rPr>
        <w:rFonts w:cs="Arial"/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621"/>
    <w:multiLevelType w:val="multilevel"/>
    <w:tmpl w:val="B156AF80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6"/>
        </w:tabs>
        <w:ind w:left="648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36E11"/>
    <w:multiLevelType w:val="hybridMultilevel"/>
    <w:tmpl w:val="A972EA80"/>
    <w:lvl w:ilvl="0" w:tplc="58923D1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0A0E"/>
    <w:multiLevelType w:val="hybridMultilevel"/>
    <w:tmpl w:val="F82EC96E"/>
    <w:lvl w:ilvl="0" w:tplc="D6063A24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93439FE"/>
    <w:multiLevelType w:val="hybridMultilevel"/>
    <w:tmpl w:val="19DA3CD4"/>
    <w:lvl w:ilvl="0" w:tplc="58923D1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7FA4"/>
    <w:multiLevelType w:val="hybridMultilevel"/>
    <w:tmpl w:val="3BA2207C"/>
    <w:lvl w:ilvl="0" w:tplc="1A1AD116">
      <w:start w:val="1"/>
      <w:numFmt w:val="lowerRoman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6AEF1AAE"/>
    <w:multiLevelType w:val="hybridMultilevel"/>
    <w:tmpl w:val="118437BA"/>
    <w:lvl w:ilvl="0" w:tplc="58923D1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05E2D"/>
    <w:multiLevelType w:val="hybridMultilevel"/>
    <w:tmpl w:val="540A9D2C"/>
    <w:lvl w:ilvl="0" w:tplc="58923D1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05667">
    <w:abstractNumId w:val="0"/>
  </w:num>
  <w:num w:numId="2" w16cid:durableId="162863375">
    <w:abstractNumId w:val="3"/>
  </w:num>
  <w:num w:numId="3" w16cid:durableId="740295181">
    <w:abstractNumId w:val="1"/>
  </w:num>
  <w:num w:numId="4" w16cid:durableId="440225809">
    <w:abstractNumId w:val="6"/>
  </w:num>
  <w:num w:numId="5" w16cid:durableId="1516295">
    <w:abstractNumId w:val="5"/>
  </w:num>
  <w:num w:numId="6" w16cid:durableId="1992366956">
    <w:abstractNumId w:val="4"/>
  </w:num>
  <w:num w:numId="7" w16cid:durableId="99472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BB"/>
    <w:rsid w:val="00004071"/>
    <w:rsid w:val="00012853"/>
    <w:rsid w:val="00012CF4"/>
    <w:rsid w:val="00014CB0"/>
    <w:rsid w:val="000211D0"/>
    <w:rsid w:val="0004461D"/>
    <w:rsid w:val="0005462A"/>
    <w:rsid w:val="00055E68"/>
    <w:rsid w:val="000637D5"/>
    <w:rsid w:val="000773ED"/>
    <w:rsid w:val="00085F93"/>
    <w:rsid w:val="000949A6"/>
    <w:rsid w:val="000B2966"/>
    <w:rsid w:val="000B51A8"/>
    <w:rsid w:val="000B7D20"/>
    <w:rsid w:val="000D483B"/>
    <w:rsid w:val="000E631F"/>
    <w:rsid w:val="000F067B"/>
    <w:rsid w:val="000F0AEA"/>
    <w:rsid w:val="000F55E5"/>
    <w:rsid w:val="00103008"/>
    <w:rsid w:val="00104F25"/>
    <w:rsid w:val="00120C5B"/>
    <w:rsid w:val="00140D85"/>
    <w:rsid w:val="00142D5D"/>
    <w:rsid w:val="00151E0F"/>
    <w:rsid w:val="0017056C"/>
    <w:rsid w:val="001752D6"/>
    <w:rsid w:val="001759DF"/>
    <w:rsid w:val="00184F0C"/>
    <w:rsid w:val="001858FE"/>
    <w:rsid w:val="00190AD8"/>
    <w:rsid w:val="001A1EB8"/>
    <w:rsid w:val="001B1BBE"/>
    <w:rsid w:val="001D19D1"/>
    <w:rsid w:val="001E0CBE"/>
    <w:rsid w:val="001F248C"/>
    <w:rsid w:val="001F6896"/>
    <w:rsid w:val="001F6D59"/>
    <w:rsid w:val="00212122"/>
    <w:rsid w:val="00280039"/>
    <w:rsid w:val="00283008"/>
    <w:rsid w:val="00291153"/>
    <w:rsid w:val="002D7697"/>
    <w:rsid w:val="002F12D9"/>
    <w:rsid w:val="00301868"/>
    <w:rsid w:val="003069BA"/>
    <w:rsid w:val="003307B4"/>
    <w:rsid w:val="00334779"/>
    <w:rsid w:val="003678CE"/>
    <w:rsid w:val="00370AAF"/>
    <w:rsid w:val="003739D1"/>
    <w:rsid w:val="003744CC"/>
    <w:rsid w:val="003747F6"/>
    <w:rsid w:val="003761E2"/>
    <w:rsid w:val="003962C5"/>
    <w:rsid w:val="003979A3"/>
    <w:rsid w:val="003A546B"/>
    <w:rsid w:val="003A79D0"/>
    <w:rsid w:val="003B5586"/>
    <w:rsid w:val="003B7524"/>
    <w:rsid w:val="003D3478"/>
    <w:rsid w:val="003F1753"/>
    <w:rsid w:val="003F401E"/>
    <w:rsid w:val="003F7A0F"/>
    <w:rsid w:val="0040568A"/>
    <w:rsid w:val="00410B44"/>
    <w:rsid w:val="004228F1"/>
    <w:rsid w:val="004238FF"/>
    <w:rsid w:val="0043523A"/>
    <w:rsid w:val="00442658"/>
    <w:rsid w:val="00443418"/>
    <w:rsid w:val="0046347C"/>
    <w:rsid w:val="00465C26"/>
    <w:rsid w:val="00482FAF"/>
    <w:rsid w:val="00495D9D"/>
    <w:rsid w:val="004A7EC2"/>
    <w:rsid w:val="004B1FB9"/>
    <w:rsid w:val="004B6CA7"/>
    <w:rsid w:val="004C3432"/>
    <w:rsid w:val="004C75FD"/>
    <w:rsid w:val="004D6E21"/>
    <w:rsid w:val="004E4978"/>
    <w:rsid w:val="004F3386"/>
    <w:rsid w:val="005000AB"/>
    <w:rsid w:val="005123BB"/>
    <w:rsid w:val="0052676C"/>
    <w:rsid w:val="00530C3A"/>
    <w:rsid w:val="005410B1"/>
    <w:rsid w:val="00585571"/>
    <w:rsid w:val="005A5B70"/>
    <w:rsid w:val="005B0206"/>
    <w:rsid w:val="005D1B97"/>
    <w:rsid w:val="0060309B"/>
    <w:rsid w:val="0061022B"/>
    <w:rsid w:val="00612DD3"/>
    <w:rsid w:val="0061545E"/>
    <w:rsid w:val="00621760"/>
    <w:rsid w:val="00630894"/>
    <w:rsid w:val="00647F77"/>
    <w:rsid w:val="00650F45"/>
    <w:rsid w:val="006556AF"/>
    <w:rsid w:val="006708C9"/>
    <w:rsid w:val="00672CF5"/>
    <w:rsid w:val="0068573C"/>
    <w:rsid w:val="006902A0"/>
    <w:rsid w:val="006B07AE"/>
    <w:rsid w:val="006C621E"/>
    <w:rsid w:val="006C6471"/>
    <w:rsid w:val="006D06D5"/>
    <w:rsid w:val="0070268D"/>
    <w:rsid w:val="00723F24"/>
    <w:rsid w:val="00725D88"/>
    <w:rsid w:val="00756CE5"/>
    <w:rsid w:val="007626C2"/>
    <w:rsid w:val="007764EC"/>
    <w:rsid w:val="00792596"/>
    <w:rsid w:val="00795857"/>
    <w:rsid w:val="007A6479"/>
    <w:rsid w:val="007B645C"/>
    <w:rsid w:val="007B6464"/>
    <w:rsid w:val="007C0FAF"/>
    <w:rsid w:val="007C176C"/>
    <w:rsid w:val="007C19FD"/>
    <w:rsid w:val="007D70F2"/>
    <w:rsid w:val="008273B9"/>
    <w:rsid w:val="008275C1"/>
    <w:rsid w:val="00837FAB"/>
    <w:rsid w:val="00846799"/>
    <w:rsid w:val="00853F6D"/>
    <w:rsid w:val="0087620D"/>
    <w:rsid w:val="0088733A"/>
    <w:rsid w:val="008877B6"/>
    <w:rsid w:val="008A1004"/>
    <w:rsid w:val="008A7106"/>
    <w:rsid w:val="008C23FA"/>
    <w:rsid w:val="008C26B9"/>
    <w:rsid w:val="008C750C"/>
    <w:rsid w:val="008E1C69"/>
    <w:rsid w:val="008E62AF"/>
    <w:rsid w:val="00907200"/>
    <w:rsid w:val="00907557"/>
    <w:rsid w:val="00913196"/>
    <w:rsid w:val="0092610F"/>
    <w:rsid w:val="00932CEE"/>
    <w:rsid w:val="00932F43"/>
    <w:rsid w:val="009348D3"/>
    <w:rsid w:val="00936D03"/>
    <w:rsid w:val="009436D3"/>
    <w:rsid w:val="00964D21"/>
    <w:rsid w:val="0096568E"/>
    <w:rsid w:val="0097639E"/>
    <w:rsid w:val="00992B3B"/>
    <w:rsid w:val="009B5F98"/>
    <w:rsid w:val="009C24B9"/>
    <w:rsid w:val="009D1D24"/>
    <w:rsid w:val="009D35CE"/>
    <w:rsid w:val="009F707D"/>
    <w:rsid w:val="00A11E7C"/>
    <w:rsid w:val="00A13E3D"/>
    <w:rsid w:val="00A23061"/>
    <w:rsid w:val="00A235B0"/>
    <w:rsid w:val="00A37D1A"/>
    <w:rsid w:val="00A4349F"/>
    <w:rsid w:val="00A46A10"/>
    <w:rsid w:val="00A7146A"/>
    <w:rsid w:val="00A71A77"/>
    <w:rsid w:val="00A73C5B"/>
    <w:rsid w:val="00A77FF8"/>
    <w:rsid w:val="00A83762"/>
    <w:rsid w:val="00AC223B"/>
    <w:rsid w:val="00AD227E"/>
    <w:rsid w:val="00AD44BB"/>
    <w:rsid w:val="00AE09DF"/>
    <w:rsid w:val="00B15767"/>
    <w:rsid w:val="00B15B6D"/>
    <w:rsid w:val="00BA4124"/>
    <w:rsid w:val="00BA5555"/>
    <w:rsid w:val="00BA7143"/>
    <w:rsid w:val="00BB3088"/>
    <w:rsid w:val="00BB5BBB"/>
    <w:rsid w:val="00BB654C"/>
    <w:rsid w:val="00BD7B89"/>
    <w:rsid w:val="00BE1ABD"/>
    <w:rsid w:val="00BE2D98"/>
    <w:rsid w:val="00BF4B79"/>
    <w:rsid w:val="00C017E7"/>
    <w:rsid w:val="00C03C30"/>
    <w:rsid w:val="00C10A02"/>
    <w:rsid w:val="00C10AD4"/>
    <w:rsid w:val="00C21E1D"/>
    <w:rsid w:val="00C32FF2"/>
    <w:rsid w:val="00C46997"/>
    <w:rsid w:val="00C71526"/>
    <w:rsid w:val="00C72D53"/>
    <w:rsid w:val="00CA7FCD"/>
    <w:rsid w:val="00CC06BC"/>
    <w:rsid w:val="00CC3CE2"/>
    <w:rsid w:val="00CC7E5F"/>
    <w:rsid w:val="00CD3185"/>
    <w:rsid w:val="00CE73FF"/>
    <w:rsid w:val="00D553FB"/>
    <w:rsid w:val="00D55995"/>
    <w:rsid w:val="00D73188"/>
    <w:rsid w:val="00D86F73"/>
    <w:rsid w:val="00DA0D51"/>
    <w:rsid w:val="00DC1282"/>
    <w:rsid w:val="00DE239A"/>
    <w:rsid w:val="00DF1296"/>
    <w:rsid w:val="00E3784E"/>
    <w:rsid w:val="00E86325"/>
    <w:rsid w:val="00E9073E"/>
    <w:rsid w:val="00E9458A"/>
    <w:rsid w:val="00EB2AB5"/>
    <w:rsid w:val="00EC6A89"/>
    <w:rsid w:val="00EC6FAC"/>
    <w:rsid w:val="00F0403D"/>
    <w:rsid w:val="00F23799"/>
    <w:rsid w:val="00F335A1"/>
    <w:rsid w:val="00F73CC6"/>
    <w:rsid w:val="00F84832"/>
    <w:rsid w:val="00F93165"/>
    <w:rsid w:val="00FC152C"/>
    <w:rsid w:val="00FD694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62A4D"/>
  <w15:chartTrackingRefBased/>
  <w15:docId w15:val="{7C5AA30B-4FE5-4407-B49B-4FFAA54D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BBB"/>
  </w:style>
  <w:style w:type="paragraph" w:styleId="Footer">
    <w:name w:val="footer"/>
    <w:basedOn w:val="Normal"/>
    <w:link w:val="FooterChar"/>
    <w:uiPriority w:val="99"/>
    <w:unhideWhenUsed/>
    <w:rsid w:val="00BB5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BB"/>
  </w:style>
  <w:style w:type="table" w:styleId="TableGrid">
    <w:name w:val="Table Grid"/>
    <w:basedOn w:val="TableNormal"/>
    <w:uiPriority w:val="39"/>
    <w:rsid w:val="00BB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55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5586"/>
    <w:pPr>
      <w:ind w:left="720"/>
      <w:contextualSpacing/>
    </w:pPr>
    <w:rPr>
      <w:rFonts w:asciiTheme="minorHAnsi" w:hAnsiTheme="minorHAnsi"/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E2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3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environmentalhealth@eastdev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licensing-process-for-keeping-primat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2074</Words>
  <Characters>10789</Characters>
  <Application>Microsoft Office Word</Application>
  <DocSecurity>0</DocSecurity>
  <Lines>829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Emma-Jayne Weston</dc:creator>
  <cp:keywords/>
  <dc:description/>
  <cp:lastModifiedBy>Emma-Jayne Weston</cp:lastModifiedBy>
  <cp:revision>7</cp:revision>
  <cp:lastPrinted>2026-05-14T14:54:00Z</cp:lastPrinted>
  <dcterms:created xsi:type="dcterms:W3CDTF">2026-05-05T09:26:00Z</dcterms:created>
  <dcterms:modified xsi:type="dcterms:W3CDTF">2026-05-14T14:55:00Z</dcterms:modified>
</cp:coreProperties>
</file>